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A720E" w:rsidRPr="004E06C5" w:rsidRDefault="00B413F4" w:rsidP="004D73F0">
      <w:pPr>
        <w:pStyle w:val="Zkladntext"/>
        <w:spacing w:line="240" w:lineRule="auto"/>
      </w:pPr>
      <w:r>
        <w:t>*</w:t>
      </w:r>
    </w:p>
    <w:p w:rsidR="00AA720E" w:rsidRPr="004E06C5" w:rsidRDefault="00AA720E" w:rsidP="00BD37D1">
      <w:pPr>
        <w:pStyle w:val="Zkladntext"/>
        <w:spacing w:line="240" w:lineRule="auto"/>
        <w:jc w:val="center"/>
      </w:pPr>
      <w:r w:rsidRPr="004E06C5">
        <w:rPr>
          <w:b/>
          <w:szCs w:val="24"/>
        </w:rPr>
        <w:t>USNESENÍ</w:t>
      </w:r>
    </w:p>
    <w:p w:rsidR="002A5371" w:rsidRPr="004E06C5" w:rsidRDefault="002A5371" w:rsidP="00BD37D1">
      <w:pPr>
        <w:pStyle w:val="ZkladntextIMP"/>
        <w:spacing w:line="240" w:lineRule="auto"/>
        <w:jc w:val="center"/>
        <w:rPr>
          <w:sz w:val="22"/>
          <w:szCs w:val="22"/>
        </w:rPr>
      </w:pPr>
    </w:p>
    <w:p w:rsidR="00F26ED5" w:rsidRPr="004E06C5" w:rsidRDefault="00DD6CA6" w:rsidP="00F26ED5">
      <w:pPr>
        <w:pStyle w:val="ZkladntextIMP"/>
        <w:spacing w:line="240" w:lineRule="auto"/>
        <w:rPr>
          <w:szCs w:val="24"/>
        </w:rPr>
      </w:pPr>
      <w:r w:rsidRPr="004E06C5">
        <w:rPr>
          <w:szCs w:val="24"/>
        </w:rPr>
        <w:t xml:space="preserve">         </w:t>
      </w:r>
      <w:r w:rsidR="00F57C09" w:rsidRPr="004E06C5">
        <w:rPr>
          <w:szCs w:val="24"/>
        </w:rPr>
        <w:t xml:space="preserve">                </w:t>
      </w:r>
      <w:r w:rsidR="00A06338" w:rsidRPr="004E06C5">
        <w:rPr>
          <w:szCs w:val="24"/>
        </w:rPr>
        <w:t xml:space="preserve">  </w:t>
      </w:r>
      <w:r w:rsidR="00A72AC8" w:rsidRPr="004E06C5">
        <w:rPr>
          <w:szCs w:val="24"/>
        </w:rPr>
        <w:t xml:space="preserve"> z </w:t>
      </w:r>
      <w:r w:rsidR="004132E4" w:rsidRPr="004E06C5">
        <w:rPr>
          <w:szCs w:val="24"/>
        </w:rPr>
        <w:t>2</w:t>
      </w:r>
      <w:r w:rsidR="00E03C28" w:rsidRPr="004E06C5">
        <w:rPr>
          <w:szCs w:val="24"/>
        </w:rPr>
        <w:t>4</w:t>
      </w:r>
      <w:r w:rsidR="00B01807" w:rsidRPr="004E06C5">
        <w:rPr>
          <w:szCs w:val="24"/>
        </w:rPr>
        <w:t>.</w:t>
      </w:r>
      <w:r w:rsidR="00AA720E" w:rsidRPr="004E06C5">
        <w:rPr>
          <w:szCs w:val="24"/>
        </w:rPr>
        <w:t xml:space="preserve"> zasedání</w:t>
      </w:r>
      <w:r w:rsidR="00516277" w:rsidRPr="004E06C5">
        <w:rPr>
          <w:szCs w:val="24"/>
        </w:rPr>
        <w:t xml:space="preserve"> </w:t>
      </w:r>
      <w:r w:rsidR="002A5371" w:rsidRPr="004E06C5">
        <w:rPr>
          <w:szCs w:val="24"/>
        </w:rPr>
        <w:t>Z</w:t>
      </w:r>
      <w:r w:rsidR="002C1581" w:rsidRPr="004E06C5">
        <w:rPr>
          <w:szCs w:val="24"/>
        </w:rPr>
        <w:t>a</w:t>
      </w:r>
      <w:r w:rsidR="00691C5C" w:rsidRPr="004E06C5">
        <w:rPr>
          <w:szCs w:val="24"/>
        </w:rPr>
        <w:t xml:space="preserve">stupitelstva obce ze dne </w:t>
      </w:r>
      <w:r w:rsidR="00E45330" w:rsidRPr="004E06C5">
        <w:rPr>
          <w:szCs w:val="24"/>
        </w:rPr>
        <w:t xml:space="preserve">25. 6. </w:t>
      </w:r>
      <w:r w:rsidR="00F67C90" w:rsidRPr="004E06C5">
        <w:rPr>
          <w:szCs w:val="24"/>
        </w:rPr>
        <w:t>202</w:t>
      </w:r>
      <w:r w:rsidR="00A5778E" w:rsidRPr="004E06C5">
        <w:rPr>
          <w:szCs w:val="24"/>
        </w:rPr>
        <w:t>5</w:t>
      </w:r>
    </w:p>
    <w:p w:rsidR="00AA720E" w:rsidRPr="004E06C5" w:rsidRDefault="00F26ED5" w:rsidP="00F26ED5">
      <w:pPr>
        <w:pStyle w:val="ZkladntextIMP"/>
        <w:spacing w:line="240" w:lineRule="auto"/>
        <w:rPr>
          <w:szCs w:val="24"/>
        </w:rPr>
      </w:pPr>
      <w:r w:rsidRPr="004E06C5">
        <w:rPr>
          <w:szCs w:val="24"/>
        </w:rPr>
        <w:t xml:space="preserve">                  </w:t>
      </w:r>
      <w:r w:rsidR="00F81B06" w:rsidRPr="004E06C5">
        <w:rPr>
          <w:szCs w:val="24"/>
        </w:rPr>
        <w:t xml:space="preserve"> </w:t>
      </w:r>
      <w:r w:rsidRPr="004E06C5">
        <w:rPr>
          <w:szCs w:val="24"/>
        </w:rPr>
        <w:t xml:space="preserve">  </w:t>
      </w:r>
      <w:r w:rsidR="00496E94" w:rsidRPr="004E06C5">
        <w:rPr>
          <w:szCs w:val="24"/>
        </w:rPr>
        <w:t>k</w:t>
      </w:r>
      <w:r w:rsidR="00A8190A" w:rsidRPr="004E06C5">
        <w:rPr>
          <w:szCs w:val="24"/>
        </w:rPr>
        <w:t>onan</w:t>
      </w:r>
      <w:r w:rsidR="008651E0" w:rsidRPr="004E06C5">
        <w:rPr>
          <w:szCs w:val="24"/>
        </w:rPr>
        <w:t>é</w:t>
      </w:r>
      <w:r w:rsidR="00A8190A" w:rsidRPr="004E06C5">
        <w:rPr>
          <w:szCs w:val="24"/>
        </w:rPr>
        <w:t>ho</w:t>
      </w:r>
      <w:r w:rsidR="00496E94" w:rsidRPr="004E06C5">
        <w:rPr>
          <w:szCs w:val="24"/>
        </w:rPr>
        <w:t xml:space="preserve"> </w:t>
      </w:r>
      <w:r w:rsidR="00B01807" w:rsidRPr="004E06C5">
        <w:rPr>
          <w:szCs w:val="24"/>
        </w:rPr>
        <w:t>v zasedací místnosti Obecního úřadu v Dolní Lomné</w:t>
      </w:r>
    </w:p>
    <w:p w:rsidR="00AA720E" w:rsidRPr="004E06C5" w:rsidRDefault="00AA720E" w:rsidP="00BD37D1">
      <w:pPr>
        <w:pStyle w:val="Zkladntext"/>
        <w:spacing w:line="240" w:lineRule="auto"/>
        <w:jc w:val="center"/>
        <w:rPr>
          <w:b/>
          <w:szCs w:val="24"/>
        </w:rPr>
      </w:pPr>
    </w:p>
    <w:p w:rsidR="00AA720E" w:rsidRPr="004E06C5" w:rsidRDefault="00AA720E" w:rsidP="004D73F0">
      <w:pPr>
        <w:pStyle w:val="Zkladntext"/>
        <w:spacing w:line="240" w:lineRule="auto"/>
        <w:rPr>
          <w:b/>
          <w:szCs w:val="24"/>
        </w:rPr>
      </w:pPr>
      <w:r w:rsidRPr="004E06C5">
        <w:rPr>
          <w:b/>
          <w:szCs w:val="24"/>
        </w:rPr>
        <w:t>Zastupitelstvo obce Dolní Lomná</w:t>
      </w:r>
    </w:p>
    <w:p w:rsidR="007C4329" w:rsidRPr="004E06C5" w:rsidRDefault="007C4329" w:rsidP="002D29E0">
      <w:pPr>
        <w:pStyle w:val="Zkladntext"/>
        <w:spacing w:line="240" w:lineRule="auto"/>
        <w:rPr>
          <w:szCs w:val="24"/>
        </w:rPr>
      </w:pPr>
    </w:p>
    <w:p w:rsidR="00DB1510" w:rsidRDefault="006704D6" w:rsidP="006704D6">
      <w:pPr>
        <w:pStyle w:val="Zkladntext"/>
        <w:spacing w:line="240" w:lineRule="auto"/>
        <w:rPr>
          <w:b/>
          <w:szCs w:val="24"/>
        </w:rPr>
      </w:pPr>
      <w:r>
        <w:rPr>
          <w:b/>
          <w:szCs w:val="24"/>
        </w:rPr>
        <w:t xml:space="preserve">I. </w:t>
      </w:r>
      <w:r>
        <w:rPr>
          <w:b/>
          <w:szCs w:val="24"/>
        </w:rPr>
        <w:tab/>
      </w:r>
      <w:r w:rsidR="00B01807" w:rsidRPr="004E06C5">
        <w:rPr>
          <w:b/>
          <w:szCs w:val="24"/>
        </w:rPr>
        <w:t>U</w:t>
      </w:r>
      <w:r w:rsidR="0000200E" w:rsidRPr="004E06C5">
        <w:rPr>
          <w:b/>
          <w:szCs w:val="24"/>
        </w:rPr>
        <w:t xml:space="preserve"> </w:t>
      </w:r>
      <w:r w:rsidR="00B01807" w:rsidRPr="004E06C5">
        <w:rPr>
          <w:b/>
          <w:szCs w:val="24"/>
        </w:rPr>
        <w:t>r</w:t>
      </w:r>
      <w:r w:rsidR="0000200E" w:rsidRPr="004E06C5">
        <w:rPr>
          <w:b/>
          <w:szCs w:val="24"/>
        </w:rPr>
        <w:t xml:space="preserve"> </w:t>
      </w:r>
      <w:r w:rsidR="00B01807" w:rsidRPr="004E06C5">
        <w:rPr>
          <w:b/>
          <w:szCs w:val="24"/>
        </w:rPr>
        <w:t>č</w:t>
      </w:r>
      <w:r w:rsidR="0000200E" w:rsidRPr="004E06C5">
        <w:rPr>
          <w:b/>
          <w:szCs w:val="24"/>
        </w:rPr>
        <w:t xml:space="preserve"> </w:t>
      </w:r>
      <w:r w:rsidR="00B01807" w:rsidRPr="004E06C5">
        <w:rPr>
          <w:b/>
          <w:szCs w:val="24"/>
        </w:rPr>
        <w:t>u</w:t>
      </w:r>
      <w:r w:rsidR="0000200E" w:rsidRPr="004E06C5">
        <w:rPr>
          <w:b/>
          <w:szCs w:val="24"/>
        </w:rPr>
        <w:t xml:space="preserve"> </w:t>
      </w:r>
      <w:r w:rsidR="00B01807" w:rsidRPr="004E06C5">
        <w:rPr>
          <w:b/>
          <w:szCs w:val="24"/>
        </w:rPr>
        <w:t>j</w:t>
      </w:r>
      <w:r w:rsidR="0000200E" w:rsidRPr="004E06C5">
        <w:rPr>
          <w:b/>
          <w:szCs w:val="24"/>
        </w:rPr>
        <w:t xml:space="preserve"> </w:t>
      </w:r>
      <w:r w:rsidR="00B01807" w:rsidRPr="004E06C5">
        <w:rPr>
          <w:b/>
          <w:szCs w:val="24"/>
        </w:rPr>
        <w:t>e</w:t>
      </w:r>
    </w:p>
    <w:p w:rsidR="00DB1510" w:rsidRDefault="00DB1510" w:rsidP="00DB1510">
      <w:pPr>
        <w:pStyle w:val="Zkladntext"/>
        <w:spacing w:line="240" w:lineRule="auto"/>
        <w:ind w:left="1155"/>
        <w:rPr>
          <w:b/>
          <w:szCs w:val="24"/>
        </w:rPr>
      </w:pPr>
    </w:p>
    <w:tbl>
      <w:tblPr>
        <w:tblStyle w:val="Mkatabulky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959"/>
        <w:gridCol w:w="8253"/>
      </w:tblGrid>
      <w:tr w:rsidR="00DB1510" w:rsidTr="00DB1510">
        <w:tc>
          <w:tcPr>
            <w:tcW w:w="959" w:type="dxa"/>
          </w:tcPr>
          <w:p w:rsidR="00DB1510" w:rsidRDefault="00DB1510" w:rsidP="002D29E0">
            <w:pPr>
              <w:pStyle w:val="Zkladntext"/>
              <w:spacing w:line="240" w:lineRule="auto"/>
              <w:rPr>
                <w:b/>
                <w:szCs w:val="24"/>
              </w:rPr>
            </w:pPr>
            <w:r w:rsidRPr="004E06C5">
              <w:rPr>
                <w:szCs w:val="24"/>
              </w:rPr>
              <w:t xml:space="preserve">24/673       </w:t>
            </w:r>
          </w:p>
        </w:tc>
        <w:tc>
          <w:tcPr>
            <w:tcW w:w="8253" w:type="dxa"/>
          </w:tcPr>
          <w:p w:rsidR="00DB1510" w:rsidRPr="007514A7" w:rsidRDefault="00DB1510" w:rsidP="002B7483">
            <w:pPr>
              <w:pStyle w:val="Zkladntext"/>
              <w:suppressAutoHyphens/>
              <w:overflowPunct/>
              <w:autoSpaceDE/>
              <w:autoSpaceDN/>
              <w:adjustRightInd/>
              <w:spacing w:after="120" w:line="240" w:lineRule="auto"/>
              <w:jc w:val="both"/>
            </w:pPr>
            <w:r w:rsidRPr="007514A7">
              <w:t>Zapisovatelku - Petra Kawuloková</w:t>
            </w:r>
          </w:p>
        </w:tc>
      </w:tr>
      <w:tr w:rsidR="00DB1510" w:rsidTr="00DB1510">
        <w:tc>
          <w:tcPr>
            <w:tcW w:w="959" w:type="dxa"/>
          </w:tcPr>
          <w:p w:rsidR="00DB1510" w:rsidRDefault="00DB1510" w:rsidP="002D29E0">
            <w:pPr>
              <w:pStyle w:val="Zkladntext"/>
              <w:spacing w:line="240" w:lineRule="auto"/>
              <w:rPr>
                <w:b/>
                <w:szCs w:val="24"/>
              </w:rPr>
            </w:pPr>
            <w:r w:rsidRPr="004E06C5">
              <w:rPr>
                <w:szCs w:val="24"/>
              </w:rPr>
              <w:t>24/674</w:t>
            </w:r>
          </w:p>
        </w:tc>
        <w:tc>
          <w:tcPr>
            <w:tcW w:w="8253" w:type="dxa"/>
          </w:tcPr>
          <w:p w:rsidR="00DB1510" w:rsidRPr="007514A7" w:rsidRDefault="00DB1510" w:rsidP="002B7483">
            <w:pPr>
              <w:pStyle w:val="Zkladntext"/>
              <w:suppressAutoHyphens/>
              <w:overflowPunct/>
              <w:autoSpaceDE/>
              <w:autoSpaceDN/>
              <w:adjustRightInd/>
              <w:spacing w:after="120" w:line="240" w:lineRule="auto"/>
              <w:jc w:val="both"/>
            </w:pPr>
            <w:r w:rsidRPr="007514A7">
              <w:t>Ověřovatele zápisu – Mgr. Jana Kufová, Ing. Ondřej Stefek</w:t>
            </w:r>
          </w:p>
        </w:tc>
      </w:tr>
      <w:tr w:rsidR="00DB1510" w:rsidTr="00DB1510">
        <w:tc>
          <w:tcPr>
            <w:tcW w:w="959" w:type="dxa"/>
          </w:tcPr>
          <w:p w:rsidR="00DB1510" w:rsidRDefault="00DB1510" w:rsidP="002D29E0">
            <w:pPr>
              <w:pStyle w:val="Zkladntext"/>
              <w:spacing w:line="240" w:lineRule="auto"/>
              <w:rPr>
                <w:b/>
                <w:szCs w:val="24"/>
              </w:rPr>
            </w:pPr>
            <w:r w:rsidRPr="004E06C5">
              <w:rPr>
                <w:szCs w:val="24"/>
              </w:rPr>
              <w:t xml:space="preserve">24/675       </w:t>
            </w:r>
          </w:p>
        </w:tc>
        <w:tc>
          <w:tcPr>
            <w:tcW w:w="8253" w:type="dxa"/>
          </w:tcPr>
          <w:p w:rsidR="00DB1510" w:rsidRPr="007514A7" w:rsidRDefault="00DB1510" w:rsidP="002B7483">
            <w:pPr>
              <w:pStyle w:val="Zkladntext"/>
              <w:suppressAutoHyphens/>
              <w:overflowPunct/>
              <w:autoSpaceDE/>
              <w:autoSpaceDN/>
              <w:adjustRightInd/>
              <w:spacing w:after="120" w:line="240" w:lineRule="auto"/>
              <w:jc w:val="both"/>
            </w:pPr>
            <w:r w:rsidRPr="007514A7">
              <w:t>Návrhovou komisi ve složení – Taťána Marszalková,  Mgr. Marcela Szotkowská</w:t>
            </w:r>
          </w:p>
        </w:tc>
      </w:tr>
    </w:tbl>
    <w:p w:rsidR="007514A7" w:rsidRDefault="007514A7" w:rsidP="00DB1510">
      <w:pPr>
        <w:pStyle w:val="Zkladntext"/>
        <w:spacing w:line="240" w:lineRule="auto"/>
        <w:rPr>
          <w:szCs w:val="24"/>
        </w:rPr>
      </w:pPr>
    </w:p>
    <w:p w:rsidR="00EE7929" w:rsidRPr="004E06C5" w:rsidRDefault="006704D6" w:rsidP="00DB1510">
      <w:pPr>
        <w:pStyle w:val="Zkladntext"/>
        <w:spacing w:line="240" w:lineRule="auto"/>
        <w:rPr>
          <w:b/>
          <w:szCs w:val="24"/>
        </w:rPr>
      </w:pPr>
      <w:r>
        <w:rPr>
          <w:b/>
          <w:szCs w:val="24"/>
        </w:rPr>
        <w:t xml:space="preserve">II. </w:t>
      </w:r>
      <w:r>
        <w:rPr>
          <w:b/>
          <w:szCs w:val="24"/>
        </w:rPr>
        <w:tab/>
      </w:r>
      <w:r w:rsidR="00EE7929" w:rsidRPr="004E06C5">
        <w:rPr>
          <w:b/>
          <w:szCs w:val="24"/>
        </w:rPr>
        <w:t xml:space="preserve">S c h v a l u j e </w:t>
      </w:r>
    </w:p>
    <w:p w:rsidR="004132E4" w:rsidRDefault="004132E4" w:rsidP="006D6B47">
      <w:pPr>
        <w:pStyle w:val="Zkladntext"/>
        <w:suppressAutoHyphens/>
        <w:overflowPunct/>
        <w:autoSpaceDE/>
        <w:adjustRightInd/>
        <w:spacing w:line="240" w:lineRule="auto"/>
        <w:rPr>
          <w:szCs w:val="24"/>
        </w:rPr>
      </w:pPr>
    </w:p>
    <w:tbl>
      <w:tblPr>
        <w:tblStyle w:val="Mkatabulky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959"/>
        <w:gridCol w:w="8253"/>
      </w:tblGrid>
      <w:tr w:rsidR="002C4B61" w:rsidTr="007514A7">
        <w:tc>
          <w:tcPr>
            <w:tcW w:w="959" w:type="dxa"/>
          </w:tcPr>
          <w:p w:rsidR="002C4B61" w:rsidRDefault="002C4B61" w:rsidP="006D6B47">
            <w:pPr>
              <w:pStyle w:val="Zkladntext"/>
              <w:suppressAutoHyphens/>
              <w:overflowPunct/>
              <w:autoSpaceDE/>
              <w:adjustRightInd/>
              <w:spacing w:line="240" w:lineRule="auto"/>
              <w:rPr>
                <w:szCs w:val="24"/>
              </w:rPr>
            </w:pPr>
            <w:r w:rsidRPr="004E06C5">
              <w:rPr>
                <w:szCs w:val="24"/>
              </w:rPr>
              <w:t>24/676</w:t>
            </w:r>
          </w:p>
        </w:tc>
        <w:tc>
          <w:tcPr>
            <w:tcW w:w="8253" w:type="dxa"/>
          </w:tcPr>
          <w:p w:rsidR="002C4B61" w:rsidRPr="006704D6" w:rsidRDefault="002C4B61" w:rsidP="002B7483">
            <w:pPr>
              <w:pStyle w:val="Zkladntext"/>
              <w:suppressAutoHyphens/>
              <w:overflowPunct/>
              <w:autoSpaceDE/>
              <w:autoSpaceDN/>
              <w:adjustRightInd/>
              <w:spacing w:after="120" w:line="240" w:lineRule="auto"/>
              <w:jc w:val="both"/>
              <w:rPr>
                <w:szCs w:val="24"/>
              </w:rPr>
            </w:pPr>
            <w:r w:rsidRPr="006704D6">
              <w:rPr>
                <w:szCs w:val="24"/>
              </w:rPr>
              <w:t>Předložený program z 24. zasedání zastupitelstva obce Dolní Lomná</w:t>
            </w:r>
          </w:p>
        </w:tc>
      </w:tr>
      <w:tr w:rsidR="002C4B61" w:rsidTr="007514A7">
        <w:tc>
          <w:tcPr>
            <w:tcW w:w="959" w:type="dxa"/>
          </w:tcPr>
          <w:p w:rsidR="002C4B61" w:rsidRDefault="002C4B61" w:rsidP="007514A7">
            <w:pPr>
              <w:pStyle w:val="Zkladntext"/>
              <w:suppressAutoHyphens/>
              <w:overflowPunct/>
              <w:autoSpaceDE/>
              <w:adjustRightInd/>
              <w:spacing w:line="240" w:lineRule="auto"/>
              <w:jc w:val="both"/>
              <w:rPr>
                <w:szCs w:val="24"/>
              </w:rPr>
            </w:pPr>
            <w:r w:rsidRPr="004E06C5">
              <w:rPr>
                <w:rStyle w:val="Zkladntext2"/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24/677     </w:t>
            </w:r>
          </w:p>
        </w:tc>
        <w:tc>
          <w:tcPr>
            <w:tcW w:w="8253" w:type="dxa"/>
          </w:tcPr>
          <w:p w:rsidR="002C4B61" w:rsidRPr="006704D6" w:rsidRDefault="002C4B61" w:rsidP="002B7483">
            <w:pPr>
              <w:pStyle w:val="Zkladntext"/>
              <w:suppressAutoHyphens/>
              <w:overflowPunct/>
              <w:autoSpaceDE/>
              <w:autoSpaceDN/>
              <w:adjustRightInd/>
              <w:spacing w:after="120" w:line="240" w:lineRule="auto"/>
              <w:jc w:val="both"/>
              <w:rPr>
                <w:szCs w:val="24"/>
              </w:rPr>
            </w:pPr>
            <w:r w:rsidRPr="006704D6">
              <w:rPr>
                <w:szCs w:val="24"/>
              </w:rPr>
              <w:t>Závěrečný účet obce Dolní Lomná za rok 2024 v souladu s § 84, odst. 2 písm.b) zákona č. 128/2000 Sb., o obcích, ve znění pozdějších předpisů, a              v souladu s § 17, odst. 7 písm. a) zákona č. 250/2000 Sb., o rozpočtových                pravidlech územních rozpočtu v platném znění – bez výhrad</w:t>
            </w:r>
          </w:p>
        </w:tc>
      </w:tr>
      <w:tr w:rsidR="002C4B61" w:rsidTr="007514A7">
        <w:tc>
          <w:tcPr>
            <w:tcW w:w="959" w:type="dxa"/>
          </w:tcPr>
          <w:p w:rsidR="002C4B61" w:rsidRDefault="002C4B61" w:rsidP="002C4B61">
            <w:pPr>
              <w:pStyle w:val="Zkladntext"/>
              <w:suppressAutoHyphens/>
              <w:overflowPunct/>
              <w:autoSpaceDE/>
              <w:adjustRightInd/>
              <w:spacing w:line="240" w:lineRule="auto"/>
              <w:jc w:val="both"/>
              <w:rPr>
                <w:szCs w:val="24"/>
              </w:rPr>
            </w:pPr>
            <w:r>
              <w:rPr>
                <w:rStyle w:val="Zkladntext2"/>
                <w:rFonts w:ascii="Times New Roman" w:hAnsi="Times New Roman" w:cs="Times New Roman"/>
                <w:color w:val="000000"/>
                <w:sz w:val="24"/>
                <w:szCs w:val="24"/>
              </w:rPr>
              <w:t>24/678</w:t>
            </w:r>
            <w:r w:rsidRPr="004E06C5">
              <w:rPr>
                <w:rStyle w:val="Zkladntext2"/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    </w:t>
            </w:r>
          </w:p>
        </w:tc>
        <w:tc>
          <w:tcPr>
            <w:tcW w:w="8253" w:type="dxa"/>
          </w:tcPr>
          <w:p w:rsidR="002C4B61" w:rsidRPr="006704D6" w:rsidRDefault="002C4B61" w:rsidP="002B7483">
            <w:pPr>
              <w:pStyle w:val="Zkladntext"/>
              <w:suppressAutoHyphens/>
              <w:overflowPunct/>
              <w:autoSpaceDE/>
              <w:autoSpaceDN/>
              <w:adjustRightInd/>
              <w:spacing w:after="120" w:line="240" w:lineRule="auto"/>
              <w:jc w:val="both"/>
              <w:rPr>
                <w:szCs w:val="24"/>
              </w:rPr>
            </w:pPr>
            <w:r w:rsidRPr="006704D6">
              <w:rPr>
                <w:szCs w:val="24"/>
              </w:rPr>
              <w:t>Účetní závěrka obce Dolní Lomná sestavená k rozvahovému dni k 31. 12. 2024</w:t>
            </w:r>
          </w:p>
        </w:tc>
      </w:tr>
      <w:tr w:rsidR="002C4B61" w:rsidTr="007514A7">
        <w:tc>
          <w:tcPr>
            <w:tcW w:w="959" w:type="dxa"/>
          </w:tcPr>
          <w:p w:rsidR="002C4B61" w:rsidRDefault="002C4B61" w:rsidP="006D6B47">
            <w:pPr>
              <w:pStyle w:val="Zkladntext"/>
              <w:suppressAutoHyphens/>
              <w:overflowPunct/>
              <w:autoSpaceDE/>
              <w:adjustRightInd/>
              <w:spacing w:line="240" w:lineRule="auto"/>
              <w:rPr>
                <w:szCs w:val="24"/>
              </w:rPr>
            </w:pPr>
            <w:r w:rsidRPr="004E06C5">
              <w:t xml:space="preserve">24/679    </w:t>
            </w:r>
          </w:p>
        </w:tc>
        <w:tc>
          <w:tcPr>
            <w:tcW w:w="8253" w:type="dxa"/>
          </w:tcPr>
          <w:p w:rsidR="002C4B61" w:rsidRPr="006704D6" w:rsidRDefault="002C4B61" w:rsidP="002B7483">
            <w:pPr>
              <w:pStyle w:val="Zkladntext"/>
              <w:suppressAutoHyphens/>
              <w:overflowPunct/>
              <w:autoSpaceDE/>
              <w:autoSpaceDN/>
              <w:adjustRightInd/>
              <w:spacing w:after="120" w:line="240" w:lineRule="auto"/>
              <w:jc w:val="both"/>
              <w:rPr>
                <w:szCs w:val="24"/>
              </w:rPr>
            </w:pPr>
            <w:r w:rsidRPr="006704D6">
              <w:rPr>
                <w:szCs w:val="24"/>
              </w:rPr>
              <w:t>Roční rozbor hospodaření za rok 2024 -  Základní škola a Mateřská škola Dolní    Lomná 149 příspěvková  organizace</w:t>
            </w:r>
          </w:p>
        </w:tc>
      </w:tr>
      <w:tr w:rsidR="002C4B61" w:rsidTr="007514A7">
        <w:tc>
          <w:tcPr>
            <w:tcW w:w="959" w:type="dxa"/>
          </w:tcPr>
          <w:p w:rsidR="002C4B61" w:rsidRDefault="002C4B61" w:rsidP="006D6B47">
            <w:pPr>
              <w:pStyle w:val="Zkladntext"/>
              <w:suppressAutoHyphens/>
              <w:overflowPunct/>
              <w:autoSpaceDE/>
              <w:adjustRightInd/>
              <w:spacing w:line="240" w:lineRule="auto"/>
              <w:rPr>
                <w:szCs w:val="24"/>
              </w:rPr>
            </w:pPr>
            <w:r w:rsidRPr="004E06C5">
              <w:t xml:space="preserve">24/680     </w:t>
            </w:r>
          </w:p>
        </w:tc>
        <w:tc>
          <w:tcPr>
            <w:tcW w:w="8253" w:type="dxa"/>
          </w:tcPr>
          <w:p w:rsidR="002C4B61" w:rsidRPr="006704D6" w:rsidRDefault="002C4B61" w:rsidP="002B7483">
            <w:pPr>
              <w:pStyle w:val="Zkladntext"/>
              <w:suppressAutoHyphens/>
              <w:overflowPunct/>
              <w:autoSpaceDE/>
              <w:autoSpaceDN/>
              <w:adjustRightInd/>
              <w:spacing w:after="120" w:line="240" w:lineRule="auto"/>
              <w:jc w:val="both"/>
              <w:rPr>
                <w:szCs w:val="24"/>
              </w:rPr>
            </w:pPr>
            <w:r w:rsidRPr="006704D6">
              <w:rPr>
                <w:szCs w:val="24"/>
              </w:rPr>
              <w:t>Účetní závěrka příspěvkové organizace</w:t>
            </w:r>
            <w:r w:rsidR="00040C38">
              <w:rPr>
                <w:szCs w:val="24"/>
              </w:rPr>
              <w:t xml:space="preserve"> - </w:t>
            </w:r>
            <w:r w:rsidRPr="006704D6">
              <w:rPr>
                <w:szCs w:val="24"/>
              </w:rPr>
              <w:t xml:space="preserve"> Základní škola a Mateřská škola Dolní   Lomná 149, příspěvková organizace, sestavená k rozvahovému dni k 31. 12. 2024</w:t>
            </w:r>
          </w:p>
        </w:tc>
      </w:tr>
      <w:tr w:rsidR="002C4B61" w:rsidTr="007514A7">
        <w:tc>
          <w:tcPr>
            <w:tcW w:w="959" w:type="dxa"/>
          </w:tcPr>
          <w:p w:rsidR="002C4B61" w:rsidRDefault="002C4B61" w:rsidP="006D6B47">
            <w:pPr>
              <w:pStyle w:val="Zkladntext"/>
              <w:suppressAutoHyphens/>
              <w:overflowPunct/>
              <w:autoSpaceDE/>
              <w:adjustRightInd/>
              <w:spacing w:line="240" w:lineRule="auto"/>
              <w:rPr>
                <w:szCs w:val="24"/>
              </w:rPr>
            </w:pPr>
            <w:r w:rsidRPr="004E06C5">
              <w:t xml:space="preserve">24/681      </w:t>
            </w:r>
          </w:p>
        </w:tc>
        <w:tc>
          <w:tcPr>
            <w:tcW w:w="8253" w:type="dxa"/>
          </w:tcPr>
          <w:p w:rsidR="002C4B61" w:rsidRPr="006704D6" w:rsidRDefault="002C4B61" w:rsidP="002B7483">
            <w:pPr>
              <w:pStyle w:val="Zkladntext"/>
              <w:suppressAutoHyphens/>
              <w:overflowPunct/>
              <w:autoSpaceDE/>
              <w:autoSpaceDN/>
              <w:adjustRightInd/>
              <w:spacing w:after="120" w:line="240" w:lineRule="auto"/>
              <w:jc w:val="both"/>
              <w:rPr>
                <w:szCs w:val="24"/>
              </w:rPr>
            </w:pPr>
            <w:r w:rsidRPr="006704D6">
              <w:rPr>
                <w:szCs w:val="24"/>
              </w:rPr>
              <w:t>Žádost o převedení hospodářského výsledku roku 2024 do fondu rezerv – Základní      škola a Mateřská škola Dolní Lomná 149, příspěvková organizace</w:t>
            </w:r>
          </w:p>
        </w:tc>
      </w:tr>
      <w:tr w:rsidR="002C4B61" w:rsidTr="007514A7">
        <w:tc>
          <w:tcPr>
            <w:tcW w:w="959" w:type="dxa"/>
          </w:tcPr>
          <w:p w:rsidR="002C4B61" w:rsidRDefault="002C4B61" w:rsidP="006D6B47">
            <w:pPr>
              <w:pStyle w:val="Zkladntext"/>
              <w:suppressAutoHyphens/>
              <w:overflowPunct/>
              <w:autoSpaceDE/>
              <w:adjustRightInd/>
              <w:spacing w:line="240" w:lineRule="auto"/>
              <w:rPr>
                <w:szCs w:val="24"/>
              </w:rPr>
            </w:pPr>
            <w:r w:rsidRPr="004E06C5">
              <w:t xml:space="preserve">24/682      </w:t>
            </w:r>
          </w:p>
        </w:tc>
        <w:tc>
          <w:tcPr>
            <w:tcW w:w="8253" w:type="dxa"/>
          </w:tcPr>
          <w:p w:rsidR="002C4B61" w:rsidRPr="006704D6" w:rsidRDefault="0084648C" w:rsidP="0084648C">
            <w:pPr>
              <w:pStyle w:val="Zkladntext"/>
              <w:suppressAutoHyphens/>
              <w:overflowPunct/>
              <w:autoSpaceDE/>
              <w:autoSpaceDN/>
              <w:adjustRightInd/>
              <w:spacing w:after="120" w:line="240" w:lineRule="auto"/>
              <w:jc w:val="both"/>
              <w:rPr>
                <w:szCs w:val="24"/>
              </w:rPr>
            </w:pPr>
            <w:r w:rsidRPr="006704D6">
              <w:rPr>
                <w:szCs w:val="24"/>
              </w:rPr>
              <w:t xml:space="preserve">Schvaluje výjezdovou jednotku Sboru dobrovolných hasičů obce Dolní Lomná </w:t>
            </w:r>
          </w:p>
        </w:tc>
      </w:tr>
      <w:tr w:rsidR="002C4B61" w:rsidTr="007514A7">
        <w:tc>
          <w:tcPr>
            <w:tcW w:w="959" w:type="dxa"/>
          </w:tcPr>
          <w:p w:rsidR="002C4B61" w:rsidRDefault="002C4B61" w:rsidP="006D6B47">
            <w:pPr>
              <w:pStyle w:val="Zkladntext"/>
              <w:suppressAutoHyphens/>
              <w:overflowPunct/>
              <w:autoSpaceDE/>
              <w:adjustRightInd/>
              <w:spacing w:line="240" w:lineRule="auto"/>
              <w:rPr>
                <w:szCs w:val="24"/>
              </w:rPr>
            </w:pPr>
            <w:r w:rsidRPr="004E06C5">
              <w:t xml:space="preserve">24/683      </w:t>
            </w:r>
          </w:p>
        </w:tc>
        <w:tc>
          <w:tcPr>
            <w:tcW w:w="8253" w:type="dxa"/>
          </w:tcPr>
          <w:p w:rsidR="002C4B61" w:rsidRPr="006704D6" w:rsidRDefault="002C4B61" w:rsidP="002B7483">
            <w:pPr>
              <w:pStyle w:val="Zkladntext"/>
              <w:suppressAutoHyphens/>
              <w:overflowPunct/>
              <w:autoSpaceDE/>
              <w:autoSpaceDN/>
              <w:adjustRightInd/>
              <w:spacing w:after="120" w:line="240" w:lineRule="auto"/>
              <w:jc w:val="both"/>
              <w:rPr>
                <w:szCs w:val="24"/>
              </w:rPr>
            </w:pPr>
            <w:r w:rsidRPr="006704D6">
              <w:rPr>
                <w:szCs w:val="24"/>
              </w:rPr>
              <w:t xml:space="preserve">Návrh rozhodnutí o námitkách a vyhodnocení připomínek uplatněných v rámci     procesu pořízení Územního plánu Dolní Lomná ve znění obsažené v textové části    odůvodnění, kapitoly II.AI)a II.A.m) </w:t>
            </w:r>
          </w:p>
        </w:tc>
      </w:tr>
      <w:tr w:rsidR="002C4B61" w:rsidTr="007514A7">
        <w:tc>
          <w:tcPr>
            <w:tcW w:w="959" w:type="dxa"/>
          </w:tcPr>
          <w:p w:rsidR="002C4B61" w:rsidRDefault="002C4B61" w:rsidP="006D6B47">
            <w:pPr>
              <w:pStyle w:val="Zkladntext"/>
              <w:suppressAutoHyphens/>
              <w:overflowPunct/>
              <w:autoSpaceDE/>
              <w:adjustRightInd/>
              <w:spacing w:line="240" w:lineRule="auto"/>
              <w:rPr>
                <w:szCs w:val="24"/>
              </w:rPr>
            </w:pPr>
            <w:r w:rsidRPr="004E06C5">
              <w:rPr>
                <w:sz w:val="23"/>
                <w:szCs w:val="23"/>
              </w:rPr>
              <w:t xml:space="preserve">24/684      </w:t>
            </w:r>
          </w:p>
        </w:tc>
        <w:tc>
          <w:tcPr>
            <w:tcW w:w="8253" w:type="dxa"/>
          </w:tcPr>
          <w:p w:rsidR="002C4B61" w:rsidRPr="006704D6" w:rsidRDefault="002C4B61" w:rsidP="002B7483">
            <w:pPr>
              <w:pStyle w:val="Zkladntext"/>
              <w:suppressAutoHyphens/>
              <w:overflowPunct/>
              <w:autoSpaceDE/>
              <w:autoSpaceDN/>
              <w:adjustRightInd/>
              <w:spacing w:after="120" w:line="240" w:lineRule="auto"/>
              <w:jc w:val="both"/>
              <w:rPr>
                <w:szCs w:val="24"/>
              </w:rPr>
            </w:pPr>
            <w:r w:rsidRPr="006704D6">
              <w:rPr>
                <w:szCs w:val="24"/>
              </w:rPr>
              <w:t>Žádost o navýšení příspěvku</w:t>
            </w:r>
            <w:r w:rsidR="000A6112">
              <w:rPr>
                <w:szCs w:val="24"/>
              </w:rPr>
              <w:t xml:space="preserve"> ve výši 80 000,00 Kč</w:t>
            </w:r>
            <w:r w:rsidRPr="006704D6">
              <w:rPr>
                <w:szCs w:val="24"/>
              </w:rPr>
              <w:t xml:space="preserve"> na rok 2025 – Przedszkole Jablunkov, Školní 800,     739 91 Jablunkov</w:t>
            </w:r>
          </w:p>
        </w:tc>
      </w:tr>
      <w:tr w:rsidR="002C4B61" w:rsidTr="007514A7">
        <w:tc>
          <w:tcPr>
            <w:tcW w:w="959" w:type="dxa"/>
          </w:tcPr>
          <w:p w:rsidR="002C4B61" w:rsidRDefault="002C4B61" w:rsidP="006D6B47">
            <w:pPr>
              <w:pStyle w:val="Zkladntext"/>
              <w:suppressAutoHyphens/>
              <w:overflowPunct/>
              <w:autoSpaceDE/>
              <w:adjustRightInd/>
              <w:spacing w:line="240" w:lineRule="auto"/>
              <w:rPr>
                <w:szCs w:val="24"/>
              </w:rPr>
            </w:pPr>
            <w:r w:rsidRPr="004E06C5">
              <w:t xml:space="preserve">24/685    </w:t>
            </w:r>
          </w:p>
        </w:tc>
        <w:tc>
          <w:tcPr>
            <w:tcW w:w="8253" w:type="dxa"/>
          </w:tcPr>
          <w:p w:rsidR="002C4B61" w:rsidRPr="006704D6" w:rsidRDefault="002C4B61" w:rsidP="002C4B61">
            <w:pPr>
              <w:pStyle w:val="Zkladntext"/>
              <w:suppressAutoHyphens/>
              <w:overflowPunct/>
              <w:autoSpaceDE/>
              <w:autoSpaceDN/>
              <w:adjustRightInd/>
              <w:spacing w:after="120" w:line="240" w:lineRule="auto"/>
              <w:rPr>
                <w:szCs w:val="24"/>
              </w:rPr>
            </w:pPr>
            <w:r w:rsidRPr="006704D6">
              <w:rPr>
                <w:szCs w:val="24"/>
              </w:rPr>
              <w:t>Přijem daru</w:t>
            </w:r>
            <w:r w:rsidR="00DC2031">
              <w:rPr>
                <w:szCs w:val="24"/>
              </w:rPr>
              <w:t xml:space="preserve"> </w:t>
            </w:r>
            <w:r w:rsidRPr="006704D6">
              <w:rPr>
                <w:szCs w:val="24"/>
              </w:rPr>
              <w:t xml:space="preserve">- spoluvlastnické podíly k  </w:t>
            </w:r>
            <w:r w:rsidR="007514A7" w:rsidRPr="006704D6">
              <w:rPr>
                <w:szCs w:val="24"/>
              </w:rPr>
              <w:t xml:space="preserve">: </w:t>
            </w:r>
            <w:r w:rsidRPr="006704D6">
              <w:rPr>
                <w:szCs w:val="24"/>
              </w:rPr>
              <w:t>1/8 pozemku p.č.2472,</w:t>
            </w:r>
          </w:p>
          <w:p w:rsidR="002C4B61" w:rsidRPr="006704D6" w:rsidRDefault="007514A7" w:rsidP="002C4B61">
            <w:pPr>
              <w:pStyle w:val="Zkladntext"/>
              <w:suppressAutoHyphens/>
              <w:overflowPunct/>
              <w:autoSpaceDE/>
              <w:autoSpaceDN/>
              <w:adjustRightInd/>
              <w:spacing w:after="120" w:line="240" w:lineRule="auto"/>
              <w:rPr>
                <w:szCs w:val="24"/>
              </w:rPr>
            </w:pPr>
            <w:r w:rsidRPr="006704D6">
              <w:rPr>
                <w:szCs w:val="24"/>
              </w:rPr>
              <w:t xml:space="preserve">                                                                </w:t>
            </w:r>
            <w:r w:rsidR="002C4B61" w:rsidRPr="006704D6">
              <w:rPr>
                <w:szCs w:val="24"/>
              </w:rPr>
              <w:t xml:space="preserve">21/187 pozemku p.č. 1046/15, </w:t>
            </w:r>
          </w:p>
          <w:p w:rsidR="007514A7" w:rsidRPr="006704D6" w:rsidRDefault="007514A7" w:rsidP="007514A7">
            <w:pPr>
              <w:pStyle w:val="Zkladntext"/>
              <w:suppressAutoHyphens/>
              <w:overflowPunct/>
              <w:autoSpaceDE/>
              <w:autoSpaceDN/>
              <w:adjustRightInd/>
              <w:spacing w:after="120" w:line="240" w:lineRule="auto"/>
              <w:ind w:left="1416" w:firstLine="708"/>
              <w:rPr>
                <w:szCs w:val="24"/>
              </w:rPr>
            </w:pPr>
            <w:r w:rsidRPr="006704D6">
              <w:rPr>
                <w:szCs w:val="24"/>
              </w:rPr>
              <w:t xml:space="preserve">                        </w:t>
            </w:r>
            <w:r w:rsidR="002C4B61" w:rsidRPr="006704D6">
              <w:rPr>
                <w:szCs w:val="24"/>
              </w:rPr>
              <w:t xml:space="preserve">   </w:t>
            </w:r>
            <w:r w:rsidRPr="006704D6">
              <w:rPr>
                <w:szCs w:val="24"/>
              </w:rPr>
              <w:t xml:space="preserve">  </w:t>
            </w:r>
            <w:r w:rsidR="002C4B61" w:rsidRPr="006704D6">
              <w:rPr>
                <w:szCs w:val="24"/>
              </w:rPr>
              <w:t>1/8 pozemku p.č.st.100</w:t>
            </w:r>
          </w:p>
          <w:p w:rsidR="007514A7" w:rsidRPr="006704D6" w:rsidRDefault="002C4B61" w:rsidP="007514A7">
            <w:pPr>
              <w:pStyle w:val="Zkladntext"/>
              <w:suppressAutoHyphens/>
              <w:overflowPunct/>
              <w:autoSpaceDE/>
              <w:autoSpaceDN/>
              <w:adjustRightInd/>
              <w:spacing w:after="120" w:line="240" w:lineRule="auto"/>
              <w:rPr>
                <w:szCs w:val="24"/>
              </w:rPr>
            </w:pPr>
            <w:r w:rsidRPr="006704D6">
              <w:rPr>
                <w:szCs w:val="24"/>
              </w:rPr>
              <w:t>od Města Jablunkov, včetně uzavření Darovací smlouvy</w:t>
            </w:r>
          </w:p>
        </w:tc>
      </w:tr>
      <w:tr w:rsidR="002C4B61" w:rsidTr="007514A7">
        <w:tc>
          <w:tcPr>
            <w:tcW w:w="959" w:type="dxa"/>
          </w:tcPr>
          <w:p w:rsidR="002C4B61" w:rsidRDefault="007514A7" w:rsidP="006D6B47">
            <w:pPr>
              <w:pStyle w:val="Zkladntext"/>
              <w:suppressAutoHyphens/>
              <w:overflowPunct/>
              <w:autoSpaceDE/>
              <w:adjustRightInd/>
              <w:spacing w:line="240" w:lineRule="auto"/>
              <w:rPr>
                <w:szCs w:val="24"/>
              </w:rPr>
            </w:pPr>
            <w:r w:rsidRPr="004E06C5">
              <w:t xml:space="preserve">24/686    </w:t>
            </w:r>
          </w:p>
        </w:tc>
        <w:tc>
          <w:tcPr>
            <w:tcW w:w="8253" w:type="dxa"/>
          </w:tcPr>
          <w:p w:rsidR="002C4B61" w:rsidRPr="006704D6" w:rsidRDefault="007514A7" w:rsidP="002B7483">
            <w:pPr>
              <w:pStyle w:val="Zkladntext"/>
              <w:suppressAutoHyphens/>
              <w:overflowPunct/>
              <w:autoSpaceDE/>
              <w:autoSpaceDN/>
              <w:adjustRightInd/>
              <w:spacing w:after="120" w:line="240" w:lineRule="auto"/>
              <w:rPr>
                <w:szCs w:val="24"/>
              </w:rPr>
            </w:pPr>
            <w:r w:rsidRPr="006704D6">
              <w:rPr>
                <w:szCs w:val="24"/>
              </w:rPr>
              <w:t>Žádost o použití fondu rezerv ve výši 167 513,00 Kč- ZŠ a MŠ Dolní Lomná 149,    příspěvková organizace</w:t>
            </w:r>
          </w:p>
        </w:tc>
      </w:tr>
      <w:tr w:rsidR="002C4B61" w:rsidTr="007514A7">
        <w:tc>
          <w:tcPr>
            <w:tcW w:w="959" w:type="dxa"/>
          </w:tcPr>
          <w:p w:rsidR="002C4B61" w:rsidRDefault="007514A7" w:rsidP="006D6B47">
            <w:pPr>
              <w:pStyle w:val="Zkladntext"/>
              <w:suppressAutoHyphens/>
              <w:overflowPunct/>
              <w:autoSpaceDE/>
              <w:adjustRightInd/>
              <w:spacing w:line="240" w:lineRule="auto"/>
              <w:rPr>
                <w:szCs w:val="24"/>
              </w:rPr>
            </w:pPr>
            <w:r w:rsidRPr="004E06C5">
              <w:t xml:space="preserve">24/687     </w:t>
            </w:r>
          </w:p>
        </w:tc>
        <w:tc>
          <w:tcPr>
            <w:tcW w:w="8253" w:type="dxa"/>
          </w:tcPr>
          <w:p w:rsidR="002C4B61" w:rsidRPr="006704D6" w:rsidRDefault="0084648C" w:rsidP="002B7483">
            <w:pPr>
              <w:pStyle w:val="Zkladntext"/>
              <w:suppressAutoHyphens/>
              <w:overflowPunct/>
              <w:autoSpaceDE/>
              <w:autoSpaceDN/>
              <w:adjustRightInd/>
              <w:spacing w:after="120" w:line="240" w:lineRule="auto"/>
              <w:rPr>
                <w:szCs w:val="24"/>
              </w:rPr>
            </w:pPr>
            <w:r w:rsidRPr="006704D6">
              <w:rPr>
                <w:szCs w:val="24"/>
              </w:rPr>
              <w:t>Rozpočtové opatření obce č.3 rozpočtu obce Dolní Lomná k 25.6.2025</w:t>
            </w:r>
          </w:p>
        </w:tc>
      </w:tr>
    </w:tbl>
    <w:p w:rsidR="007514A7" w:rsidRDefault="007514A7" w:rsidP="00865F84">
      <w:pPr>
        <w:pStyle w:val="Zkladntext"/>
        <w:spacing w:line="240" w:lineRule="auto"/>
        <w:jc w:val="both"/>
        <w:rPr>
          <w:rStyle w:val="Zkladntext2"/>
          <w:rFonts w:ascii="Times New Roman" w:hAnsi="Times New Roman" w:cs="Times New Roman"/>
          <w:b/>
          <w:color w:val="000000"/>
          <w:sz w:val="24"/>
          <w:szCs w:val="24"/>
        </w:rPr>
      </w:pPr>
    </w:p>
    <w:p w:rsidR="006704D6" w:rsidRDefault="006704D6" w:rsidP="00865F84">
      <w:pPr>
        <w:pStyle w:val="Zkladntext"/>
        <w:spacing w:line="240" w:lineRule="auto"/>
        <w:jc w:val="both"/>
        <w:rPr>
          <w:rStyle w:val="Zkladntext2"/>
          <w:rFonts w:ascii="Times New Roman" w:hAnsi="Times New Roman" w:cs="Times New Roman"/>
          <w:b/>
          <w:color w:val="000000"/>
          <w:sz w:val="24"/>
          <w:szCs w:val="24"/>
        </w:rPr>
      </w:pPr>
    </w:p>
    <w:p w:rsidR="00865F84" w:rsidRDefault="006704D6" w:rsidP="00865F84">
      <w:pPr>
        <w:pStyle w:val="Zkladntext"/>
        <w:spacing w:line="240" w:lineRule="auto"/>
        <w:jc w:val="both"/>
        <w:rPr>
          <w:rStyle w:val="Zkladntext2"/>
          <w:rFonts w:ascii="Times New Roman" w:hAnsi="Times New Roman" w:cs="Times New Roman"/>
          <w:b/>
          <w:color w:val="000000"/>
          <w:sz w:val="24"/>
          <w:szCs w:val="24"/>
        </w:rPr>
      </w:pPr>
      <w:r>
        <w:rPr>
          <w:rStyle w:val="Zkladntext2"/>
          <w:rFonts w:ascii="Times New Roman" w:hAnsi="Times New Roman" w:cs="Times New Roman"/>
          <w:b/>
          <w:color w:val="000000"/>
          <w:sz w:val="24"/>
          <w:szCs w:val="24"/>
        </w:rPr>
        <w:lastRenderedPageBreak/>
        <w:t>III.</w:t>
      </w:r>
      <w:r>
        <w:rPr>
          <w:rStyle w:val="Zkladntext2"/>
          <w:rFonts w:ascii="Times New Roman" w:hAnsi="Times New Roman" w:cs="Times New Roman"/>
          <w:b/>
          <w:color w:val="000000"/>
          <w:sz w:val="24"/>
          <w:szCs w:val="24"/>
        </w:rPr>
        <w:tab/>
      </w:r>
      <w:r w:rsidR="004E06C5" w:rsidRPr="004E06C5">
        <w:rPr>
          <w:rStyle w:val="Zkladntext2"/>
          <w:rFonts w:ascii="Times New Roman" w:hAnsi="Times New Roman" w:cs="Times New Roman"/>
          <w:b/>
          <w:color w:val="000000"/>
          <w:sz w:val="24"/>
          <w:szCs w:val="24"/>
        </w:rPr>
        <w:t>V</w:t>
      </w:r>
      <w:r>
        <w:rPr>
          <w:rStyle w:val="Zkladntext2"/>
          <w:rFonts w:ascii="Times New Roman" w:hAnsi="Times New Roman" w:cs="Times New Roman"/>
          <w:b/>
          <w:color w:val="000000"/>
          <w:sz w:val="24"/>
          <w:szCs w:val="24"/>
        </w:rPr>
        <w:t> </w:t>
      </w:r>
      <w:r w:rsidR="004E06C5" w:rsidRPr="004E06C5">
        <w:rPr>
          <w:rStyle w:val="Zkladntext2"/>
          <w:rFonts w:ascii="Times New Roman" w:hAnsi="Times New Roman" w:cs="Times New Roman"/>
          <w:b/>
          <w:color w:val="000000"/>
          <w:sz w:val="24"/>
          <w:szCs w:val="24"/>
        </w:rPr>
        <w:t>y</w:t>
      </w:r>
      <w:r>
        <w:rPr>
          <w:rStyle w:val="Zkladntext2"/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  <w:r w:rsidR="004E06C5" w:rsidRPr="004E06C5">
        <w:rPr>
          <w:rStyle w:val="Zkladntext2"/>
          <w:rFonts w:ascii="Times New Roman" w:hAnsi="Times New Roman" w:cs="Times New Roman"/>
          <w:b/>
          <w:color w:val="000000"/>
          <w:sz w:val="24"/>
          <w:szCs w:val="24"/>
        </w:rPr>
        <w:t>d</w:t>
      </w:r>
      <w:r>
        <w:rPr>
          <w:rStyle w:val="Zkladntext2"/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  <w:r w:rsidR="004E06C5" w:rsidRPr="004E06C5">
        <w:rPr>
          <w:rStyle w:val="Zkladntext2"/>
          <w:rFonts w:ascii="Times New Roman" w:hAnsi="Times New Roman" w:cs="Times New Roman"/>
          <w:b/>
          <w:color w:val="000000"/>
          <w:sz w:val="24"/>
          <w:szCs w:val="24"/>
        </w:rPr>
        <w:t>á</w:t>
      </w:r>
      <w:r>
        <w:rPr>
          <w:rStyle w:val="Zkladntext2"/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  <w:r w:rsidR="004E06C5" w:rsidRPr="004E06C5">
        <w:rPr>
          <w:rStyle w:val="Zkladntext2"/>
          <w:rFonts w:ascii="Times New Roman" w:hAnsi="Times New Roman" w:cs="Times New Roman"/>
          <w:b/>
          <w:color w:val="000000"/>
          <w:sz w:val="24"/>
          <w:szCs w:val="24"/>
        </w:rPr>
        <w:t>v</w:t>
      </w:r>
      <w:r>
        <w:rPr>
          <w:rStyle w:val="Zkladntext2"/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  <w:r w:rsidR="004E06C5" w:rsidRPr="004E06C5">
        <w:rPr>
          <w:rStyle w:val="Zkladntext2"/>
          <w:rFonts w:ascii="Times New Roman" w:hAnsi="Times New Roman" w:cs="Times New Roman"/>
          <w:b/>
          <w:color w:val="000000"/>
          <w:sz w:val="24"/>
          <w:szCs w:val="24"/>
        </w:rPr>
        <w:t>á</w:t>
      </w:r>
    </w:p>
    <w:p w:rsidR="004E06C5" w:rsidRPr="004E06C5" w:rsidRDefault="004E06C5" w:rsidP="00865F84">
      <w:pPr>
        <w:pStyle w:val="Zkladntext"/>
        <w:spacing w:line="240" w:lineRule="auto"/>
        <w:jc w:val="both"/>
        <w:rPr>
          <w:rStyle w:val="Zkladntext2"/>
          <w:rFonts w:ascii="Times New Roman" w:hAnsi="Times New Roman" w:cs="Times New Roman"/>
          <w:b/>
          <w:color w:val="000000"/>
          <w:sz w:val="24"/>
          <w:szCs w:val="24"/>
        </w:rPr>
      </w:pPr>
    </w:p>
    <w:tbl>
      <w:tblPr>
        <w:tblStyle w:val="Mkatabulky"/>
        <w:tblW w:w="0" w:type="auto"/>
        <w:tblInd w:w="-3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993"/>
        <w:gridCol w:w="8253"/>
      </w:tblGrid>
      <w:tr w:rsidR="00DB1510" w:rsidTr="006704D6">
        <w:tc>
          <w:tcPr>
            <w:tcW w:w="993" w:type="dxa"/>
          </w:tcPr>
          <w:p w:rsidR="00DB1510" w:rsidRPr="004E06C5" w:rsidRDefault="00533ADB" w:rsidP="00DB1510">
            <w:pPr>
              <w:suppressAutoHyphens/>
              <w:overflowPunct/>
              <w:autoSpaceDE/>
              <w:autoSpaceDN/>
              <w:adjustRightInd/>
              <w:spacing w:line="276" w:lineRule="auto"/>
              <w:jc w:val="both"/>
              <w:rPr>
                <w:bCs/>
                <w:sz w:val="24"/>
                <w:szCs w:val="24"/>
              </w:rPr>
            </w:pPr>
            <w:r>
              <w:rPr>
                <w:sz w:val="24"/>
                <w:szCs w:val="24"/>
              </w:rPr>
              <w:t>24/</w:t>
            </w:r>
            <w:r w:rsidR="00DB1510" w:rsidRPr="004E06C5">
              <w:rPr>
                <w:sz w:val="24"/>
                <w:szCs w:val="24"/>
              </w:rPr>
              <w:t xml:space="preserve">688   </w:t>
            </w:r>
          </w:p>
          <w:p w:rsidR="00DB1510" w:rsidRPr="00DB1510" w:rsidRDefault="00DB1510" w:rsidP="00DB1510">
            <w:pPr>
              <w:suppressAutoHyphens/>
              <w:overflowPunct/>
              <w:autoSpaceDE/>
              <w:autoSpaceDN/>
              <w:adjustRightInd/>
              <w:spacing w:line="276" w:lineRule="auto"/>
              <w:jc w:val="both"/>
              <w:rPr>
                <w:bCs/>
                <w:sz w:val="24"/>
                <w:szCs w:val="24"/>
              </w:rPr>
            </w:pPr>
          </w:p>
        </w:tc>
        <w:tc>
          <w:tcPr>
            <w:tcW w:w="8253" w:type="dxa"/>
          </w:tcPr>
          <w:p w:rsidR="00DB1510" w:rsidRDefault="006704D6" w:rsidP="00DB1510">
            <w:pPr>
              <w:suppressAutoHyphens/>
              <w:overflowPunct/>
              <w:autoSpaceDE/>
              <w:autoSpaceDN/>
              <w:adjustRightInd/>
              <w:spacing w:line="276" w:lineRule="auto"/>
              <w:jc w:val="both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P</w:t>
            </w:r>
            <w:r w:rsidR="00DB1510" w:rsidRPr="004E06C5">
              <w:rPr>
                <w:bCs/>
                <w:sz w:val="24"/>
                <w:szCs w:val="24"/>
              </w:rPr>
              <w:t xml:space="preserve">o ověření, že návrh Změna č. 1 Územního plánu Dolní Lomná není v               rozporu s Politikou územního rozvoje České republiky, ve znění pozdějších    Aktualizací č. 1, 2, 3, 4, 5, 6, 7 a Změny č. 9 tj. ve znění účinném od 1. 3. 2025, </w:t>
            </w:r>
            <w:r w:rsidR="00DB1510">
              <w:rPr>
                <w:bCs/>
                <w:sz w:val="24"/>
                <w:szCs w:val="24"/>
              </w:rPr>
              <w:t xml:space="preserve">     </w:t>
            </w:r>
            <w:r w:rsidR="00DB1510" w:rsidRPr="004E06C5">
              <w:rPr>
                <w:bCs/>
                <w:sz w:val="24"/>
                <w:szCs w:val="24"/>
              </w:rPr>
              <w:t xml:space="preserve">s územním rozvojovým plánem, s územně plánovací dokumentací vydanou Moravskoslezským krajem – Zásadami územního rozvoje Moravskoslezského kraje ve znění aktualizací č. 1, 2a, 2b, 3, 4, 5, 6, 7, 8a a 8b tj. ve znění účinném od 04. 10. 2024, se stanovisky dotčených orgánů a stanoviskem krajského úřadu, na základě ust. § 6 odst. 5 písm. c), ust. § 54 a § 55 a za použití § 43 odst. 4 zákona č. 183/2006 Sb., o územním plánování a stavebním řádu, v účinném znění ve spojení s ust. § 323 odst. 9 zákona č. 283/2021 Sb., stavební zákon, ve znění pozdějších předpisů, a na základě § 171 –174 zákona č. 500/2004 Sb., správní řád, v účinném znění, </w:t>
            </w:r>
            <w:r w:rsidR="00DB1510" w:rsidRPr="004E06C5">
              <w:rPr>
                <w:b/>
                <w:sz w:val="24"/>
                <w:szCs w:val="24"/>
              </w:rPr>
              <w:t xml:space="preserve">Změnu č. 1 Územního plánu Dolní Lomná </w:t>
            </w:r>
            <w:r w:rsidR="00DB1510" w:rsidRPr="004E06C5">
              <w:rPr>
                <w:bCs/>
                <w:sz w:val="24"/>
                <w:szCs w:val="24"/>
              </w:rPr>
              <w:t xml:space="preserve">jako </w:t>
            </w:r>
            <w:r w:rsidR="00DB1510" w:rsidRPr="004E06C5">
              <w:rPr>
                <w:b/>
                <w:sz w:val="24"/>
                <w:szCs w:val="24"/>
              </w:rPr>
              <w:t>opatření obecné povahy č.1/2025.</w:t>
            </w:r>
          </w:p>
        </w:tc>
      </w:tr>
    </w:tbl>
    <w:p w:rsidR="00B54EB2" w:rsidRPr="004E06C5" w:rsidRDefault="00B54EB2" w:rsidP="00865F84">
      <w:pPr>
        <w:pStyle w:val="Zkladntext"/>
        <w:spacing w:line="240" w:lineRule="auto"/>
        <w:jc w:val="both"/>
        <w:rPr>
          <w:rStyle w:val="Zkladntext2"/>
          <w:rFonts w:ascii="Times New Roman" w:hAnsi="Times New Roman" w:cs="Times New Roman"/>
          <w:b/>
          <w:color w:val="000000"/>
          <w:sz w:val="24"/>
          <w:szCs w:val="24"/>
        </w:rPr>
      </w:pPr>
    </w:p>
    <w:p w:rsidR="00B54EB2" w:rsidRPr="004E06C5" w:rsidRDefault="00B54EB2" w:rsidP="00865F84">
      <w:pPr>
        <w:pStyle w:val="Zkladntext"/>
        <w:spacing w:line="240" w:lineRule="auto"/>
        <w:jc w:val="both"/>
        <w:rPr>
          <w:rStyle w:val="Zkladntext2"/>
          <w:rFonts w:ascii="Times New Roman" w:hAnsi="Times New Roman" w:cs="Times New Roman"/>
          <w:b/>
          <w:color w:val="000000"/>
          <w:sz w:val="24"/>
          <w:szCs w:val="24"/>
        </w:rPr>
      </w:pPr>
    </w:p>
    <w:p w:rsidR="007514A7" w:rsidRDefault="00B54EB2" w:rsidP="00865F84">
      <w:pPr>
        <w:pStyle w:val="Zkladntext"/>
        <w:suppressAutoHyphens/>
        <w:overflowPunct/>
        <w:autoSpaceDE/>
        <w:autoSpaceDN/>
        <w:adjustRightInd/>
        <w:spacing w:line="240" w:lineRule="auto"/>
        <w:jc w:val="both"/>
        <w:rPr>
          <w:b/>
          <w:szCs w:val="24"/>
        </w:rPr>
      </w:pPr>
      <w:r w:rsidRPr="004E06C5">
        <w:rPr>
          <w:b/>
          <w:szCs w:val="24"/>
        </w:rPr>
        <w:t>IV</w:t>
      </w:r>
      <w:r w:rsidR="00865F84" w:rsidRPr="004E06C5">
        <w:rPr>
          <w:b/>
          <w:szCs w:val="24"/>
        </w:rPr>
        <w:t>.</w:t>
      </w:r>
      <w:r w:rsidR="006704D6">
        <w:rPr>
          <w:b/>
          <w:szCs w:val="24"/>
        </w:rPr>
        <w:tab/>
      </w:r>
      <w:r w:rsidR="00865F84" w:rsidRPr="004E06C5">
        <w:rPr>
          <w:b/>
          <w:szCs w:val="24"/>
        </w:rPr>
        <w:t>B e r e    n a   v ě d o m í</w:t>
      </w:r>
    </w:p>
    <w:p w:rsidR="006704D6" w:rsidRPr="004E06C5" w:rsidRDefault="006704D6" w:rsidP="00865F84">
      <w:pPr>
        <w:pStyle w:val="Zkladntext"/>
        <w:suppressAutoHyphens/>
        <w:overflowPunct/>
        <w:autoSpaceDE/>
        <w:autoSpaceDN/>
        <w:adjustRightInd/>
        <w:spacing w:line="240" w:lineRule="auto"/>
        <w:jc w:val="both"/>
        <w:rPr>
          <w:b/>
          <w:szCs w:val="24"/>
        </w:rPr>
      </w:pPr>
    </w:p>
    <w:tbl>
      <w:tblPr>
        <w:tblStyle w:val="Mkatabulky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959"/>
        <w:gridCol w:w="8253"/>
      </w:tblGrid>
      <w:tr w:rsidR="007514A7" w:rsidTr="006704D6">
        <w:tc>
          <w:tcPr>
            <w:tcW w:w="959" w:type="dxa"/>
          </w:tcPr>
          <w:p w:rsidR="007514A7" w:rsidRDefault="007514A7" w:rsidP="006704D6">
            <w:pPr>
              <w:pStyle w:val="Zkladntext"/>
              <w:suppressAutoHyphens/>
              <w:overflowPunct/>
              <w:autoSpaceDE/>
              <w:autoSpaceDN/>
              <w:adjustRightInd/>
              <w:spacing w:line="240" w:lineRule="auto"/>
              <w:jc w:val="both"/>
              <w:rPr>
                <w:b/>
                <w:szCs w:val="24"/>
              </w:rPr>
            </w:pPr>
            <w:r w:rsidRPr="004E06C5">
              <w:rPr>
                <w:szCs w:val="24"/>
              </w:rPr>
              <w:t xml:space="preserve">24/689   </w:t>
            </w:r>
          </w:p>
        </w:tc>
        <w:tc>
          <w:tcPr>
            <w:tcW w:w="8253" w:type="dxa"/>
          </w:tcPr>
          <w:p w:rsidR="007514A7" w:rsidRPr="006704D6" w:rsidRDefault="007514A7" w:rsidP="002B7483">
            <w:pPr>
              <w:pStyle w:val="Zkladntext"/>
              <w:suppressAutoHyphens/>
              <w:overflowPunct/>
              <w:autoSpaceDE/>
              <w:autoSpaceDN/>
              <w:adjustRightInd/>
              <w:spacing w:after="120" w:line="240" w:lineRule="auto"/>
              <w:rPr>
                <w:szCs w:val="24"/>
              </w:rPr>
            </w:pPr>
            <w:r w:rsidRPr="004E06C5">
              <w:rPr>
                <w:szCs w:val="24"/>
              </w:rPr>
              <w:t xml:space="preserve">Čestné prohlášení manželů  Kamínkových o zrušení poplatků za odpad u stavby pro </w:t>
            </w:r>
            <w:r>
              <w:rPr>
                <w:szCs w:val="24"/>
              </w:rPr>
              <w:t xml:space="preserve"> rodinnou rekreaci </w:t>
            </w:r>
            <w:r w:rsidRPr="004E06C5">
              <w:rPr>
                <w:szCs w:val="24"/>
              </w:rPr>
              <w:t xml:space="preserve"> č.e</w:t>
            </w:r>
            <w:r>
              <w:rPr>
                <w:szCs w:val="24"/>
              </w:rPr>
              <w:t>v</w:t>
            </w:r>
            <w:r w:rsidRPr="004E06C5">
              <w:rPr>
                <w:szCs w:val="24"/>
              </w:rPr>
              <w:t xml:space="preserve">.280 </w:t>
            </w:r>
          </w:p>
        </w:tc>
      </w:tr>
      <w:tr w:rsidR="007514A7" w:rsidTr="006704D6">
        <w:tc>
          <w:tcPr>
            <w:tcW w:w="959" w:type="dxa"/>
          </w:tcPr>
          <w:p w:rsidR="007514A7" w:rsidRDefault="006704D6" w:rsidP="006704D6">
            <w:pPr>
              <w:pStyle w:val="Zkladntext"/>
              <w:suppressAutoHyphens/>
              <w:overflowPunct/>
              <w:autoSpaceDE/>
              <w:autoSpaceDN/>
              <w:adjustRightInd/>
              <w:spacing w:line="240" w:lineRule="auto"/>
              <w:jc w:val="both"/>
              <w:rPr>
                <w:b/>
                <w:szCs w:val="24"/>
              </w:rPr>
            </w:pPr>
            <w:r w:rsidRPr="004E06C5">
              <w:rPr>
                <w:szCs w:val="24"/>
              </w:rPr>
              <w:t xml:space="preserve">24/690    </w:t>
            </w:r>
          </w:p>
        </w:tc>
        <w:tc>
          <w:tcPr>
            <w:tcW w:w="8253" w:type="dxa"/>
          </w:tcPr>
          <w:p w:rsidR="007514A7" w:rsidRPr="006704D6" w:rsidRDefault="006704D6" w:rsidP="002B7483">
            <w:pPr>
              <w:pStyle w:val="Zkladntext"/>
              <w:suppressAutoHyphens/>
              <w:overflowPunct/>
              <w:autoSpaceDE/>
              <w:autoSpaceDN/>
              <w:adjustRightInd/>
              <w:spacing w:after="120" w:line="240" w:lineRule="auto"/>
              <w:rPr>
                <w:szCs w:val="24"/>
              </w:rPr>
            </w:pPr>
            <w:r w:rsidRPr="004E06C5">
              <w:rPr>
                <w:szCs w:val="24"/>
              </w:rPr>
              <w:t>Nab</w:t>
            </w:r>
            <w:r>
              <w:rPr>
                <w:szCs w:val="24"/>
              </w:rPr>
              <w:t>ídka dřevěného betlému p. Valalí</w:t>
            </w:r>
            <w:r w:rsidRPr="004E06C5">
              <w:rPr>
                <w:szCs w:val="24"/>
              </w:rPr>
              <w:t>ková</w:t>
            </w:r>
          </w:p>
        </w:tc>
      </w:tr>
      <w:tr w:rsidR="007514A7" w:rsidTr="006704D6">
        <w:tc>
          <w:tcPr>
            <w:tcW w:w="959" w:type="dxa"/>
          </w:tcPr>
          <w:p w:rsidR="007514A7" w:rsidRDefault="006704D6" w:rsidP="006704D6">
            <w:pPr>
              <w:pStyle w:val="Zkladntext"/>
              <w:suppressAutoHyphens/>
              <w:overflowPunct/>
              <w:autoSpaceDE/>
              <w:autoSpaceDN/>
              <w:adjustRightInd/>
              <w:spacing w:line="240" w:lineRule="auto"/>
              <w:jc w:val="both"/>
              <w:rPr>
                <w:b/>
                <w:szCs w:val="24"/>
              </w:rPr>
            </w:pPr>
            <w:r w:rsidRPr="004E06C5">
              <w:rPr>
                <w:szCs w:val="24"/>
              </w:rPr>
              <w:t xml:space="preserve">24/691   </w:t>
            </w:r>
          </w:p>
        </w:tc>
        <w:tc>
          <w:tcPr>
            <w:tcW w:w="8253" w:type="dxa"/>
          </w:tcPr>
          <w:p w:rsidR="007514A7" w:rsidRPr="006704D6" w:rsidRDefault="006704D6" w:rsidP="002B7483">
            <w:pPr>
              <w:pStyle w:val="Zkladntext"/>
              <w:suppressAutoHyphens/>
              <w:overflowPunct/>
              <w:autoSpaceDE/>
              <w:autoSpaceDN/>
              <w:adjustRightInd/>
              <w:spacing w:after="120" w:line="240" w:lineRule="auto"/>
              <w:rPr>
                <w:szCs w:val="24"/>
              </w:rPr>
            </w:pPr>
            <w:r w:rsidRPr="004E06C5">
              <w:rPr>
                <w:szCs w:val="24"/>
              </w:rPr>
              <w:t>Závěrečný účet SOJ za rok 2024</w:t>
            </w:r>
          </w:p>
        </w:tc>
      </w:tr>
      <w:tr w:rsidR="007514A7" w:rsidTr="006704D6">
        <w:tc>
          <w:tcPr>
            <w:tcW w:w="959" w:type="dxa"/>
          </w:tcPr>
          <w:p w:rsidR="007514A7" w:rsidRDefault="006704D6" w:rsidP="006704D6">
            <w:pPr>
              <w:pStyle w:val="Zkladntext"/>
              <w:suppressAutoHyphens/>
              <w:overflowPunct/>
              <w:autoSpaceDE/>
              <w:autoSpaceDN/>
              <w:adjustRightInd/>
              <w:spacing w:line="240" w:lineRule="auto"/>
              <w:jc w:val="both"/>
              <w:rPr>
                <w:b/>
                <w:szCs w:val="24"/>
              </w:rPr>
            </w:pPr>
            <w:r w:rsidRPr="004E06C5">
              <w:t xml:space="preserve">24/692    </w:t>
            </w:r>
          </w:p>
        </w:tc>
        <w:tc>
          <w:tcPr>
            <w:tcW w:w="8253" w:type="dxa"/>
          </w:tcPr>
          <w:p w:rsidR="006704D6" w:rsidRPr="004E06C5" w:rsidRDefault="002B7483" w:rsidP="002B7483">
            <w:pPr>
              <w:pStyle w:val="Zkladntext"/>
              <w:suppressAutoHyphens/>
              <w:overflowPunct/>
              <w:autoSpaceDE/>
              <w:autoSpaceDN/>
              <w:adjustRightInd/>
              <w:spacing w:after="120" w:line="240" w:lineRule="auto"/>
            </w:pPr>
            <w:r>
              <w:t>Žádost o poskytnutí dotace z ro</w:t>
            </w:r>
            <w:r w:rsidR="006704D6" w:rsidRPr="004E06C5">
              <w:t xml:space="preserve">počtu obce Dolní Lomná na rok 2025- SRPŠ </w:t>
            </w:r>
          </w:p>
          <w:p w:rsidR="007514A7" w:rsidRPr="006704D6" w:rsidRDefault="006704D6" w:rsidP="002B7483">
            <w:pPr>
              <w:pStyle w:val="Zkladntext"/>
              <w:suppressAutoHyphens/>
              <w:overflowPunct/>
              <w:autoSpaceDE/>
              <w:autoSpaceDN/>
              <w:adjustRightInd/>
              <w:spacing w:after="120" w:line="240" w:lineRule="auto"/>
            </w:pPr>
            <w:r>
              <w:t xml:space="preserve"> </w:t>
            </w:r>
            <w:r w:rsidRPr="004E06C5">
              <w:t>Radovánky- program pro děti</w:t>
            </w:r>
          </w:p>
        </w:tc>
      </w:tr>
    </w:tbl>
    <w:p w:rsidR="0067278C" w:rsidRDefault="0067278C" w:rsidP="006141EC">
      <w:pPr>
        <w:pStyle w:val="Zkladntext"/>
        <w:suppressAutoHyphens/>
        <w:overflowPunct/>
        <w:autoSpaceDE/>
        <w:autoSpaceDN/>
        <w:adjustRightInd/>
        <w:spacing w:line="240" w:lineRule="auto"/>
        <w:jc w:val="both"/>
        <w:rPr>
          <w:szCs w:val="24"/>
        </w:rPr>
      </w:pPr>
    </w:p>
    <w:p w:rsidR="0067278C" w:rsidRPr="004E06C5" w:rsidRDefault="0067278C" w:rsidP="006141EC">
      <w:pPr>
        <w:pStyle w:val="Zkladntext"/>
        <w:suppressAutoHyphens/>
        <w:overflowPunct/>
        <w:autoSpaceDE/>
        <w:autoSpaceDN/>
        <w:adjustRightInd/>
        <w:spacing w:line="240" w:lineRule="auto"/>
        <w:jc w:val="both"/>
        <w:rPr>
          <w:szCs w:val="24"/>
        </w:rPr>
      </w:pPr>
    </w:p>
    <w:p w:rsidR="006704D6" w:rsidRDefault="006704D6" w:rsidP="009B2B39">
      <w:pPr>
        <w:pStyle w:val="Zkladntext"/>
        <w:suppressAutoHyphens/>
        <w:overflowPunct/>
        <w:autoSpaceDE/>
        <w:adjustRightInd/>
        <w:spacing w:line="240" w:lineRule="auto"/>
        <w:jc w:val="both"/>
        <w:rPr>
          <w:b/>
          <w:szCs w:val="24"/>
        </w:rPr>
      </w:pPr>
      <w:r>
        <w:rPr>
          <w:b/>
          <w:szCs w:val="24"/>
        </w:rPr>
        <w:t>V.</w:t>
      </w:r>
      <w:r>
        <w:rPr>
          <w:b/>
          <w:szCs w:val="24"/>
        </w:rPr>
        <w:tab/>
      </w:r>
      <w:r w:rsidR="00091041" w:rsidRPr="004E06C5">
        <w:rPr>
          <w:b/>
          <w:szCs w:val="24"/>
        </w:rPr>
        <w:t xml:space="preserve"> U k l á d á</w:t>
      </w:r>
    </w:p>
    <w:p w:rsidR="00DC2031" w:rsidRPr="004E06C5" w:rsidRDefault="00DC2031" w:rsidP="009B2B39">
      <w:pPr>
        <w:pStyle w:val="Zkladntext"/>
        <w:suppressAutoHyphens/>
        <w:overflowPunct/>
        <w:autoSpaceDE/>
        <w:adjustRightInd/>
        <w:spacing w:line="240" w:lineRule="auto"/>
        <w:jc w:val="both"/>
        <w:rPr>
          <w:b/>
          <w:szCs w:val="24"/>
        </w:rPr>
      </w:pPr>
    </w:p>
    <w:tbl>
      <w:tblPr>
        <w:tblStyle w:val="Mkatabulky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959"/>
        <w:gridCol w:w="8253"/>
      </w:tblGrid>
      <w:tr w:rsidR="006704D6" w:rsidTr="002B7483">
        <w:tc>
          <w:tcPr>
            <w:tcW w:w="959" w:type="dxa"/>
          </w:tcPr>
          <w:p w:rsidR="006704D6" w:rsidRDefault="006704D6" w:rsidP="006704D6">
            <w:pPr>
              <w:pStyle w:val="Zkladntext"/>
              <w:suppressAutoHyphens/>
              <w:overflowPunct/>
              <w:autoSpaceDE/>
              <w:adjustRightInd/>
              <w:spacing w:line="240" w:lineRule="auto"/>
              <w:jc w:val="both"/>
              <w:rPr>
                <w:b/>
                <w:szCs w:val="24"/>
              </w:rPr>
            </w:pPr>
            <w:r w:rsidRPr="004E06C5">
              <w:rPr>
                <w:szCs w:val="24"/>
              </w:rPr>
              <w:t xml:space="preserve">24/693   </w:t>
            </w:r>
          </w:p>
        </w:tc>
        <w:tc>
          <w:tcPr>
            <w:tcW w:w="8253" w:type="dxa"/>
          </w:tcPr>
          <w:p w:rsidR="006704D6" w:rsidRPr="004E06C5" w:rsidRDefault="006704D6" w:rsidP="002B7483">
            <w:pPr>
              <w:pStyle w:val="Zkladntext"/>
              <w:spacing w:line="240" w:lineRule="auto"/>
              <w:rPr>
                <w:szCs w:val="24"/>
              </w:rPr>
            </w:pPr>
            <w:r w:rsidRPr="004E06C5">
              <w:rPr>
                <w:szCs w:val="24"/>
              </w:rPr>
              <w:t xml:space="preserve">Požádat o zaměření  místní komunikace Novina  dle skutečného stavu </w:t>
            </w:r>
          </w:p>
          <w:p w:rsidR="006704D6" w:rsidRPr="004E06C5" w:rsidRDefault="006704D6" w:rsidP="002B7483">
            <w:pPr>
              <w:pStyle w:val="Zkladntext"/>
              <w:spacing w:line="240" w:lineRule="auto"/>
              <w:rPr>
                <w:noProof w:val="0"/>
                <w:color w:val="000000"/>
                <w:szCs w:val="24"/>
              </w:rPr>
            </w:pPr>
            <w:r w:rsidRPr="004E06C5">
              <w:rPr>
                <w:noProof w:val="0"/>
                <w:color w:val="000000"/>
                <w:szCs w:val="24"/>
              </w:rPr>
              <w:t>Termín: příští zastupitelstvo obce</w:t>
            </w:r>
          </w:p>
          <w:p w:rsidR="006704D6" w:rsidRPr="006704D6" w:rsidRDefault="006704D6" w:rsidP="00DC2031">
            <w:pPr>
              <w:pStyle w:val="Zkladntext"/>
              <w:suppressAutoHyphens/>
              <w:overflowPunct/>
              <w:autoSpaceDE/>
              <w:autoSpaceDN/>
              <w:adjustRightInd/>
              <w:spacing w:after="120" w:line="240" w:lineRule="auto"/>
              <w:rPr>
                <w:szCs w:val="24"/>
              </w:rPr>
            </w:pPr>
            <w:r w:rsidRPr="004E06C5">
              <w:rPr>
                <w:szCs w:val="24"/>
              </w:rPr>
              <w:t>Odp.:  Ing. Ondřej Stefek</w:t>
            </w:r>
          </w:p>
        </w:tc>
      </w:tr>
      <w:tr w:rsidR="006704D6" w:rsidTr="002B7483">
        <w:tc>
          <w:tcPr>
            <w:tcW w:w="959" w:type="dxa"/>
          </w:tcPr>
          <w:p w:rsidR="006704D6" w:rsidRDefault="006704D6" w:rsidP="009B2B39">
            <w:pPr>
              <w:pStyle w:val="Zkladntext"/>
              <w:suppressAutoHyphens/>
              <w:overflowPunct/>
              <w:autoSpaceDE/>
              <w:adjustRightInd/>
              <w:spacing w:line="240" w:lineRule="auto"/>
              <w:jc w:val="both"/>
              <w:rPr>
                <w:b/>
                <w:szCs w:val="24"/>
              </w:rPr>
            </w:pPr>
            <w:r w:rsidRPr="004E06C5">
              <w:rPr>
                <w:szCs w:val="24"/>
              </w:rPr>
              <w:t xml:space="preserve">24/694     </w:t>
            </w:r>
          </w:p>
        </w:tc>
        <w:tc>
          <w:tcPr>
            <w:tcW w:w="8253" w:type="dxa"/>
          </w:tcPr>
          <w:p w:rsidR="006704D6" w:rsidRPr="004E06C5" w:rsidRDefault="006704D6" w:rsidP="002B7483">
            <w:pPr>
              <w:pStyle w:val="Zkladntext"/>
              <w:spacing w:line="240" w:lineRule="auto"/>
              <w:rPr>
                <w:szCs w:val="24"/>
              </w:rPr>
            </w:pPr>
            <w:r w:rsidRPr="004E06C5">
              <w:rPr>
                <w:szCs w:val="24"/>
              </w:rPr>
              <w:t xml:space="preserve">Prověřit možnost instalace dopravních zrcadel na cestě na Novinu </w:t>
            </w:r>
          </w:p>
          <w:p w:rsidR="006704D6" w:rsidRPr="004E06C5" w:rsidRDefault="006704D6" w:rsidP="002B7483">
            <w:pPr>
              <w:pStyle w:val="Zkladntext"/>
              <w:suppressAutoHyphens/>
              <w:overflowPunct/>
              <w:autoSpaceDE/>
              <w:adjustRightInd/>
              <w:spacing w:line="240" w:lineRule="auto"/>
              <w:rPr>
                <w:szCs w:val="24"/>
              </w:rPr>
            </w:pPr>
            <w:r w:rsidRPr="004E06C5">
              <w:rPr>
                <w:szCs w:val="24"/>
              </w:rPr>
              <w:t>Termín: příští zasedání  zastupitelstva obce</w:t>
            </w:r>
          </w:p>
          <w:p w:rsidR="006704D6" w:rsidRPr="0067278C" w:rsidRDefault="006704D6" w:rsidP="00DC2031">
            <w:pPr>
              <w:pStyle w:val="Zkladntext"/>
              <w:suppressAutoHyphens/>
              <w:overflowPunct/>
              <w:autoSpaceDE/>
              <w:autoSpaceDN/>
              <w:adjustRightInd/>
              <w:spacing w:after="120" w:line="240" w:lineRule="auto"/>
              <w:rPr>
                <w:szCs w:val="24"/>
              </w:rPr>
            </w:pPr>
            <w:r w:rsidRPr="004E06C5">
              <w:rPr>
                <w:szCs w:val="24"/>
              </w:rPr>
              <w:t>Odp.: Eva Sikorová, starostka obce</w:t>
            </w:r>
          </w:p>
        </w:tc>
      </w:tr>
      <w:tr w:rsidR="006704D6" w:rsidTr="002B7483">
        <w:tc>
          <w:tcPr>
            <w:tcW w:w="959" w:type="dxa"/>
          </w:tcPr>
          <w:p w:rsidR="006704D6" w:rsidRDefault="0067278C" w:rsidP="009B2B39">
            <w:pPr>
              <w:pStyle w:val="Zkladntext"/>
              <w:suppressAutoHyphens/>
              <w:overflowPunct/>
              <w:autoSpaceDE/>
              <w:adjustRightInd/>
              <w:spacing w:line="240" w:lineRule="auto"/>
              <w:jc w:val="both"/>
              <w:rPr>
                <w:b/>
                <w:szCs w:val="24"/>
              </w:rPr>
            </w:pPr>
            <w:r w:rsidRPr="004E06C5">
              <w:rPr>
                <w:szCs w:val="24"/>
              </w:rPr>
              <w:t>24/695</w:t>
            </w:r>
            <w:r>
              <w:rPr>
                <w:szCs w:val="24"/>
              </w:rPr>
              <w:t xml:space="preserve"> </w:t>
            </w:r>
            <w:r w:rsidRPr="004E06C5">
              <w:rPr>
                <w:szCs w:val="24"/>
              </w:rPr>
              <w:t xml:space="preserve"> </w:t>
            </w:r>
          </w:p>
        </w:tc>
        <w:tc>
          <w:tcPr>
            <w:tcW w:w="8253" w:type="dxa"/>
          </w:tcPr>
          <w:p w:rsidR="0067278C" w:rsidRDefault="0067278C" w:rsidP="002B7483">
            <w:pPr>
              <w:pStyle w:val="Zkladntext"/>
              <w:suppressAutoHyphens/>
              <w:overflowPunct/>
              <w:autoSpaceDE/>
              <w:adjustRightInd/>
              <w:spacing w:line="240" w:lineRule="auto"/>
              <w:rPr>
                <w:szCs w:val="24"/>
              </w:rPr>
            </w:pPr>
            <w:r w:rsidRPr="004E06C5">
              <w:rPr>
                <w:szCs w:val="24"/>
              </w:rPr>
              <w:t>Prověřit možnost výjimky</w:t>
            </w:r>
            <w:r>
              <w:rPr>
                <w:szCs w:val="24"/>
              </w:rPr>
              <w:t xml:space="preserve"> pro rekreační budovy s trvalým pobytem v Obecně  </w:t>
            </w:r>
          </w:p>
          <w:p w:rsidR="0067278C" w:rsidRDefault="0067278C" w:rsidP="002B7483">
            <w:pPr>
              <w:pStyle w:val="Zkladntext"/>
              <w:suppressAutoHyphens/>
              <w:overflowPunct/>
              <w:autoSpaceDE/>
              <w:adjustRightInd/>
              <w:spacing w:line="240" w:lineRule="auto"/>
              <w:rPr>
                <w:szCs w:val="24"/>
              </w:rPr>
            </w:pPr>
            <w:r>
              <w:rPr>
                <w:szCs w:val="24"/>
              </w:rPr>
              <w:t xml:space="preserve">zavazné vyhlášce o stanovení mistního koeficientu pro jednotlivé skupiny nemovitých věcí  </w:t>
            </w:r>
          </w:p>
          <w:p w:rsidR="0067278C" w:rsidRDefault="0067278C" w:rsidP="002B7483">
            <w:pPr>
              <w:pStyle w:val="Zkladntext"/>
              <w:suppressAutoHyphens/>
              <w:overflowPunct/>
              <w:autoSpaceDE/>
              <w:adjustRightInd/>
              <w:spacing w:line="240" w:lineRule="auto"/>
              <w:rPr>
                <w:szCs w:val="24"/>
              </w:rPr>
            </w:pPr>
            <w:r w:rsidRPr="004E06C5">
              <w:rPr>
                <w:szCs w:val="24"/>
              </w:rPr>
              <w:t>Termín: příští zasedání  zastupitelstva obce</w:t>
            </w:r>
          </w:p>
          <w:p w:rsidR="006704D6" w:rsidRPr="0067278C" w:rsidRDefault="0067278C" w:rsidP="00DC2031">
            <w:pPr>
              <w:pStyle w:val="Zkladntext"/>
              <w:suppressAutoHyphens/>
              <w:overflowPunct/>
              <w:autoSpaceDE/>
              <w:autoSpaceDN/>
              <w:adjustRightInd/>
              <w:spacing w:after="120" w:line="240" w:lineRule="auto"/>
              <w:rPr>
                <w:szCs w:val="24"/>
              </w:rPr>
            </w:pPr>
            <w:r w:rsidRPr="004E06C5">
              <w:rPr>
                <w:szCs w:val="24"/>
              </w:rPr>
              <w:t>Odp.: Eva Sikorová, starostka obce</w:t>
            </w:r>
          </w:p>
        </w:tc>
      </w:tr>
      <w:tr w:rsidR="006704D6" w:rsidTr="002B7483">
        <w:tc>
          <w:tcPr>
            <w:tcW w:w="959" w:type="dxa"/>
          </w:tcPr>
          <w:p w:rsidR="006704D6" w:rsidRDefault="0067278C" w:rsidP="009B2B39">
            <w:pPr>
              <w:pStyle w:val="Zkladntext"/>
              <w:suppressAutoHyphens/>
              <w:overflowPunct/>
              <w:autoSpaceDE/>
              <w:adjustRightInd/>
              <w:spacing w:line="240" w:lineRule="auto"/>
              <w:jc w:val="both"/>
              <w:rPr>
                <w:b/>
                <w:szCs w:val="24"/>
              </w:rPr>
            </w:pPr>
            <w:r w:rsidRPr="004E06C5">
              <w:rPr>
                <w:szCs w:val="24"/>
              </w:rPr>
              <w:t>24/696</w:t>
            </w:r>
            <w:r>
              <w:rPr>
                <w:szCs w:val="24"/>
              </w:rPr>
              <w:t xml:space="preserve">     </w:t>
            </w:r>
          </w:p>
        </w:tc>
        <w:tc>
          <w:tcPr>
            <w:tcW w:w="8253" w:type="dxa"/>
          </w:tcPr>
          <w:p w:rsidR="0067278C" w:rsidRPr="004E06C5" w:rsidRDefault="0067278C" w:rsidP="002B7483">
            <w:pPr>
              <w:pStyle w:val="Zkladntext"/>
              <w:suppressAutoHyphens/>
              <w:overflowPunct/>
              <w:autoSpaceDE/>
              <w:adjustRightInd/>
              <w:spacing w:line="240" w:lineRule="auto"/>
              <w:rPr>
                <w:szCs w:val="24"/>
              </w:rPr>
            </w:pPr>
            <w:r>
              <w:rPr>
                <w:szCs w:val="24"/>
              </w:rPr>
              <w:t xml:space="preserve">Prověřit </w:t>
            </w:r>
            <w:r w:rsidRPr="004E06C5">
              <w:rPr>
                <w:szCs w:val="24"/>
              </w:rPr>
              <w:t xml:space="preserve">možnost organizace prázdninového provozu a bezplatného vstupu na   </w:t>
            </w:r>
          </w:p>
          <w:p w:rsidR="002B7483" w:rsidRDefault="0067278C" w:rsidP="002B7483">
            <w:pPr>
              <w:pStyle w:val="Zkladntext"/>
              <w:suppressAutoHyphens/>
              <w:overflowPunct/>
              <w:autoSpaceDE/>
              <w:adjustRightInd/>
              <w:spacing w:line="240" w:lineRule="auto"/>
              <w:rPr>
                <w:szCs w:val="24"/>
              </w:rPr>
            </w:pPr>
            <w:r w:rsidRPr="004E06C5">
              <w:rPr>
                <w:szCs w:val="24"/>
              </w:rPr>
              <w:t>obecní hřiště  pro děti z Dolní Lomné</w:t>
            </w:r>
          </w:p>
          <w:p w:rsidR="002B7483" w:rsidRDefault="0067278C" w:rsidP="002B7483">
            <w:pPr>
              <w:pStyle w:val="Zkladntext"/>
              <w:suppressAutoHyphens/>
              <w:overflowPunct/>
              <w:autoSpaceDE/>
              <w:adjustRightInd/>
              <w:spacing w:line="240" w:lineRule="auto"/>
              <w:rPr>
                <w:szCs w:val="24"/>
              </w:rPr>
            </w:pPr>
            <w:r w:rsidRPr="004E06C5">
              <w:rPr>
                <w:szCs w:val="24"/>
              </w:rPr>
              <w:t>Termín: příští zasedání  zastupitelstva obce</w:t>
            </w:r>
          </w:p>
          <w:p w:rsidR="0067278C" w:rsidRPr="0067278C" w:rsidRDefault="0067278C" w:rsidP="00DC2031">
            <w:pPr>
              <w:pStyle w:val="Zkladntext"/>
              <w:suppressAutoHyphens/>
              <w:overflowPunct/>
              <w:autoSpaceDE/>
              <w:autoSpaceDN/>
              <w:adjustRightInd/>
              <w:spacing w:after="120" w:line="240" w:lineRule="auto"/>
              <w:rPr>
                <w:szCs w:val="24"/>
              </w:rPr>
            </w:pPr>
            <w:r w:rsidRPr="004E06C5">
              <w:rPr>
                <w:szCs w:val="24"/>
              </w:rPr>
              <w:t>Odp.: Eva Sikorová, starostka obce</w:t>
            </w:r>
          </w:p>
        </w:tc>
      </w:tr>
      <w:tr w:rsidR="006704D6" w:rsidTr="002B7483">
        <w:tc>
          <w:tcPr>
            <w:tcW w:w="959" w:type="dxa"/>
          </w:tcPr>
          <w:p w:rsidR="006704D6" w:rsidRDefault="0067278C" w:rsidP="002B7483">
            <w:pPr>
              <w:pStyle w:val="Zkladntext"/>
              <w:suppressAutoHyphens/>
              <w:overflowPunct/>
              <w:autoSpaceDE/>
              <w:adjustRightInd/>
              <w:spacing w:line="240" w:lineRule="auto"/>
              <w:rPr>
                <w:b/>
                <w:szCs w:val="24"/>
              </w:rPr>
            </w:pPr>
            <w:r w:rsidRPr="004E06C5">
              <w:rPr>
                <w:szCs w:val="24"/>
              </w:rPr>
              <w:lastRenderedPageBreak/>
              <w:t xml:space="preserve">24/697     </w:t>
            </w:r>
          </w:p>
        </w:tc>
        <w:tc>
          <w:tcPr>
            <w:tcW w:w="8253" w:type="dxa"/>
          </w:tcPr>
          <w:p w:rsidR="006704D6" w:rsidRDefault="0067278C" w:rsidP="002B7483">
            <w:pPr>
              <w:pStyle w:val="Zkladntext"/>
              <w:suppressAutoHyphens/>
              <w:overflowPunct/>
              <w:autoSpaceDE/>
              <w:adjustRightInd/>
              <w:spacing w:line="240" w:lineRule="auto"/>
              <w:rPr>
                <w:szCs w:val="24"/>
              </w:rPr>
            </w:pPr>
            <w:r w:rsidRPr="004E06C5">
              <w:rPr>
                <w:szCs w:val="24"/>
              </w:rPr>
              <w:t xml:space="preserve">Sledovat dotační výzvy na podporu bydlení </w:t>
            </w:r>
            <w:r>
              <w:rPr>
                <w:szCs w:val="24"/>
              </w:rPr>
              <w:t>– Areál ČD</w:t>
            </w:r>
          </w:p>
          <w:p w:rsidR="0067278C" w:rsidRDefault="0067278C" w:rsidP="002B7483">
            <w:pPr>
              <w:pStyle w:val="Zkladntext"/>
              <w:suppressAutoHyphens/>
              <w:overflowPunct/>
              <w:autoSpaceDE/>
              <w:adjustRightInd/>
              <w:spacing w:line="240" w:lineRule="auto"/>
              <w:rPr>
                <w:szCs w:val="24"/>
              </w:rPr>
            </w:pPr>
            <w:r w:rsidRPr="004E06C5">
              <w:rPr>
                <w:szCs w:val="24"/>
              </w:rPr>
              <w:t>Termín: příští zasedání  zastupitelstva obc</w:t>
            </w:r>
            <w:r>
              <w:rPr>
                <w:szCs w:val="24"/>
              </w:rPr>
              <w:t>e</w:t>
            </w:r>
          </w:p>
          <w:p w:rsidR="0067278C" w:rsidRPr="0067278C" w:rsidRDefault="0067278C" w:rsidP="00DC2031">
            <w:pPr>
              <w:pStyle w:val="Zkladntext"/>
              <w:suppressAutoHyphens/>
              <w:overflowPunct/>
              <w:autoSpaceDE/>
              <w:autoSpaceDN/>
              <w:adjustRightInd/>
              <w:spacing w:after="120" w:line="240" w:lineRule="auto"/>
              <w:rPr>
                <w:szCs w:val="24"/>
              </w:rPr>
            </w:pPr>
            <w:r w:rsidRPr="004E06C5">
              <w:rPr>
                <w:szCs w:val="24"/>
              </w:rPr>
              <w:t>Odp.: Eva Sikorová, starostka obc</w:t>
            </w:r>
            <w:r>
              <w:rPr>
                <w:szCs w:val="24"/>
              </w:rPr>
              <w:t>e</w:t>
            </w:r>
          </w:p>
        </w:tc>
      </w:tr>
      <w:tr w:rsidR="0067278C" w:rsidTr="002B7483">
        <w:tc>
          <w:tcPr>
            <w:tcW w:w="959" w:type="dxa"/>
          </w:tcPr>
          <w:p w:rsidR="0067278C" w:rsidRPr="004E06C5" w:rsidRDefault="0067278C" w:rsidP="002B7483">
            <w:pPr>
              <w:pStyle w:val="Zkladntext"/>
              <w:suppressAutoHyphens/>
              <w:overflowPunct/>
              <w:autoSpaceDE/>
              <w:adjustRightInd/>
              <w:spacing w:line="240" w:lineRule="auto"/>
              <w:rPr>
                <w:szCs w:val="24"/>
              </w:rPr>
            </w:pPr>
            <w:r w:rsidRPr="004E06C5">
              <w:rPr>
                <w:szCs w:val="24"/>
              </w:rPr>
              <w:t xml:space="preserve">24/698    </w:t>
            </w:r>
          </w:p>
        </w:tc>
        <w:tc>
          <w:tcPr>
            <w:tcW w:w="8253" w:type="dxa"/>
          </w:tcPr>
          <w:p w:rsidR="0067278C" w:rsidRPr="004E06C5" w:rsidRDefault="0067278C" w:rsidP="00DC2031">
            <w:pPr>
              <w:pStyle w:val="Zkladntext"/>
              <w:suppressAutoHyphens/>
              <w:overflowPunct/>
              <w:autoSpaceDE/>
              <w:adjustRightInd/>
              <w:spacing w:line="240" w:lineRule="auto"/>
              <w:rPr>
                <w:szCs w:val="24"/>
              </w:rPr>
            </w:pPr>
            <w:r w:rsidRPr="004E06C5">
              <w:rPr>
                <w:szCs w:val="24"/>
              </w:rPr>
              <w:t>Připravit návrh</w:t>
            </w:r>
            <w:r>
              <w:rPr>
                <w:szCs w:val="24"/>
              </w:rPr>
              <w:t>y</w:t>
            </w:r>
            <w:r w:rsidRPr="004E06C5">
              <w:rPr>
                <w:szCs w:val="24"/>
              </w:rPr>
              <w:t xml:space="preserve"> o</w:t>
            </w:r>
            <w:r w:rsidRPr="00DC2031">
              <w:rPr>
                <w:szCs w:val="24"/>
              </w:rPr>
              <w:t>becně závazných vyhlášek - Stanovení školských obvodů</w:t>
            </w:r>
          </w:p>
          <w:p w:rsidR="0067278C" w:rsidRPr="00DC2031" w:rsidRDefault="0067278C" w:rsidP="00DC2031">
            <w:pPr>
              <w:pStyle w:val="Zkladntext"/>
              <w:suppressAutoHyphens/>
              <w:overflowPunct/>
              <w:autoSpaceDE/>
              <w:adjustRightInd/>
              <w:spacing w:line="240" w:lineRule="auto"/>
              <w:rPr>
                <w:szCs w:val="24"/>
              </w:rPr>
            </w:pPr>
            <w:r w:rsidRPr="00DC2031">
              <w:rPr>
                <w:szCs w:val="24"/>
              </w:rPr>
              <w:t xml:space="preserve">                                       </w:t>
            </w:r>
            <w:r w:rsidR="002B7483" w:rsidRPr="00DC2031">
              <w:rPr>
                <w:szCs w:val="24"/>
              </w:rPr>
              <w:t xml:space="preserve">                                  </w:t>
            </w:r>
            <w:r w:rsidRPr="00DC2031">
              <w:rPr>
                <w:szCs w:val="24"/>
              </w:rPr>
              <w:t>- Noční klid</w:t>
            </w:r>
          </w:p>
          <w:p w:rsidR="0067278C" w:rsidRPr="004E06C5" w:rsidRDefault="0067278C" w:rsidP="002B7483">
            <w:pPr>
              <w:pStyle w:val="Zkladntext"/>
              <w:suppressAutoHyphens/>
              <w:overflowPunct/>
              <w:autoSpaceDE/>
              <w:adjustRightInd/>
              <w:spacing w:line="240" w:lineRule="auto"/>
              <w:rPr>
                <w:szCs w:val="24"/>
              </w:rPr>
            </w:pPr>
            <w:r w:rsidRPr="004E06C5">
              <w:rPr>
                <w:szCs w:val="24"/>
              </w:rPr>
              <w:t>Termín: příš</w:t>
            </w:r>
            <w:r w:rsidR="002B7483">
              <w:rPr>
                <w:szCs w:val="24"/>
              </w:rPr>
              <w:t>tí zasedání  zastupitelstva obce</w:t>
            </w:r>
          </w:p>
          <w:p w:rsidR="0067278C" w:rsidRPr="004E06C5" w:rsidRDefault="0067278C" w:rsidP="00DC2031">
            <w:pPr>
              <w:pStyle w:val="Zkladntext"/>
              <w:suppressAutoHyphens/>
              <w:overflowPunct/>
              <w:autoSpaceDE/>
              <w:autoSpaceDN/>
              <w:adjustRightInd/>
              <w:spacing w:after="120" w:line="240" w:lineRule="auto"/>
              <w:rPr>
                <w:szCs w:val="24"/>
              </w:rPr>
            </w:pPr>
            <w:r w:rsidRPr="004E06C5">
              <w:rPr>
                <w:szCs w:val="24"/>
              </w:rPr>
              <w:t>Odp.: Eva Sikorová, starostka obce</w:t>
            </w:r>
          </w:p>
        </w:tc>
      </w:tr>
      <w:tr w:rsidR="0067278C" w:rsidTr="002B7483">
        <w:tc>
          <w:tcPr>
            <w:tcW w:w="959" w:type="dxa"/>
          </w:tcPr>
          <w:p w:rsidR="0067278C" w:rsidRPr="004E06C5" w:rsidRDefault="0067278C" w:rsidP="002B7483">
            <w:pPr>
              <w:pStyle w:val="Zkladntext"/>
              <w:suppressAutoHyphens/>
              <w:overflowPunct/>
              <w:autoSpaceDE/>
              <w:adjustRightInd/>
              <w:spacing w:line="240" w:lineRule="auto"/>
              <w:rPr>
                <w:szCs w:val="24"/>
              </w:rPr>
            </w:pPr>
            <w:r w:rsidRPr="004E06C5">
              <w:rPr>
                <w:szCs w:val="24"/>
              </w:rPr>
              <w:t xml:space="preserve">24/699     </w:t>
            </w:r>
          </w:p>
        </w:tc>
        <w:tc>
          <w:tcPr>
            <w:tcW w:w="8253" w:type="dxa"/>
          </w:tcPr>
          <w:p w:rsidR="00DC2031" w:rsidRDefault="0067278C" w:rsidP="00DC2031">
            <w:pPr>
              <w:pStyle w:val="Zkladntext"/>
              <w:suppressAutoHyphens/>
              <w:overflowPunct/>
              <w:autoSpaceDE/>
              <w:adjustRightInd/>
              <w:spacing w:line="240" w:lineRule="auto"/>
              <w:rPr>
                <w:szCs w:val="24"/>
              </w:rPr>
            </w:pPr>
            <w:r>
              <w:rPr>
                <w:szCs w:val="24"/>
              </w:rPr>
              <w:t>Prověřit znění uzavřených nájemních smluv v souladu s platnými právními předpisy</w:t>
            </w:r>
          </w:p>
          <w:p w:rsidR="00DC2031" w:rsidRDefault="00DC2031" w:rsidP="00DC2031">
            <w:pPr>
              <w:pStyle w:val="Zkladntext"/>
              <w:suppressAutoHyphens/>
              <w:overflowPunct/>
              <w:autoSpaceDE/>
              <w:adjustRightInd/>
              <w:spacing w:line="240" w:lineRule="auto"/>
              <w:rPr>
                <w:szCs w:val="24"/>
              </w:rPr>
            </w:pPr>
            <w:r w:rsidRPr="004E06C5">
              <w:rPr>
                <w:szCs w:val="24"/>
              </w:rPr>
              <w:t>Termín: příští zasedání  zastupitelstva obc</w:t>
            </w:r>
            <w:r>
              <w:rPr>
                <w:szCs w:val="24"/>
              </w:rPr>
              <w:t>e</w:t>
            </w:r>
          </w:p>
          <w:p w:rsidR="0067278C" w:rsidRPr="004E06C5" w:rsidRDefault="00DC2031" w:rsidP="00DC2031">
            <w:pPr>
              <w:pStyle w:val="Zkladntext"/>
              <w:suppressAutoHyphens/>
              <w:overflowPunct/>
              <w:autoSpaceDE/>
              <w:autoSpaceDN/>
              <w:adjustRightInd/>
              <w:spacing w:after="120" w:line="240" w:lineRule="auto"/>
              <w:rPr>
                <w:szCs w:val="24"/>
              </w:rPr>
            </w:pPr>
            <w:r w:rsidRPr="004E06C5">
              <w:rPr>
                <w:szCs w:val="24"/>
              </w:rPr>
              <w:t>Odp.: Eva Sikorová, starostka obc</w:t>
            </w:r>
            <w:r>
              <w:rPr>
                <w:szCs w:val="24"/>
              </w:rPr>
              <w:t>e</w:t>
            </w:r>
          </w:p>
        </w:tc>
      </w:tr>
      <w:tr w:rsidR="0067278C" w:rsidTr="002B7483">
        <w:tc>
          <w:tcPr>
            <w:tcW w:w="959" w:type="dxa"/>
          </w:tcPr>
          <w:p w:rsidR="0067278C" w:rsidRPr="004E06C5" w:rsidRDefault="002B7483" w:rsidP="002B7483">
            <w:pPr>
              <w:pStyle w:val="Zkladntext"/>
              <w:suppressAutoHyphens/>
              <w:overflowPunct/>
              <w:autoSpaceDE/>
              <w:adjustRightInd/>
              <w:spacing w:line="240" w:lineRule="auto"/>
              <w:rPr>
                <w:szCs w:val="24"/>
              </w:rPr>
            </w:pPr>
            <w:r w:rsidRPr="004E06C5">
              <w:rPr>
                <w:szCs w:val="24"/>
              </w:rPr>
              <w:t xml:space="preserve">24/700     </w:t>
            </w:r>
          </w:p>
        </w:tc>
        <w:tc>
          <w:tcPr>
            <w:tcW w:w="8253" w:type="dxa"/>
          </w:tcPr>
          <w:p w:rsidR="002B7483" w:rsidRPr="004E06C5" w:rsidRDefault="002B7483" w:rsidP="002B7483">
            <w:pPr>
              <w:pStyle w:val="Zkladntext"/>
              <w:suppressAutoHyphens/>
              <w:overflowPunct/>
              <w:autoSpaceDE/>
              <w:adjustRightInd/>
              <w:spacing w:line="240" w:lineRule="auto"/>
              <w:rPr>
                <w:szCs w:val="24"/>
              </w:rPr>
            </w:pPr>
            <w:r w:rsidRPr="004E06C5">
              <w:rPr>
                <w:szCs w:val="24"/>
              </w:rPr>
              <w:t>Projednat možnost instalace radarů při vjezdu do obce v rámci SOJ</w:t>
            </w:r>
          </w:p>
          <w:p w:rsidR="002B7483" w:rsidRDefault="002B7483" w:rsidP="002B7483">
            <w:pPr>
              <w:pStyle w:val="Zkladntext"/>
              <w:suppressAutoHyphens/>
              <w:overflowPunct/>
              <w:autoSpaceDE/>
              <w:adjustRightInd/>
              <w:spacing w:line="240" w:lineRule="auto"/>
              <w:rPr>
                <w:szCs w:val="24"/>
              </w:rPr>
            </w:pPr>
            <w:r w:rsidRPr="004E06C5">
              <w:rPr>
                <w:szCs w:val="24"/>
              </w:rPr>
              <w:t>Termín: příští zasedání  zastupitelstva obce</w:t>
            </w:r>
          </w:p>
          <w:p w:rsidR="0067278C" w:rsidRPr="004E06C5" w:rsidRDefault="002B7483" w:rsidP="00DC2031">
            <w:pPr>
              <w:pStyle w:val="Zkladntext"/>
              <w:suppressAutoHyphens/>
              <w:overflowPunct/>
              <w:autoSpaceDE/>
              <w:autoSpaceDN/>
              <w:adjustRightInd/>
              <w:spacing w:after="120" w:line="240" w:lineRule="auto"/>
              <w:rPr>
                <w:szCs w:val="24"/>
              </w:rPr>
            </w:pPr>
            <w:r w:rsidRPr="004E06C5">
              <w:rPr>
                <w:szCs w:val="24"/>
              </w:rPr>
              <w:t>Odp.: Eva Sikorová, starostka obce</w:t>
            </w:r>
          </w:p>
        </w:tc>
      </w:tr>
      <w:tr w:rsidR="0067278C" w:rsidRPr="002B7483" w:rsidTr="002B7483">
        <w:tc>
          <w:tcPr>
            <w:tcW w:w="959" w:type="dxa"/>
          </w:tcPr>
          <w:p w:rsidR="0067278C" w:rsidRPr="004E06C5" w:rsidRDefault="002B7483" w:rsidP="002B7483">
            <w:pPr>
              <w:pStyle w:val="Zkladntext"/>
              <w:suppressAutoHyphens/>
              <w:overflowPunct/>
              <w:autoSpaceDE/>
              <w:adjustRightInd/>
              <w:spacing w:line="240" w:lineRule="auto"/>
              <w:rPr>
                <w:szCs w:val="24"/>
              </w:rPr>
            </w:pPr>
            <w:r w:rsidRPr="004E06C5">
              <w:rPr>
                <w:szCs w:val="24"/>
              </w:rPr>
              <w:t xml:space="preserve">24/701    </w:t>
            </w:r>
          </w:p>
        </w:tc>
        <w:tc>
          <w:tcPr>
            <w:tcW w:w="8253" w:type="dxa"/>
          </w:tcPr>
          <w:p w:rsidR="000A6112" w:rsidRPr="004E06C5" w:rsidRDefault="000A6112" w:rsidP="00DC2031">
            <w:pPr>
              <w:pStyle w:val="Zkladntext"/>
              <w:suppressAutoHyphens/>
              <w:overflowPunct/>
              <w:autoSpaceDE/>
              <w:adjustRightInd/>
              <w:spacing w:line="240" w:lineRule="auto"/>
              <w:rPr>
                <w:szCs w:val="24"/>
              </w:rPr>
            </w:pPr>
            <w:r>
              <w:rPr>
                <w:szCs w:val="24"/>
              </w:rPr>
              <w:t>Projednat s instalatérskou firmou kontrolu systému vytápění  v bytě  manželů Tomicových</w:t>
            </w:r>
          </w:p>
          <w:p w:rsidR="00DC2031" w:rsidRDefault="00DC2031" w:rsidP="00DC2031">
            <w:pPr>
              <w:pStyle w:val="Zkladntext"/>
              <w:suppressAutoHyphens/>
              <w:overflowPunct/>
              <w:autoSpaceDE/>
              <w:adjustRightInd/>
              <w:spacing w:line="240" w:lineRule="auto"/>
              <w:rPr>
                <w:szCs w:val="24"/>
              </w:rPr>
            </w:pPr>
            <w:r w:rsidRPr="004E06C5">
              <w:rPr>
                <w:szCs w:val="24"/>
              </w:rPr>
              <w:t>Termín: příští zasedání  zastupitelstva obc</w:t>
            </w:r>
            <w:r>
              <w:rPr>
                <w:szCs w:val="24"/>
              </w:rPr>
              <w:t>e</w:t>
            </w:r>
          </w:p>
          <w:p w:rsidR="0067278C" w:rsidRPr="004E06C5" w:rsidRDefault="00DC2031" w:rsidP="00DC2031">
            <w:pPr>
              <w:pStyle w:val="Zkladntext"/>
              <w:suppressAutoHyphens/>
              <w:overflowPunct/>
              <w:autoSpaceDE/>
              <w:autoSpaceDN/>
              <w:adjustRightInd/>
              <w:spacing w:after="120" w:line="240" w:lineRule="auto"/>
              <w:rPr>
                <w:szCs w:val="24"/>
              </w:rPr>
            </w:pPr>
            <w:r w:rsidRPr="004E06C5">
              <w:rPr>
                <w:szCs w:val="24"/>
              </w:rPr>
              <w:t>Odp.: Eva Sikorová, starostka obc</w:t>
            </w:r>
            <w:r>
              <w:rPr>
                <w:szCs w:val="24"/>
              </w:rPr>
              <w:t>e</w:t>
            </w:r>
          </w:p>
        </w:tc>
      </w:tr>
    </w:tbl>
    <w:p w:rsidR="00F82E54" w:rsidRDefault="00F82E54" w:rsidP="00007966">
      <w:pPr>
        <w:pStyle w:val="Zkladntext"/>
        <w:suppressAutoHyphens/>
        <w:overflowPunct/>
        <w:autoSpaceDE/>
        <w:adjustRightInd/>
        <w:spacing w:line="240" w:lineRule="auto"/>
        <w:jc w:val="both"/>
        <w:rPr>
          <w:szCs w:val="24"/>
        </w:rPr>
      </w:pPr>
    </w:p>
    <w:p w:rsidR="002B7483" w:rsidRDefault="002B7483" w:rsidP="00007966">
      <w:pPr>
        <w:pStyle w:val="Zkladntext"/>
        <w:suppressAutoHyphens/>
        <w:overflowPunct/>
        <w:autoSpaceDE/>
        <w:adjustRightInd/>
        <w:spacing w:line="240" w:lineRule="auto"/>
        <w:jc w:val="both"/>
        <w:rPr>
          <w:szCs w:val="24"/>
        </w:rPr>
      </w:pPr>
    </w:p>
    <w:p w:rsidR="002B7483" w:rsidRDefault="002B7483" w:rsidP="00007966">
      <w:pPr>
        <w:pStyle w:val="Zkladntext"/>
        <w:suppressAutoHyphens/>
        <w:overflowPunct/>
        <w:autoSpaceDE/>
        <w:adjustRightInd/>
        <w:spacing w:line="240" w:lineRule="auto"/>
        <w:jc w:val="both"/>
        <w:rPr>
          <w:szCs w:val="24"/>
        </w:rPr>
      </w:pPr>
    </w:p>
    <w:p w:rsidR="002B7483" w:rsidRDefault="002B7483" w:rsidP="00007966">
      <w:pPr>
        <w:pStyle w:val="Zkladntext"/>
        <w:suppressAutoHyphens/>
        <w:overflowPunct/>
        <w:autoSpaceDE/>
        <w:adjustRightInd/>
        <w:spacing w:line="240" w:lineRule="auto"/>
        <w:jc w:val="both"/>
        <w:rPr>
          <w:szCs w:val="24"/>
        </w:rPr>
      </w:pPr>
    </w:p>
    <w:p w:rsidR="002B7483" w:rsidRDefault="002B7483" w:rsidP="00007966">
      <w:pPr>
        <w:pStyle w:val="Zkladntext"/>
        <w:suppressAutoHyphens/>
        <w:overflowPunct/>
        <w:autoSpaceDE/>
        <w:adjustRightInd/>
        <w:spacing w:line="240" w:lineRule="auto"/>
        <w:jc w:val="both"/>
        <w:rPr>
          <w:szCs w:val="24"/>
        </w:rPr>
      </w:pPr>
    </w:p>
    <w:p w:rsidR="002B7483" w:rsidRDefault="002B7483" w:rsidP="00007966">
      <w:pPr>
        <w:pStyle w:val="Zkladntext"/>
        <w:suppressAutoHyphens/>
        <w:overflowPunct/>
        <w:autoSpaceDE/>
        <w:adjustRightInd/>
        <w:spacing w:line="240" w:lineRule="auto"/>
        <w:jc w:val="both"/>
        <w:rPr>
          <w:szCs w:val="24"/>
        </w:rPr>
      </w:pPr>
    </w:p>
    <w:p w:rsidR="002B7483" w:rsidRDefault="002B7483" w:rsidP="00007966">
      <w:pPr>
        <w:pStyle w:val="Zkladntext"/>
        <w:suppressAutoHyphens/>
        <w:overflowPunct/>
        <w:autoSpaceDE/>
        <w:adjustRightInd/>
        <w:spacing w:line="240" w:lineRule="auto"/>
        <w:jc w:val="both"/>
        <w:rPr>
          <w:szCs w:val="24"/>
        </w:rPr>
      </w:pPr>
    </w:p>
    <w:p w:rsidR="002B7483" w:rsidRPr="004E06C5" w:rsidRDefault="002B7483" w:rsidP="00007966">
      <w:pPr>
        <w:pStyle w:val="Zkladntext"/>
        <w:suppressAutoHyphens/>
        <w:overflowPunct/>
        <w:autoSpaceDE/>
        <w:adjustRightInd/>
        <w:spacing w:line="240" w:lineRule="auto"/>
        <w:jc w:val="both"/>
        <w:rPr>
          <w:szCs w:val="24"/>
        </w:rPr>
      </w:pPr>
    </w:p>
    <w:p w:rsidR="00A041FF" w:rsidRPr="004E06C5" w:rsidRDefault="00A041FF" w:rsidP="00F52DC3">
      <w:pPr>
        <w:pStyle w:val="Zkladntext"/>
        <w:spacing w:line="240" w:lineRule="auto"/>
        <w:rPr>
          <w:szCs w:val="24"/>
        </w:rPr>
      </w:pPr>
    </w:p>
    <w:p w:rsidR="009E65FD" w:rsidRPr="004E06C5" w:rsidRDefault="00A041FF" w:rsidP="00F52DC3">
      <w:pPr>
        <w:pStyle w:val="Zkladntext"/>
        <w:spacing w:line="240" w:lineRule="auto"/>
        <w:rPr>
          <w:noProof w:val="0"/>
          <w:color w:val="000000"/>
          <w:szCs w:val="24"/>
        </w:rPr>
      </w:pPr>
      <w:r w:rsidRPr="004E06C5">
        <w:rPr>
          <w:szCs w:val="24"/>
        </w:rPr>
        <w:t xml:space="preserve">     </w:t>
      </w:r>
      <w:r w:rsidR="00330F5A" w:rsidRPr="004E06C5">
        <w:rPr>
          <w:noProof w:val="0"/>
          <w:color w:val="000000"/>
          <w:szCs w:val="24"/>
        </w:rPr>
        <w:t xml:space="preserve"> </w:t>
      </w:r>
      <w:r w:rsidR="00DE7D3E" w:rsidRPr="004E06C5">
        <w:rPr>
          <w:szCs w:val="24"/>
        </w:rPr>
        <w:t xml:space="preserve"> </w:t>
      </w:r>
      <w:r w:rsidR="00091041" w:rsidRPr="004E06C5">
        <w:rPr>
          <w:szCs w:val="24"/>
        </w:rPr>
        <w:t xml:space="preserve"> </w:t>
      </w:r>
      <w:r w:rsidR="009E65FD" w:rsidRPr="004E06C5">
        <w:rPr>
          <w:szCs w:val="24"/>
        </w:rPr>
        <w:t xml:space="preserve">starostka obce                                                   </w:t>
      </w:r>
      <w:r w:rsidR="009E65FD" w:rsidRPr="004E06C5">
        <w:t xml:space="preserve">                     místostarostka obce</w:t>
      </w:r>
    </w:p>
    <w:p w:rsidR="00B0459D" w:rsidRPr="004E06C5" w:rsidRDefault="009E65FD" w:rsidP="00B0459D">
      <w:pPr>
        <w:pStyle w:val="Zkladntext"/>
        <w:spacing w:line="240" w:lineRule="auto"/>
      </w:pPr>
      <w:r w:rsidRPr="004E06C5">
        <w:t xml:space="preserve">        Eva Sikorová </w:t>
      </w:r>
      <w:r w:rsidRPr="004E06C5">
        <w:tab/>
      </w:r>
      <w:r w:rsidRPr="004E06C5">
        <w:tab/>
      </w:r>
      <w:r w:rsidRPr="004E06C5">
        <w:tab/>
      </w:r>
      <w:r w:rsidRPr="004E06C5">
        <w:tab/>
        <w:t xml:space="preserve">                                 Mgr. Jana Kufová</w:t>
      </w:r>
    </w:p>
    <w:p w:rsidR="00382E3B" w:rsidRPr="004E06C5" w:rsidRDefault="00382E3B" w:rsidP="00382E3B">
      <w:pPr>
        <w:pStyle w:val="Zkladntext"/>
        <w:spacing w:line="240" w:lineRule="auto"/>
        <w:rPr>
          <w:szCs w:val="24"/>
        </w:rPr>
      </w:pPr>
    </w:p>
    <w:sectPr w:rsidR="00382E3B" w:rsidRPr="004E06C5" w:rsidSect="00FF691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89"/>
    <w:multiLevelType w:val="singleLevel"/>
    <w:tmpl w:val="C4B859BC"/>
    <w:lvl w:ilvl="0">
      <w:start w:val="1"/>
      <w:numFmt w:val="bullet"/>
      <w:pStyle w:val="Seznamsodrkami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>
    <w:nsid w:val="00000002"/>
    <w:multiLevelType w:val="singleLevel"/>
    <w:tmpl w:val="00000002"/>
    <w:name w:val="WW8Num1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b/>
        <w:bCs w:val="0"/>
      </w:rPr>
    </w:lvl>
  </w:abstractNum>
  <w:abstractNum w:abstractNumId="2">
    <w:nsid w:val="020408BA"/>
    <w:multiLevelType w:val="hybridMultilevel"/>
    <w:tmpl w:val="E9980742"/>
    <w:lvl w:ilvl="0" w:tplc="6B4CD098">
      <w:numFmt w:val="bullet"/>
      <w:lvlText w:val="–"/>
      <w:lvlJc w:val="left"/>
      <w:pPr>
        <w:tabs>
          <w:tab w:val="num" w:pos="1260"/>
        </w:tabs>
        <w:ind w:left="1260" w:hanging="360"/>
      </w:pPr>
      <w:rPr>
        <w:rFonts w:ascii="Times New Roman" w:eastAsia="Times New Roman" w:hAnsi="Times New Roman" w:cs="Times New Roman" w:hint="default"/>
      </w:rPr>
    </w:lvl>
    <w:lvl w:ilvl="1" w:tplc="040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04770145"/>
    <w:multiLevelType w:val="hybridMultilevel"/>
    <w:tmpl w:val="0EB22D9C"/>
    <w:lvl w:ilvl="0" w:tplc="2D4C23DC">
      <w:start w:val="1"/>
      <w:numFmt w:val="decimal"/>
      <w:lvlText w:val="%1"/>
      <w:lvlJc w:val="left"/>
      <w:pPr>
        <w:ind w:left="1125" w:hanging="765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6B463A0"/>
    <w:multiLevelType w:val="hybridMultilevel"/>
    <w:tmpl w:val="F6A014E8"/>
    <w:lvl w:ilvl="0" w:tplc="71FC7192">
      <w:start w:val="1"/>
      <w:numFmt w:val="decimal"/>
      <w:lvlText w:val="%1."/>
      <w:lvlJc w:val="left"/>
      <w:pPr>
        <w:ind w:left="644" w:hanging="360"/>
      </w:pPr>
      <w:rPr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07FE3BDB"/>
    <w:multiLevelType w:val="hybridMultilevel"/>
    <w:tmpl w:val="F95AA7D8"/>
    <w:lvl w:ilvl="0" w:tplc="E61A1F38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0B933B2F"/>
    <w:multiLevelType w:val="hybridMultilevel"/>
    <w:tmpl w:val="E84072C4"/>
    <w:lvl w:ilvl="0" w:tplc="A8845C0E">
      <w:start w:val="4"/>
      <w:numFmt w:val="bullet"/>
      <w:lvlText w:val="-"/>
      <w:lvlJc w:val="left"/>
      <w:pPr>
        <w:ind w:left="114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86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3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0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7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900" w:hanging="360"/>
      </w:pPr>
      <w:rPr>
        <w:rFonts w:ascii="Wingdings" w:hAnsi="Wingdings" w:hint="default"/>
      </w:rPr>
    </w:lvl>
  </w:abstractNum>
  <w:abstractNum w:abstractNumId="7">
    <w:nsid w:val="12B03037"/>
    <w:multiLevelType w:val="hybridMultilevel"/>
    <w:tmpl w:val="AF8E626C"/>
    <w:lvl w:ilvl="0" w:tplc="7B8AC846">
      <w:numFmt w:val="bullet"/>
      <w:lvlText w:val="-"/>
      <w:lvlJc w:val="left"/>
      <w:pPr>
        <w:ind w:left="114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86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3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0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7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900" w:hanging="360"/>
      </w:pPr>
      <w:rPr>
        <w:rFonts w:ascii="Wingdings" w:hAnsi="Wingdings" w:hint="default"/>
      </w:rPr>
    </w:lvl>
  </w:abstractNum>
  <w:abstractNum w:abstractNumId="8">
    <w:nsid w:val="131541B3"/>
    <w:multiLevelType w:val="hybridMultilevel"/>
    <w:tmpl w:val="0D526AE6"/>
    <w:lvl w:ilvl="0" w:tplc="A3B6EB72">
      <w:numFmt w:val="bullet"/>
      <w:lvlText w:val="-"/>
      <w:lvlJc w:val="left"/>
      <w:pPr>
        <w:ind w:left="1125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845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65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8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005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72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4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65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85" w:hanging="360"/>
      </w:pPr>
      <w:rPr>
        <w:rFonts w:ascii="Wingdings" w:hAnsi="Wingdings" w:hint="default"/>
      </w:rPr>
    </w:lvl>
  </w:abstractNum>
  <w:abstractNum w:abstractNumId="9">
    <w:nsid w:val="181C1995"/>
    <w:multiLevelType w:val="hybridMultilevel"/>
    <w:tmpl w:val="342E5524"/>
    <w:lvl w:ilvl="0" w:tplc="358A6FDE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BC3199F"/>
    <w:multiLevelType w:val="hybridMultilevel"/>
    <w:tmpl w:val="F6A014E8"/>
    <w:lvl w:ilvl="0" w:tplc="71FC7192">
      <w:start w:val="1"/>
      <w:numFmt w:val="decimal"/>
      <w:lvlText w:val="%1."/>
      <w:lvlJc w:val="left"/>
      <w:pPr>
        <w:ind w:left="644" w:hanging="360"/>
      </w:pPr>
      <w:rPr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0235D77"/>
    <w:multiLevelType w:val="hybridMultilevel"/>
    <w:tmpl w:val="FF90D2B4"/>
    <w:lvl w:ilvl="0" w:tplc="9222AEF8">
      <w:start w:val="1"/>
      <w:numFmt w:val="upperRoman"/>
      <w:lvlText w:val="%1."/>
      <w:lvlJc w:val="left"/>
      <w:pPr>
        <w:ind w:left="1155" w:hanging="795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14A168E"/>
    <w:multiLevelType w:val="hybridMultilevel"/>
    <w:tmpl w:val="D67E416A"/>
    <w:lvl w:ilvl="0" w:tplc="F620B712">
      <w:numFmt w:val="bullet"/>
      <w:lvlText w:val="-"/>
      <w:lvlJc w:val="left"/>
      <w:pPr>
        <w:ind w:left="138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21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5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2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9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140" w:hanging="360"/>
      </w:pPr>
      <w:rPr>
        <w:rFonts w:ascii="Wingdings" w:hAnsi="Wingdings" w:hint="default"/>
      </w:rPr>
    </w:lvl>
  </w:abstractNum>
  <w:abstractNum w:abstractNumId="13">
    <w:nsid w:val="31986280"/>
    <w:multiLevelType w:val="hybridMultilevel"/>
    <w:tmpl w:val="FC088796"/>
    <w:lvl w:ilvl="0" w:tplc="14DC7B0C">
      <w:start w:val="21"/>
      <w:numFmt w:val="bullet"/>
      <w:lvlText w:val="-"/>
      <w:lvlJc w:val="left"/>
      <w:pPr>
        <w:ind w:left="13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20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7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4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2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9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6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3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080" w:hanging="360"/>
      </w:pPr>
      <w:rPr>
        <w:rFonts w:ascii="Wingdings" w:hAnsi="Wingdings" w:hint="default"/>
      </w:rPr>
    </w:lvl>
  </w:abstractNum>
  <w:abstractNum w:abstractNumId="14">
    <w:nsid w:val="347F1C30"/>
    <w:multiLevelType w:val="hybridMultilevel"/>
    <w:tmpl w:val="4D960374"/>
    <w:lvl w:ilvl="0" w:tplc="00B691D0">
      <w:numFmt w:val="bullet"/>
      <w:lvlText w:val="-"/>
      <w:lvlJc w:val="left"/>
      <w:pPr>
        <w:ind w:left="114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86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3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0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7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900" w:hanging="360"/>
      </w:pPr>
      <w:rPr>
        <w:rFonts w:ascii="Wingdings" w:hAnsi="Wingdings" w:hint="default"/>
      </w:rPr>
    </w:lvl>
  </w:abstractNum>
  <w:abstractNum w:abstractNumId="15">
    <w:nsid w:val="3A2B4130"/>
    <w:multiLevelType w:val="hybridMultilevel"/>
    <w:tmpl w:val="0602BABE"/>
    <w:lvl w:ilvl="0" w:tplc="A7981962">
      <w:start w:val="4"/>
      <w:numFmt w:val="bullet"/>
      <w:lvlText w:val="-"/>
      <w:lvlJc w:val="left"/>
      <w:pPr>
        <w:ind w:left="13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20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7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4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2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9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6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3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080" w:hanging="360"/>
      </w:pPr>
      <w:rPr>
        <w:rFonts w:ascii="Wingdings" w:hAnsi="Wingdings" w:hint="default"/>
      </w:rPr>
    </w:lvl>
  </w:abstractNum>
  <w:abstractNum w:abstractNumId="16">
    <w:nsid w:val="3C444A24"/>
    <w:multiLevelType w:val="hybridMultilevel"/>
    <w:tmpl w:val="6A3AD3F8"/>
    <w:lvl w:ilvl="0" w:tplc="EDE62C4A">
      <w:start w:val="2"/>
      <w:numFmt w:val="bullet"/>
      <w:lvlText w:val="-"/>
      <w:lvlJc w:val="left"/>
      <w:pPr>
        <w:ind w:left="1305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2025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745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46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185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90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62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345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065" w:hanging="360"/>
      </w:pPr>
      <w:rPr>
        <w:rFonts w:ascii="Wingdings" w:hAnsi="Wingdings" w:hint="default"/>
      </w:rPr>
    </w:lvl>
  </w:abstractNum>
  <w:abstractNum w:abstractNumId="17">
    <w:nsid w:val="40FB1006"/>
    <w:multiLevelType w:val="hybridMultilevel"/>
    <w:tmpl w:val="B45CA8D4"/>
    <w:lvl w:ilvl="0" w:tplc="5C9889C4">
      <w:start w:val="2"/>
      <w:numFmt w:val="bullet"/>
      <w:lvlText w:val="-"/>
      <w:lvlJc w:val="left"/>
      <w:pPr>
        <w:ind w:left="13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20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7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4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2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9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6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3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080" w:hanging="360"/>
      </w:pPr>
      <w:rPr>
        <w:rFonts w:ascii="Wingdings" w:hAnsi="Wingdings" w:hint="default"/>
      </w:rPr>
    </w:lvl>
  </w:abstractNum>
  <w:abstractNum w:abstractNumId="18">
    <w:nsid w:val="442A4A83"/>
    <w:multiLevelType w:val="hybridMultilevel"/>
    <w:tmpl w:val="570826F6"/>
    <w:lvl w:ilvl="0" w:tplc="AC8CE302">
      <w:start w:val="4"/>
      <w:numFmt w:val="bullet"/>
      <w:lvlText w:val="-"/>
      <w:lvlJc w:val="left"/>
      <w:pPr>
        <w:ind w:left="1245" w:hanging="360"/>
      </w:pPr>
      <w:rPr>
        <w:rFonts w:ascii="Times New Roman" w:eastAsia="Times New Roman" w:hAnsi="Times New Roman" w:cs="Times New Roman" w:hint="default"/>
      </w:rPr>
    </w:lvl>
    <w:lvl w:ilvl="1" w:tplc="040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>
    <w:nsid w:val="489E1A5E"/>
    <w:multiLevelType w:val="hybridMultilevel"/>
    <w:tmpl w:val="3864E14C"/>
    <w:lvl w:ilvl="0" w:tplc="E1E22768">
      <w:numFmt w:val="bullet"/>
      <w:lvlText w:val="-"/>
      <w:lvlJc w:val="left"/>
      <w:pPr>
        <w:ind w:left="138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21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5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2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9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140" w:hanging="360"/>
      </w:pPr>
      <w:rPr>
        <w:rFonts w:ascii="Wingdings" w:hAnsi="Wingdings" w:hint="default"/>
      </w:rPr>
    </w:lvl>
  </w:abstractNum>
  <w:abstractNum w:abstractNumId="20">
    <w:nsid w:val="4D963761"/>
    <w:multiLevelType w:val="hybridMultilevel"/>
    <w:tmpl w:val="C7523CBC"/>
    <w:lvl w:ilvl="0" w:tplc="92D46E74">
      <w:numFmt w:val="bullet"/>
      <w:lvlText w:val="-"/>
      <w:lvlJc w:val="left"/>
      <w:pPr>
        <w:ind w:left="120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92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64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36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08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80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52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24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960" w:hanging="360"/>
      </w:pPr>
      <w:rPr>
        <w:rFonts w:ascii="Wingdings" w:hAnsi="Wingdings" w:hint="default"/>
      </w:rPr>
    </w:lvl>
  </w:abstractNum>
  <w:abstractNum w:abstractNumId="21">
    <w:nsid w:val="554915E9"/>
    <w:multiLevelType w:val="hybridMultilevel"/>
    <w:tmpl w:val="9164291E"/>
    <w:lvl w:ilvl="0" w:tplc="E8D023D2">
      <w:start w:val="4"/>
      <w:numFmt w:val="bullet"/>
      <w:lvlText w:val="-"/>
      <w:lvlJc w:val="left"/>
      <w:pPr>
        <w:ind w:left="138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21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5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2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9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140" w:hanging="360"/>
      </w:pPr>
      <w:rPr>
        <w:rFonts w:ascii="Wingdings" w:hAnsi="Wingdings" w:hint="default"/>
      </w:rPr>
    </w:lvl>
  </w:abstractNum>
  <w:abstractNum w:abstractNumId="22">
    <w:nsid w:val="5A1E7CB7"/>
    <w:multiLevelType w:val="hybridMultilevel"/>
    <w:tmpl w:val="2B92D5B6"/>
    <w:lvl w:ilvl="0" w:tplc="DAC2E808">
      <w:numFmt w:val="bullet"/>
      <w:lvlText w:val="-"/>
      <w:lvlJc w:val="left"/>
      <w:pPr>
        <w:ind w:left="138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21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5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2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9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140" w:hanging="360"/>
      </w:pPr>
      <w:rPr>
        <w:rFonts w:ascii="Wingdings" w:hAnsi="Wingdings" w:hint="default"/>
      </w:rPr>
    </w:lvl>
  </w:abstractNum>
  <w:abstractNum w:abstractNumId="23">
    <w:nsid w:val="608D4257"/>
    <w:multiLevelType w:val="hybridMultilevel"/>
    <w:tmpl w:val="84DEB418"/>
    <w:lvl w:ilvl="0" w:tplc="4D6A49B8">
      <w:start w:val="1"/>
      <w:numFmt w:val="lowerLetter"/>
      <w:lvlText w:val="%1)"/>
      <w:lvlJc w:val="left"/>
      <w:pPr>
        <w:ind w:left="13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040" w:hanging="360"/>
      </w:pPr>
    </w:lvl>
    <w:lvl w:ilvl="2" w:tplc="0405001B" w:tentative="1">
      <w:start w:val="1"/>
      <w:numFmt w:val="lowerRoman"/>
      <w:lvlText w:val="%3."/>
      <w:lvlJc w:val="right"/>
      <w:pPr>
        <w:ind w:left="2760" w:hanging="180"/>
      </w:pPr>
    </w:lvl>
    <w:lvl w:ilvl="3" w:tplc="0405000F" w:tentative="1">
      <w:start w:val="1"/>
      <w:numFmt w:val="decimal"/>
      <w:lvlText w:val="%4."/>
      <w:lvlJc w:val="left"/>
      <w:pPr>
        <w:ind w:left="3480" w:hanging="360"/>
      </w:pPr>
    </w:lvl>
    <w:lvl w:ilvl="4" w:tplc="04050019" w:tentative="1">
      <w:start w:val="1"/>
      <w:numFmt w:val="lowerLetter"/>
      <w:lvlText w:val="%5."/>
      <w:lvlJc w:val="left"/>
      <w:pPr>
        <w:ind w:left="4200" w:hanging="360"/>
      </w:pPr>
    </w:lvl>
    <w:lvl w:ilvl="5" w:tplc="0405001B" w:tentative="1">
      <w:start w:val="1"/>
      <w:numFmt w:val="lowerRoman"/>
      <w:lvlText w:val="%6."/>
      <w:lvlJc w:val="right"/>
      <w:pPr>
        <w:ind w:left="4920" w:hanging="180"/>
      </w:pPr>
    </w:lvl>
    <w:lvl w:ilvl="6" w:tplc="0405000F" w:tentative="1">
      <w:start w:val="1"/>
      <w:numFmt w:val="decimal"/>
      <w:lvlText w:val="%7."/>
      <w:lvlJc w:val="left"/>
      <w:pPr>
        <w:ind w:left="5640" w:hanging="360"/>
      </w:pPr>
    </w:lvl>
    <w:lvl w:ilvl="7" w:tplc="04050019" w:tentative="1">
      <w:start w:val="1"/>
      <w:numFmt w:val="lowerLetter"/>
      <w:lvlText w:val="%8."/>
      <w:lvlJc w:val="left"/>
      <w:pPr>
        <w:ind w:left="6360" w:hanging="360"/>
      </w:pPr>
    </w:lvl>
    <w:lvl w:ilvl="8" w:tplc="0405001B" w:tentative="1">
      <w:start w:val="1"/>
      <w:numFmt w:val="lowerRoman"/>
      <w:lvlText w:val="%9."/>
      <w:lvlJc w:val="right"/>
      <w:pPr>
        <w:ind w:left="7080" w:hanging="180"/>
      </w:pPr>
    </w:lvl>
  </w:abstractNum>
  <w:abstractNum w:abstractNumId="24">
    <w:nsid w:val="65EA0488"/>
    <w:multiLevelType w:val="hybridMultilevel"/>
    <w:tmpl w:val="E61EAE5E"/>
    <w:lvl w:ilvl="0" w:tplc="D722BC4A">
      <w:start w:val="4"/>
      <w:numFmt w:val="bullet"/>
      <w:lvlText w:val="-"/>
      <w:lvlJc w:val="left"/>
      <w:pPr>
        <w:ind w:left="138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21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5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2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9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140" w:hanging="360"/>
      </w:pPr>
      <w:rPr>
        <w:rFonts w:ascii="Wingdings" w:hAnsi="Wingdings" w:hint="default"/>
      </w:rPr>
    </w:lvl>
  </w:abstractNum>
  <w:abstractNum w:abstractNumId="25">
    <w:nsid w:val="694E34B2"/>
    <w:multiLevelType w:val="hybridMultilevel"/>
    <w:tmpl w:val="559CDD1C"/>
    <w:lvl w:ilvl="0" w:tplc="21565D94">
      <w:start w:val="1"/>
      <w:numFmt w:val="decimal"/>
      <w:lvlText w:val="%1"/>
      <w:lvlJc w:val="left"/>
      <w:pPr>
        <w:ind w:left="765" w:hanging="405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6BAE3C5E"/>
    <w:multiLevelType w:val="hybridMultilevel"/>
    <w:tmpl w:val="37064E28"/>
    <w:lvl w:ilvl="0" w:tplc="5F302B6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6EFD3736"/>
    <w:multiLevelType w:val="hybridMultilevel"/>
    <w:tmpl w:val="D42E73B8"/>
    <w:lvl w:ilvl="0" w:tplc="5A4C81D2">
      <w:start w:val="4"/>
      <w:numFmt w:val="bullet"/>
      <w:lvlText w:val="-"/>
      <w:lvlJc w:val="left"/>
      <w:pPr>
        <w:ind w:left="13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20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7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4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2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9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6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3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080" w:hanging="360"/>
      </w:pPr>
      <w:rPr>
        <w:rFonts w:ascii="Wingdings" w:hAnsi="Wingdings" w:hint="default"/>
      </w:rPr>
    </w:lvl>
  </w:abstractNum>
  <w:abstractNum w:abstractNumId="28">
    <w:nsid w:val="725503B6"/>
    <w:multiLevelType w:val="hybridMultilevel"/>
    <w:tmpl w:val="82B26D46"/>
    <w:lvl w:ilvl="0" w:tplc="9274D316">
      <w:start w:val="4"/>
      <w:numFmt w:val="bullet"/>
      <w:lvlText w:val="-"/>
      <w:lvlJc w:val="left"/>
      <w:pPr>
        <w:ind w:left="138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21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5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2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9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140" w:hanging="360"/>
      </w:pPr>
      <w:rPr>
        <w:rFonts w:ascii="Wingdings" w:hAnsi="Wingdings" w:hint="default"/>
      </w:rPr>
    </w:lvl>
  </w:abstractNum>
  <w:num w:numId="1">
    <w:abstractNumId w:val="19"/>
  </w:num>
  <w:num w:numId="2">
    <w:abstractNumId w:val="22"/>
  </w:num>
  <w:num w:numId="3">
    <w:abstractNumId w:val="12"/>
  </w:num>
  <w:num w:numId="4">
    <w:abstractNumId w:val="13"/>
  </w:num>
  <w:num w:numId="5">
    <w:abstractNumId w:val="15"/>
  </w:num>
  <w:num w:numId="6">
    <w:abstractNumId w:val="21"/>
  </w:num>
  <w:num w:numId="7">
    <w:abstractNumId w:val="24"/>
  </w:num>
  <w:num w:numId="8">
    <w:abstractNumId w:val="27"/>
  </w:num>
  <w:num w:numId="9">
    <w:abstractNumId w:val="28"/>
  </w:num>
  <w:num w:numId="10">
    <w:abstractNumId w:val="16"/>
  </w:num>
  <w:num w:numId="11">
    <w:abstractNumId w:val="17"/>
  </w:num>
  <w:num w:numId="12">
    <w:abstractNumId w:val="23"/>
  </w:num>
  <w:num w:numId="13">
    <w:abstractNumId w:val="25"/>
  </w:num>
  <w:num w:numId="14">
    <w:abstractNumId w:val="3"/>
  </w:num>
  <w:num w:numId="15">
    <w:abstractNumId w:val="9"/>
  </w:num>
  <w:num w:numId="16">
    <w:abstractNumId w:val="5"/>
  </w:num>
  <w:num w:numId="17">
    <w:abstractNumId w:val="26"/>
  </w:num>
  <w:num w:numId="18">
    <w:abstractNumId w:val="7"/>
  </w:num>
  <w:num w:numId="19">
    <w:abstractNumId w:val="14"/>
  </w:num>
  <w:num w:numId="20">
    <w:abstractNumId w:val="10"/>
  </w:num>
  <w:num w:numId="21">
    <w:abstractNumId w:val="4"/>
  </w:num>
  <w:num w:numId="22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20"/>
  </w:num>
  <w:num w:numId="25">
    <w:abstractNumId w:val="1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0"/>
  </w:num>
  <w:num w:numId="27">
    <w:abstractNumId w:val="8"/>
  </w:num>
  <w:num w:numId="28">
    <w:abstractNumId w:val="6"/>
  </w:num>
  <w:num w:numId="29">
    <w:abstractNumId w:val="1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1"/>
  </w:num>
  <w:num w:numId="31">
    <w:abstractNumId w:val="1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activeWritingStyle w:appName="MSWord" w:lang="cs-CZ" w:vendorID="7" w:dllVersion="514" w:checkStyle="1"/>
  <w:proofState w:spelling="clean" w:grammar="clean"/>
  <w:stylePaneFormatFilter w:val="3F01"/>
  <w:defaultTabStop w:val="708"/>
  <w:hyphenationZone w:val="425"/>
  <w:noPunctuationKerning/>
  <w:characterSpacingControl w:val="doNotCompress"/>
  <w:compat/>
  <w:rsids>
    <w:rsidRoot w:val="00AA720E"/>
    <w:rsid w:val="00000DF7"/>
    <w:rsid w:val="00001C7E"/>
    <w:rsid w:val="0000200E"/>
    <w:rsid w:val="00002E38"/>
    <w:rsid w:val="00003204"/>
    <w:rsid w:val="0000706D"/>
    <w:rsid w:val="00007966"/>
    <w:rsid w:val="0001183C"/>
    <w:rsid w:val="00015490"/>
    <w:rsid w:val="00015588"/>
    <w:rsid w:val="00021211"/>
    <w:rsid w:val="00021945"/>
    <w:rsid w:val="0002291D"/>
    <w:rsid w:val="0002313A"/>
    <w:rsid w:val="00031708"/>
    <w:rsid w:val="000321DB"/>
    <w:rsid w:val="000336BA"/>
    <w:rsid w:val="00033B77"/>
    <w:rsid w:val="00035645"/>
    <w:rsid w:val="00035834"/>
    <w:rsid w:val="00035B79"/>
    <w:rsid w:val="00036A80"/>
    <w:rsid w:val="00037121"/>
    <w:rsid w:val="00040C38"/>
    <w:rsid w:val="00044DE8"/>
    <w:rsid w:val="00045608"/>
    <w:rsid w:val="000456C3"/>
    <w:rsid w:val="000469C8"/>
    <w:rsid w:val="00046DAD"/>
    <w:rsid w:val="000471E9"/>
    <w:rsid w:val="00047B1A"/>
    <w:rsid w:val="00050A79"/>
    <w:rsid w:val="00050E6E"/>
    <w:rsid w:val="00050F3F"/>
    <w:rsid w:val="00053F33"/>
    <w:rsid w:val="00054962"/>
    <w:rsid w:val="000558E8"/>
    <w:rsid w:val="00056B17"/>
    <w:rsid w:val="0006046E"/>
    <w:rsid w:val="00060BAD"/>
    <w:rsid w:val="00061358"/>
    <w:rsid w:val="000617E7"/>
    <w:rsid w:val="000620EC"/>
    <w:rsid w:val="000666AF"/>
    <w:rsid w:val="000670CD"/>
    <w:rsid w:val="00070E80"/>
    <w:rsid w:val="0007566D"/>
    <w:rsid w:val="00075D68"/>
    <w:rsid w:val="000763EF"/>
    <w:rsid w:val="000773D6"/>
    <w:rsid w:val="00080994"/>
    <w:rsid w:val="00080BDD"/>
    <w:rsid w:val="00081CB7"/>
    <w:rsid w:val="000833BF"/>
    <w:rsid w:val="0008426B"/>
    <w:rsid w:val="00084B54"/>
    <w:rsid w:val="00086464"/>
    <w:rsid w:val="00090967"/>
    <w:rsid w:val="00091041"/>
    <w:rsid w:val="000914AE"/>
    <w:rsid w:val="000940CB"/>
    <w:rsid w:val="00094DA5"/>
    <w:rsid w:val="00095A5F"/>
    <w:rsid w:val="00096A74"/>
    <w:rsid w:val="00097078"/>
    <w:rsid w:val="00097C02"/>
    <w:rsid w:val="000A110B"/>
    <w:rsid w:val="000A158D"/>
    <w:rsid w:val="000A1892"/>
    <w:rsid w:val="000A30D9"/>
    <w:rsid w:val="000A5A58"/>
    <w:rsid w:val="000A6112"/>
    <w:rsid w:val="000A6A99"/>
    <w:rsid w:val="000A6B12"/>
    <w:rsid w:val="000B3735"/>
    <w:rsid w:val="000B3C65"/>
    <w:rsid w:val="000B4872"/>
    <w:rsid w:val="000B54A7"/>
    <w:rsid w:val="000B587F"/>
    <w:rsid w:val="000B663D"/>
    <w:rsid w:val="000B6961"/>
    <w:rsid w:val="000B6977"/>
    <w:rsid w:val="000C078C"/>
    <w:rsid w:val="000C095F"/>
    <w:rsid w:val="000C0C30"/>
    <w:rsid w:val="000C0D98"/>
    <w:rsid w:val="000C17BF"/>
    <w:rsid w:val="000C26A9"/>
    <w:rsid w:val="000C2D4E"/>
    <w:rsid w:val="000C4AF5"/>
    <w:rsid w:val="000C7491"/>
    <w:rsid w:val="000D4411"/>
    <w:rsid w:val="000D5C21"/>
    <w:rsid w:val="000D719F"/>
    <w:rsid w:val="000E0C6E"/>
    <w:rsid w:val="000E1EC3"/>
    <w:rsid w:val="000E256E"/>
    <w:rsid w:val="000E3137"/>
    <w:rsid w:val="000E3BEF"/>
    <w:rsid w:val="000E4A8A"/>
    <w:rsid w:val="000E738F"/>
    <w:rsid w:val="000F003F"/>
    <w:rsid w:val="000F1A74"/>
    <w:rsid w:val="000F2620"/>
    <w:rsid w:val="000F2D0E"/>
    <w:rsid w:val="000F4CEE"/>
    <w:rsid w:val="000F5289"/>
    <w:rsid w:val="000F738A"/>
    <w:rsid w:val="000F7774"/>
    <w:rsid w:val="00100241"/>
    <w:rsid w:val="00100535"/>
    <w:rsid w:val="0010218E"/>
    <w:rsid w:val="00102A88"/>
    <w:rsid w:val="00102CB0"/>
    <w:rsid w:val="00104D89"/>
    <w:rsid w:val="00105C60"/>
    <w:rsid w:val="001063EE"/>
    <w:rsid w:val="001068F2"/>
    <w:rsid w:val="00107954"/>
    <w:rsid w:val="00117243"/>
    <w:rsid w:val="0012187E"/>
    <w:rsid w:val="00121A43"/>
    <w:rsid w:val="00121E0D"/>
    <w:rsid w:val="001223D2"/>
    <w:rsid w:val="001226E6"/>
    <w:rsid w:val="00122B50"/>
    <w:rsid w:val="00123949"/>
    <w:rsid w:val="00124833"/>
    <w:rsid w:val="001253E5"/>
    <w:rsid w:val="00125BC5"/>
    <w:rsid w:val="0012638E"/>
    <w:rsid w:val="00126BC7"/>
    <w:rsid w:val="00130B78"/>
    <w:rsid w:val="00130DE4"/>
    <w:rsid w:val="00131499"/>
    <w:rsid w:val="00132E59"/>
    <w:rsid w:val="00132F22"/>
    <w:rsid w:val="001336FF"/>
    <w:rsid w:val="0013408E"/>
    <w:rsid w:val="00134F97"/>
    <w:rsid w:val="00136275"/>
    <w:rsid w:val="001364E8"/>
    <w:rsid w:val="001379F0"/>
    <w:rsid w:val="00141201"/>
    <w:rsid w:val="00145380"/>
    <w:rsid w:val="00146F57"/>
    <w:rsid w:val="001479CF"/>
    <w:rsid w:val="0015011E"/>
    <w:rsid w:val="0015133B"/>
    <w:rsid w:val="00151801"/>
    <w:rsid w:val="0015284E"/>
    <w:rsid w:val="0015336B"/>
    <w:rsid w:val="00154082"/>
    <w:rsid w:val="00155988"/>
    <w:rsid w:val="00157224"/>
    <w:rsid w:val="00161803"/>
    <w:rsid w:val="0016277D"/>
    <w:rsid w:val="00163675"/>
    <w:rsid w:val="00165493"/>
    <w:rsid w:val="001660E8"/>
    <w:rsid w:val="001667E3"/>
    <w:rsid w:val="00166815"/>
    <w:rsid w:val="00166EFE"/>
    <w:rsid w:val="00171997"/>
    <w:rsid w:val="00171C6A"/>
    <w:rsid w:val="001722AC"/>
    <w:rsid w:val="00176758"/>
    <w:rsid w:val="00181D1D"/>
    <w:rsid w:val="00181FAC"/>
    <w:rsid w:val="00182029"/>
    <w:rsid w:val="001823D2"/>
    <w:rsid w:val="001848A3"/>
    <w:rsid w:val="00185929"/>
    <w:rsid w:val="00187358"/>
    <w:rsid w:val="00191D66"/>
    <w:rsid w:val="001931C6"/>
    <w:rsid w:val="00193441"/>
    <w:rsid w:val="00194F05"/>
    <w:rsid w:val="00195FEC"/>
    <w:rsid w:val="00196307"/>
    <w:rsid w:val="001A0DF6"/>
    <w:rsid w:val="001A396F"/>
    <w:rsid w:val="001A4743"/>
    <w:rsid w:val="001A4E32"/>
    <w:rsid w:val="001A7236"/>
    <w:rsid w:val="001A7EDD"/>
    <w:rsid w:val="001B0707"/>
    <w:rsid w:val="001B264C"/>
    <w:rsid w:val="001B4FC5"/>
    <w:rsid w:val="001B5B01"/>
    <w:rsid w:val="001C0CB5"/>
    <w:rsid w:val="001C1B09"/>
    <w:rsid w:val="001C309A"/>
    <w:rsid w:val="001C41FA"/>
    <w:rsid w:val="001C4FB5"/>
    <w:rsid w:val="001C58DE"/>
    <w:rsid w:val="001C7E5C"/>
    <w:rsid w:val="001D0A8B"/>
    <w:rsid w:val="001D1668"/>
    <w:rsid w:val="001D3A02"/>
    <w:rsid w:val="001D54E3"/>
    <w:rsid w:val="001D635B"/>
    <w:rsid w:val="001D6636"/>
    <w:rsid w:val="001E0DA4"/>
    <w:rsid w:val="001E0ED8"/>
    <w:rsid w:val="001E3BF3"/>
    <w:rsid w:val="001E4041"/>
    <w:rsid w:val="001E65EB"/>
    <w:rsid w:val="001E6D98"/>
    <w:rsid w:val="001E7822"/>
    <w:rsid w:val="001F146D"/>
    <w:rsid w:val="001F2366"/>
    <w:rsid w:val="001F2468"/>
    <w:rsid w:val="001F30ED"/>
    <w:rsid w:val="001F35DC"/>
    <w:rsid w:val="001F3A45"/>
    <w:rsid w:val="001F4407"/>
    <w:rsid w:val="001F6B5D"/>
    <w:rsid w:val="001F798E"/>
    <w:rsid w:val="00200692"/>
    <w:rsid w:val="00201CFB"/>
    <w:rsid w:val="002035DB"/>
    <w:rsid w:val="002050CF"/>
    <w:rsid w:val="00206520"/>
    <w:rsid w:val="00207295"/>
    <w:rsid w:val="00211A80"/>
    <w:rsid w:val="00211F40"/>
    <w:rsid w:val="0021375B"/>
    <w:rsid w:val="00214537"/>
    <w:rsid w:val="00214E30"/>
    <w:rsid w:val="00217337"/>
    <w:rsid w:val="00220169"/>
    <w:rsid w:val="00220E0C"/>
    <w:rsid w:val="0022270B"/>
    <w:rsid w:val="002231D6"/>
    <w:rsid w:val="002235D6"/>
    <w:rsid w:val="00223CC7"/>
    <w:rsid w:val="00224EEF"/>
    <w:rsid w:val="0022520B"/>
    <w:rsid w:val="00225379"/>
    <w:rsid w:val="002255F4"/>
    <w:rsid w:val="0022562F"/>
    <w:rsid w:val="00226895"/>
    <w:rsid w:val="00226B99"/>
    <w:rsid w:val="00227897"/>
    <w:rsid w:val="00227CE8"/>
    <w:rsid w:val="00230262"/>
    <w:rsid w:val="00232F5A"/>
    <w:rsid w:val="00234455"/>
    <w:rsid w:val="00234961"/>
    <w:rsid w:val="00234ABB"/>
    <w:rsid w:val="0023520A"/>
    <w:rsid w:val="00235589"/>
    <w:rsid w:val="00236D19"/>
    <w:rsid w:val="00237C86"/>
    <w:rsid w:val="00242F34"/>
    <w:rsid w:val="002477BA"/>
    <w:rsid w:val="00250098"/>
    <w:rsid w:val="002500D8"/>
    <w:rsid w:val="00250A02"/>
    <w:rsid w:val="002514C1"/>
    <w:rsid w:val="002560DE"/>
    <w:rsid w:val="0026047A"/>
    <w:rsid w:val="00261364"/>
    <w:rsid w:val="00262C52"/>
    <w:rsid w:val="00263D0B"/>
    <w:rsid w:val="00263F75"/>
    <w:rsid w:val="002657A9"/>
    <w:rsid w:val="002666B2"/>
    <w:rsid w:val="00267FFA"/>
    <w:rsid w:val="00270B86"/>
    <w:rsid w:val="00275C6A"/>
    <w:rsid w:val="002804C9"/>
    <w:rsid w:val="0028133A"/>
    <w:rsid w:val="00282902"/>
    <w:rsid w:val="00282EC5"/>
    <w:rsid w:val="00284B71"/>
    <w:rsid w:val="00285D4A"/>
    <w:rsid w:val="002879CF"/>
    <w:rsid w:val="00291F25"/>
    <w:rsid w:val="0029205A"/>
    <w:rsid w:val="00292A31"/>
    <w:rsid w:val="0029430F"/>
    <w:rsid w:val="002A1F4C"/>
    <w:rsid w:val="002A1FD3"/>
    <w:rsid w:val="002A259B"/>
    <w:rsid w:val="002A3B86"/>
    <w:rsid w:val="002A47B0"/>
    <w:rsid w:val="002A49B2"/>
    <w:rsid w:val="002A5327"/>
    <w:rsid w:val="002A5371"/>
    <w:rsid w:val="002B0DEE"/>
    <w:rsid w:val="002B16A1"/>
    <w:rsid w:val="002B42D5"/>
    <w:rsid w:val="002B4F37"/>
    <w:rsid w:val="002B57FC"/>
    <w:rsid w:val="002B5C61"/>
    <w:rsid w:val="002B7483"/>
    <w:rsid w:val="002C0B36"/>
    <w:rsid w:val="002C0B45"/>
    <w:rsid w:val="002C1581"/>
    <w:rsid w:val="002C4B61"/>
    <w:rsid w:val="002C4D3F"/>
    <w:rsid w:val="002C55EB"/>
    <w:rsid w:val="002C56DF"/>
    <w:rsid w:val="002D0B6E"/>
    <w:rsid w:val="002D1192"/>
    <w:rsid w:val="002D2340"/>
    <w:rsid w:val="002D29E0"/>
    <w:rsid w:val="002D3658"/>
    <w:rsid w:val="002D43AB"/>
    <w:rsid w:val="002D4F2D"/>
    <w:rsid w:val="002D5A2A"/>
    <w:rsid w:val="002D6EF7"/>
    <w:rsid w:val="002D7ADC"/>
    <w:rsid w:val="002E4DA8"/>
    <w:rsid w:val="002E5548"/>
    <w:rsid w:val="002E69A7"/>
    <w:rsid w:val="002E776A"/>
    <w:rsid w:val="002F1294"/>
    <w:rsid w:val="002F26FA"/>
    <w:rsid w:val="002F2DFC"/>
    <w:rsid w:val="002F2E44"/>
    <w:rsid w:val="002F589A"/>
    <w:rsid w:val="002F6F8B"/>
    <w:rsid w:val="002F772E"/>
    <w:rsid w:val="00300AB0"/>
    <w:rsid w:val="0030108D"/>
    <w:rsid w:val="0030124F"/>
    <w:rsid w:val="00301640"/>
    <w:rsid w:val="0030291F"/>
    <w:rsid w:val="0030606F"/>
    <w:rsid w:val="00306441"/>
    <w:rsid w:val="003101A6"/>
    <w:rsid w:val="00310229"/>
    <w:rsid w:val="00310732"/>
    <w:rsid w:val="00314E86"/>
    <w:rsid w:val="003153DC"/>
    <w:rsid w:val="0031769C"/>
    <w:rsid w:val="00317D71"/>
    <w:rsid w:val="00320ABF"/>
    <w:rsid w:val="00322122"/>
    <w:rsid w:val="003226BF"/>
    <w:rsid w:val="003229B1"/>
    <w:rsid w:val="003239FF"/>
    <w:rsid w:val="0032420D"/>
    <w:rsid w:val="00325F93"/>
    <w:rsid w:val="0032602C"/>
    <w:rsid w:val="00326609"/>
    <w:rsid w:val="003266F6"/>
    <w:rsid w:val="0032670B"/>
    <w:rsid w:val="003269B1"/>
    <w:rsid w:val="00326B62"/>
    <w:rsid w:val="003270B2"/>
    <w:rsid w:val="00330112"/>
    <w:rsid w:val="00330341"/>
    <w:rsid w:val="00330F5A"/>
    <w:rsid w:val="003326BF"/>
    <w:rsid w:val="00335751"/>
    <w:rsid w:val="0033631E"/>
    <w:rsid w:val="0033730B"/>
    <w:rsid w:val="0034075F"/>
    <w:rsid w:val="00341780"/>
    <w:rsid w:val="00341F0D"/>
    <w:rsid w:val="003436E9"/>
    <w:rsid w:val="003442B1"/>
    <w:rsid w:val="00351139"/>
    <w:rsid w:val="0035224F"/>
    <w:rsid w:val="00353222"/>
    <w:rsid w:val="00353E5D"/>
    <w:rsid w:val="00354C73"/>
    <w:rsid w:val="00355183"/>
    <w:rsid w:val="00355718"/>
    <w:rsid w:val="00355805"/>
    <w:rsid w:val="00355F0F"/>
    <w:rsid w:val="00356470"/>
    <w:rsid w:val="00357A54"/>
    <w:rsid w:val="00363168"/>
    <w:rsid w:val="003635B1"/>
    <w:rsid w:val="0036438C"/>
    <w:rsid w:val="00364A67"/>
    <w:rsid w:val="00364CDF"/>
    <w:rsid w:val="0036579E"/>
    <w:rsid w:val="00365B11"/>
    <w:rsid w:val="003663F8"/>
    <w:rsid w:val="0036685E"/>
    <w:rsid w:val="00367A18"/>
    <w:rsid w:val="003724A5"/>
    <w:rsid w:val="00372BFB"/>
    <w:rsid w:val="00373285"/>
    <w:rsid w:val="003740C4"/>
    <w:rsid w:val="0037494C"/>
    <w:rsid w:val="00375473"/>
    <w:rsid w:val="00375EB1"/>
    <w:rsid w:val="00377646"/>
    <w:rsid w:val="003812ED"/>
    <w:rsid w:val="0038258F"/>
    <w:rsid w:val="00382C0B"/>
    <w:rsid w:val="00382E3B"/>
    <w:rsid w:val="00383412"/>
    <w:rsid w:val="0038657F"/>
    <w:rsid w:val="003867BF"/>
    <w:rsid w:val="00390B3D"/>
    <w:rsid w:val="00391672"/>
    <w:rsid w:val="0039526C"/>
    <w:rsid w:val="0039548B"/>
    <w:rsid w:val="003A037B"/>
    <w:rsid w:val="003A1108"/>
    <w:rsid w:val="003A1583"/>
    <w:rsid w:val="003A1BFC"/>
    <w:rsid w:val="003A2301"/>
    <w:rsid w:val="003A4C72"/>
    <w:rsid w:val="003A5138"/>
    <w:rsid w:val="003A5BC0"/>
    <w:rsid w:val="003A635F"/>
    <w:rsid w:val="003A65BE"/>
    <w:rsid w:val="003A65C0"/>
    <w:rsid w:val="003B12AD"/>
    <w:rsid w:val="003B1735"/>
    <w:rsid w:val="003B1A07"/>
    <w:rsid w:val="003B295D"/>
    <w:rsid w:val="003B2A03"/>
    <w:rsid w:val="003B2C21"/>
    <w:rsid w:val="003B2F41"/>
    <w:rsid w:val="003B4568"/>
    <w:rsid w:val="003B66BA"/>
    <w:rsid w:val="003C1754"/>
    <w:rsid w:val="003C1756"/>
    <w:rsid w:val="003C1B8A"/>
    <w:rsid w:val="003C30DC"/>
    <w:rsid w:val="003C3210"/>
    <w:rsid w:val="003C32A2"/>
    <w:rsid w:val="003C4158"/>
    <w:rsid w:val="003C56B2"/>
    <w:rsid w:val="003C72BD"/>
    <w:rsid w:val="003D16E8"/>
    <w:rsid w:val="003D34BF"/>
    <w:rsid w:val="003D3B17"/>
    <w:rsid w:val="003D5EB5"/>
    <w:rsid w:val="003D64F3"/>
    <w:rsid w:val="003D7100"/>
    <w:rsid w:val="003E0E9F"/>
    <w:rsid w:val="003E2D72"/>
    <w:rsid w:val="003E3F4F"/>
    <w:rsid w:val="003E6D32"/>
    <w:rsid w:val="003E6F3A"/>
    <w:rsid w:val="003F12A0"/>
    <w:rsid w:val="003F1B36"/>
    <w:rsid w:val="003F2C64"/>
    <w:rsid w:val="003F2F9C"/>
    <w:rsid w:val="003F3999"/>
    <w:rsid w:val="003F3C29"/>
    <w:rsid w:val="003F6456"/>
    <w:rsid w:val="003F7A62"/>
    <w:rsid w:val="003F7B59"/>
    <w:rsid w:val="003F7C23"/>
    <w:rsid w:val="00401A34"/>
    <w:rsid w:val="004027A9"/>
    <w:rsid w:val="00403638"/>
    <w:rsid w:val="004046ED"/>
    <w:rsid w:val="00405FEC"/>
    <w:rsid w:val="00406460"/>
    <w:rsid w:val="00407DA0"/>
    <w:rsid w:val="00407F71"/>
    <w:rsid w:val="004132E4"/>
    <w:rsid w:val="0041379C"/>
    <w:rsid w:val="00413BE0"/>
    <w:rsid w:val="00414746"/>
    <w:rsid w:val="00414F61"/>
    <w:rsid w:val="00415178"/>
    <w:rsid w:val="00416FDB"/>
    <w:rsid w:val="00417C0F"/>
    <w:rsid w:val="00420696"/>
    <w:rsid w:val="00420CC9"/>
    <w:rsid w:val="00422059"/>
    <w:rsid w:val="00423DBD"/>
    <w:rsid w:val="00425AAF"/>
    <w:rsid w:val="00426BB4"/>
    <w:rsid w:val="00426D7D"/>
    <w:rsid w:val="00431198"/>
    <w:rsid w:val="004323A3"/>
    <w:rsid w:val="00432692"/>
    <w:rsid w:val="00434033"/>
    <w:rsid w:val="00437855"/>
    <w:rsid w:val="004406B6"/>
    <w:rsid w:val="00440C4F"/>
    <w:rsid w:val="00441C41"/>
    <w:rsid w:val="00443FD1"/>
    <w:rsid w:val="004452D5"/>
    <w:rsid w:val="0044664D"/>
    <w:rsid w:val="00447208"/>
    <w:rsid w:val="0045075D"/>
    <w:rsid w:val="004523A6"/>
    <w:rsid w:val="004536F2"/>
    <w:rsid w:val="00453AB4"/>
    <w:rsid w:val="004548A0"/>
    <w:rsid w:val="00455287"/>
    <w:rsid w:val="004557BC"/>
    <w:rsid w:val="00455C7C"/>
    <w:rsid w:val="00456EDC"/>
    <w:rsid w:val="00460970"/>
    <w:rsid w:val="00460C59"/>
    <w:rsid w:val="0046123E"/>
    <w:rsid w:val="004623CE"/>
    <w:rsid w:val="00463E27"/>
    <w:rsid w:val="00464899"/>
    <w:rsid w:val="00464B7B"/>
    <w:rsid w:val="00464FBB"/>
    <w:rsid w:val="004655A1"/>
    <w:rsid w:val="00465BF7"/>
    <w:rsid w:val="00467B80"/>
    <w:rsid w:val="004705B5"/>
    <w:rsid w:val="00471D8D"/>
    <w:rsid w:val="00475657"/>
    <w:rsid w:val="00475F29"/>
    <w:rsid w:val="004766B3"/>
    <w:rsid w:val="004774BC"/>
    <w:rsid w:val="004776FD"/>
    <w:rsid w:val="004802D1"/>
    <w:rsid w:val="00485131"/>
    <w:rsid w:val="004852D4"/>
    <w:rsid w:val="00485CBC"/>
    <w:rsid w:val="00486457"/>
    <w:rsid w:val="00490389"/>
    <w:rsid w:val="0049159D"/>
    <w:rsid w:val="0049190A"/>
    <w:rsid w:val="0049634F"/>
    <w:rsid w:val="004966A3"/>
    <w:rsid w:val="00496E94"/>
    <w:rsid w:val="004A0563"/>
    <w:rsid w:val="004A1014"/>
    <w:rsid w:val="004A1C4D"/>
    <w:rsid w:val="004A1D27"/>
    <w:rsid w:val="004A2CA7"/>
    <w:rsid w:val="004A3641"/>
    <w:rsid w:val="004A474D"/>
    <w:rsid w:val="004A5EF7"/>
    <w:rsid w:val="004A5F85"/>
    <w:rsid w:val="004B04BA"/>
    <w:rsid w:val="004B0B90"/>
    <w:rsid w:val="004B248D"/>
    <w:rsid w:val="004B64A5"/>
    <w:rsid w:val="004B6A6C"/>
    <w:rsid w:val="004B743F"/>
    <w:rsid w:val="004C009F"/>
    <w:rsid w:val="004C141E"/>
    <w:rsid w:val="004C1AAA"/>
    <w:rsid w:val="004C2114"/>
    <w:rsid w:val="004C4EDE"/>
    <w:rsid w:val="004C504E"/>
    <w:rsid w:val="004C5CCE"/>
    <w:rsid w:val="004C5F64"/>
    <w:rsid w:val="004C6EA5"/>
    <w:rsid w:val="004C7013"/>
    <w:rsid w:val="004C77F0"/>
    <w:rsid w:val="004C7B2F"/>
    <w:rsid w:val="004D44F7"/>
    <w:rsid w:val="004D59EB"/>
    <w:rsid w:val="004D6257"/>
    <w:rsid w:val="004D72D3"/>
    <w:rsid w:val="004D73F0"/>
    <w:rsid w:val="004D7B87"/>
    <w:rsid w:val="004E06C5"/>
    <w:rsid w:val="004E094F"/>
    <w:rsid w:val="004E243D"/>
    <w:rsid w:val="004E2945"/>
    <w:rsid w:val="004E2B83"/>
    <w:rsid w:val="004E4E13"/>
    <w:rsid w:val="004E60FA"/>
    <w:rsid w:val="004F1250"/>
    <w:rsid w:val="004F13E5"/>
    <w:rsid w:val="004F2665"/>
    <w:rsid w:val="004F2CC1"/>
    <w:rsid w:val="004F3269"/>
    <w:rsid w:val="004F47D3"/>
    <w:rsid w:val="004F5958"/>
    <w:rsid w:val="004F59E8"/>
    <w:rsid w:val="004F5CE0"/>
    <w:rsid w:val="004F62B9"/>
    <w:rsid w:val="004F69BF"/>
    <w:rsid w:val="004F72C9"/>
    <w:rsid w:val="005003D0"/>
    <w:rsid w:val="00500F26"/>
    <w:rsid w:val="00500F90"/>
    <w:rsid w:val="00503517"/>
    <w:rsid w:val="00503FFB"/>
    <w:rsid w:val="0050510C"/>
    <w:rsid w:val="005056B6"/>
    <w:rsid w:val="00506A01"/>
    <w:rsid w:val="00506C78"/>
    <w:rsid w:val="005105B2"/>
    <w:rsid w:val="0051078E"/>
    <w:rsid w:val="00511F45"/>
    <w:rsid w:val="005136D2"/>
    <w:rsid w:val="00516277"/>
    <w:rsid w:val="0051748C"/>
    <w:rsid w:val="00517A66"/>
    <w:rsid w:val="00517C73"/>
    <w:rsid w:val="00521886"/>
    <w:rsid w:val="00521BBD"/>
    <w:rsid w:val="00522164"/>
    <w:rsid w:val="005232B9"/>
    <w:rsid w:val="00523B62"/>
    <w:rsid w:val="00523D21"/>
    <w:rsid w:val="005253A2"/>
    <w:rsid w:val="00527E8D"/>
    <w:rsid w:val="00531805"/>
    <w:rsid w:val="00531F8E"/>
    <w:rsid w:val="00533ADB"/>
    <w:rsid w:val="00536BC3"/>
    <w:rsid w:val="00537629"/>
    <w:rsid w:val="00540220"/>
    <w:rsid w:val="00541A03"/>
    <w:rsid w:val="00541B26"/>
    <w:rsid w:val="0054375C"/>
    <w:rsid w:val="00543CD4"/>
    <w:rsid w:val="00544A4E"/>
    <w:rsid w:val="00544E1F"/>
    <w:rsid w:val="00546238"/>
    <w:rsid w:val="00550649"/>
    <w:rsid w:val="0055377F"/>
    <w:rsid w:val="005538CE"/>
    <w:rsid w:val="00557306"/>
    <w:rsid w:val="00557ACD"/>
    <w:rsid w:val="005617B2"/>
    <w:rsid w:val="00563864"/>
    <w:rsid w:val="005658B8"/>
    <w:rsid w:val="00565A53"/>
    <w:rsid w:val="005661BC"/>
    <w:rsid w:val="00567EF4"/>
    <w:rsid w:val="00571A48"/>
    <w:rsid w:val="00572A96"/>
    <w:rsid w:val="00573786"/>
    <w:rsid w:val="005749D7"/>
    <w:rsid w:val="00575222"/>
    <w:rsid w:val="00576F3D"/>
    <w:rsid w:val="00577740"/>
    <w:rsid w:val="0058002F"/>
    <w:rsid w:val="0058682E"/>
    <w:rsid w:val="00591D4F"/>
    <w:rsid w:val="005921F7"/>
    <w:rsid w:val="00592F58"/>
    <w:rsid w:val="0059337B"/>
    <w:rsid w:val="0059557E"/>
    <w:rsid w:val="005A0E2B"/>
    <w:rsid w:val="005A1959"/>
    <w:rsid w:val="005A4399"/>
    <w:rsid w:val="005A5408"/>
    <w:rsid w:val="005A744C"/>
    <w:rsid w:val="005B3F25"/>
    <w:rsid w:val="005B3F88"/>
    <w:rsid w:val="005B6CDE"/>
    <w:rsid w:val="005C1CB3"/>
    <w:rsid w:val="005C308D"/>
    <w:rsid w:val="005C30D5"/>
    <w:rsid w:val="005C5DAC"/>
    <w:rsid w:val="005C5F29"/>
    <w:rsid w:val="005C77AF"/>
    <w:rsid w:val="005D0601"/>
    <w:rsid w:val="005D2DF1"/>
    <w:rsid w:val="005D332E"/>
    <w:rsid w:val="005D5C97"/>
    <w:rsid w:val="005D7CED"/>
    <w:rsid w:val="005E1869"/>
    <w:rsid w:val="005E1A5C"/>
    <w:rsid w:val="005E2B72"/>
    <w:rsid w:val="005E4737"/>
    <w:rsid w:val="005E495D"/>
    <w:rsid w:val="005E555F"/>
    <w:rsid w:val="005E619D"/>
    <w:rsid w:val="005E6372"/>
    <w:rsid w:val="005E77A0"/>
    <w:rsid w:val="005F026B"/>
    <w:rsid w:val="005F2441"/>
    <w:rsid w:val="005F2F01"/>
    <w:rsid w:val="005F3F58"/>
    <w:rsid w:val="005F41C3"/>
    <w:rsid w:val="005F458E"/>
    <w:rsid w:val="005F6711"/>
    <w:rsid w:val="005F698C"/>
    <w:rsid w:val="0060216E"/>
    <w:rsid w:val="006025A9"/>
    <w:rsid w:val="006026F5"/>
    <w:rsid w:val="0060330C"/>
    <w:rsid w:val="0060577F"/>
    <w:rsid w:val="00610CAC"/>
    <w:rsid w:val="0061114F"/>
    <w:rsid w:val="00611E9B"/>
    <w:rsid w:val="00612DBE"/>
    <w:rsid w:val="006141EC"/>
    <w:rsid w:val="0061473E"/>
    <w:rsid w:val="00620002"/>
    <w:rsid w:val="006200D1"/>
    <w:rsid w:val="00620925"/>
    <w:rsid w:val="00620C5A"/>
    <w:rsid w:val="006231EE"/>
    <w:rsid w:val="006239D7"/>
    <w:rsid w:val="00624390"/>
    <w:rsid w:val="0062453D"/>
    <w:rsid w:val="00625B21"/>
    <w:rsid w:val="00625FE3"/>
    <w:rsid w:val="0062661C"/>
    <w:rsid w:val="006308CF"/>
    <w:rsid w:val="006309F7"/>
    <w:rsid w:val="00631078"/>
    <w:rsid w:val="00631D8D"/>
    <w:rsid w:val="0063242D"/>
    <w:rsid w:val="00633318"/>
    <w:rsid w:val="00634325"/>
    <w:rsid w:val="00635962"/>
    <w:rsid w:val="00635F03"/>
    <w:rsid w:val="006365CE"/>
    <w:rsid w:val="006377F7"/>
    <w:rsid w:val="00640341"/>
    <w:rsid w:val="006433B4"/>
    <w:rsid w:val="00644504"/>
    <w:rsid w:val="00645B3A"/>
    <w:rsid w:val="00646F3B"/>
    <w:rsid w:val="006470F5"/>
    <w:rsid w:val="0065286A"/>
    <w:rsid w:val="00652D84"/>
    <w:rsid w:val="0065324E"/>
    <w:rsid w:val="00654B4D"/>
    <w:rsid w:val="0065607A"/>
    <w:rsid w:val="00656DD1"/>
    <w:rsid w:val="0066116C"/>
    <w:rsid w:val="00661366"/>
    <w:rsid w:val="00662A64"/>
    <w:rsid w:val="00665B71"/>
    <w:rsid w:val="00666598"/>
    <w:rsid w:val="006668A4"/>
    <w:rsid w:val="00666AE6"/>
    <w:rsid w:val="006704D6"/>
    <w:rsid w:val="006722C2"/>
    <w:rsid w:val="0067245A"/>
    <w:rsid w:val="0067278C"/>
    <w:rsid w:val="006751DC"/>
    <w:rsid w:val="00675965"/>
    <w:rsid w:val="0067597B"/>
    <w:rsid w:val="006776E9"/>
    <w:rsid w:val="00677837"/>
    <w:rsid w:val="006804AF"/>
    <w:rsid w:val="00681AF6"/>
    <w:rsid w:val="0068316E"/>
    <w:rsid w:val="0068341C"/>
    <w:rsid w:val="00683B3D"/>
    <w:rsid w:val="00683DAE"/>
    <w:rsid w:val="006850A7"/>
    <w:rsid w:val="006856EE"/>
    <w:rsid w:val="00686B0E"/>
    <w:rsid w:val="00691C5C"/>
    <w:rsid w:val="00692D1B"/>
    <w:rsid w:val="00693716"/>
    <w:rsid w:val="00693C3C"/>
    <w:rsid w:val="0069416C"/>
    <w:rsid w:val="00694815"/>
    <w:rsid w:val="006978A9"/>
    <w:rsid w:val="006A0D65"/>
    <w:rsid w:val="006A1DD3"/>
    <w:rsid w:val="006A1E4D"/>
    <w:rsid w:val="006A2BA3"/>
    <w:rsid w:val="006A3919"/>
    <w:rsid w:val="006A5C35"/>
    <w:rsid w:val="006A6556"/>
    <w:rsid w:val="006B01D0"/>
    <w:rsid w:val="006B31BC"/>
    <w:rsid w:val="006B3BA7"/>
    <w:rsid w:val="006B5163"/>
    <w:rsid w:val="006B6E32"/>
    <w:rsid w:val="006C4314"/>
    <w:rsid w:val="006C4368"/>
    <w:rsid w:val="006C6853"/>
    <w:rsid w:val="006C76E8"/>
    <w:rsid w:val="006D0FD8"/>
    <w:rsid w:val="006D12B9"/>
    <w:rsid w:val="006D3CEC"/>
    <w:rsid w:val="006D5040"/>
    <w:rsid w:val="006D6227"/>
    <w:rsid w:val="006D6B47"/>
    <w:rsid w:val="006D7166"/>
    <w:rsid w:val="006D7CCB"/>
    <w:rsid w:val="006E1B9E"/>
    <w:rsid w:val="006E3DE6"/>
    <w:rsid w:val="006F07BB"/>
    <w:rsid w:val="006F102E"/>
    <w:rsid w:val="006F3000"/>
    <w:rsid w:val="006F4F96"/>
    <w:rsid w:val="006F5382"/>
    <w:rsid w:val="006F6CD5"/>
    <w:rsid w:val="006F7A56"/>
    <w:rsid w:val="0070061F"/>
    <w:rsid w:val="007011F2"/>
    <w:rsid w:val="00702199"/>
    <w:rsid w:val="0070313C"/>
    <w:rsid w:val="00705B0A"/>
    <w:rsid w:val="00705ED3"/>
    <w:rsid w:val="007063D5"/>
    <w:rsid w:val="00706BB3"/>
    <w:rsid w:val="00707837"/>
    <w:rsid w:val="007102DA"/>
    <w:rsid w:val="00711DE2"/>
    <w:rsid w:val="00713765"/>
    <w:rsid w:val="0071500D"/>
    <w:rsid w:val="007157E2"/>
    <w:rsid w:val="00716A4B"/>
    <w:rsid w:val="00721637"/>
    <w:rsid w:val="0072173F"/>
    <w:rsid w:val="00723882"/>
    <w:rsid w:val="007345A3"/>
    <w:rsid w:val="00743515"/>
    <w:rsid w:val="00744429"/>
    <w:rsid w:val="00744930"/>
    <w:rsid w:val="00744E62"/>
    <w:rsid w:val="00746185"/>
    <w:rsid w:val="007471B7"/>
    <w:rsid w:val="00750551"/>
    <w:rsid w:val="007514A7"/>
    <w:rsid w:val="00751E03"/>
    <w:rsid w:val="007535EC"/>
    <w:rsid w:val="00753EFF"/>
    <w:rsid w:val="00754C52"/>
    <w:rsid w:val="00755B1B"/>
    <w:rsid w:val="00756F9C"/>
    <w:rsid w:val="0075714A"/>
    <w:rsid w:val="007577F7"/>
    <w:rsid w:val="007617CD"/>
    <w:rsid w:val="007618FD"/>
    <w:rsid w:val="00762C72"/>
    <w:rsid w:val="00765763"/>
    <w:rsid w:val="007657CD"/>
    <w:rsid w:val="0077117E"/>
    <w:rsid w:val="00777A69"/>
    <w:rsid w:val="00780092"/>
    <w:rsid w:val="007844AB"/>
    <w:rsid w:val="00791125"/>
    <w:rsid w:val="00791A71"/>
    <w:rsid w:val="00794C14"/>
    <w:rsid w:val="007955BE"/>
    <w:rsid w:val="00796768"/>
    <w:rsid w:val="007974EB"/>
    <w:rsid w:val="007A0032"/>
    <w:rsid w:val="007A12A9"/>
    <w:rsid w:val="007A75FF"/>
    <w:rsid w:val="007B01EC"/>
    <w:rsid w:val="007B3501"/>
    <w:rsid w:val="007B40C9"/>
    <w:rsid w:val="007B66AA"/>
    <w:rsid w:val="007B6943"/>
    <w:rsid w:val="007C1FA2"/>
    <w:rsid w:val="007C25F6"/>
    <w:rsid w:val="007C4329"/>
    <w:rsid w:val="007C4493"/>
    <w:rsid w:val="007C66C4"/>
    <w:rsid w:val="007D1554"/>
    <w:rsid w:val="007D53C3"/>
    <w:rsid w:val="007D5634"/>
    <w:rsid w:val="007D5A87"/>
    <w:rsid w:val="007D5B99"/>
    <w:rsid w:val="007D5D9A"/>
    <w:rsid w:val="007D7DCC"/>
    <w:rsid w:val="007E23E2"/>
    <w:rsid w:val="007E2A3D"/>
    <w:rsid w:val="007E3E46"/>
    <w:rsid w:val="007E5388"/>
    <w:rsid w:val="007E6FB7"/>
    <w:rsid w:val="007E73D8"/>
    <w:rsid w:val="007F0132"/>
    <w:rsid w:val="007F07BE"/>
    <w:rsid w:val="007F1E9C"/>
    <w:rsid w:val="007F5BA7"/>
    <w:rsid w:val="008017E4"/>
    <w:rsid w:val="0080344A"/>
    <w:rsid w:val="008068A4"/>
    <w:rsid w:val="008069BD"/>
    <w:rsid w:val="00811074"/>
    <w:rsid w:val="008112E6"/>
    <w:rsid w:val="00813932"/>
    <w:rsid w:val="008149BA"/>
    <w:rsid w:val="00814D73"/>
    <w:rsid w:val="008160DC"/>
    <w:rsid w:val="00817C7B"/>
    <w:rsid w:val="00820F7C"/>
    <w:rsid w:val="008238CE"/>
    <w:rsid w:val="00824604"/>
    <w:rsid w:val="0082482E"/>
    <w:rsid w:val="00824FA3"/>
    <w:rsid w:val="00826847"/>
    <w:rsid w:val="00827FA1"/>
    <w:rsid w:val="0083009D"/>
    <w:rsid w:val="0083180D"/>
    <w:rsid w:val="00831FBA"/>
    <w:rsid w:val="00833408"/>
    <w:rsid w:val="0083346F"/>
    <w:rsid w:val="008372DB"/>
    <w:rsid w:val="0083730D"/>
    <w:rsid w:val="00837328"/>
    <w:rsid w:val="00837A45"/>
    <w:rsid w:val="00837B14"/>
    <w:rsid w:val="00837F8F"/>
    <w:rsid w:val="00840598"/>
    <w:rsid w:val="00840FC9"/>
    <w:rsid w:val="00843347"/>
    <w:rsid w:val="008436CB"/>
    <w:rsid w:val="00843F77"/>
    <w:rsid w:val="008445D3"/>
    <w:rsid w:val="008446DA"/>
    <w:rsid w:val="00845970"/>
    <w:rsid w:val="0084648C"/>
    <w:rsid w:val="008503F6"/>
    <w:rsid w:val="00851393"/>
    <w:rsid w:val="00851B55"/>
    <w:rsid w:val="00855A63"/>
    <w:rsid w:val="00855B74"/>
    <w:rsid w:val="00855BAB"/>
    <w:rsid w:val="00855F7A"/>
    <w:rsid w:val="00856B47"/>
    <w:rsid w:val="00856BDD"/>
    <w:rsid w:val="0085705B"/>
    <w:rsid w:val="0085732C"/>
    <w:rsid w:val="008607FE"/>
    <w:rsid w:val="00861779"/>
    <w:rsid w:val="00864E27"/>
    <w:rsid w:val="008651E0"/>
    <w:rsid w:val="00865F84"/>
    <w:rsid w:val="00870022"/>
    <w:rsid w:val="00872C72"/>
    <w:rsid w:val="00873EC6"/>
    <w:rsid w:val="008759EA"/>
    <w:rsid w:val="00876979"/>
    <w:rsid w:val="00876B76"/>
    <w:rsid w:val="0087704E"/>
    <w:rsid w:val="0088037F"/>
    <w:rsid w:val="00881615"/>
    <w:rsid w:val="00881A1F"/>
    <w:rsid w:val="00881CD3"/>
    <w:rsid w:val="0088231E"/>
    <w:rsid w:val="0088247D"/>
    <w:rsid w:val="0088421D"/>
    <w:rsid w:val="008903F4"/>
    <w:rsid w:val="00890496"/>
    <w:rsid w:val="008912B2"/>
    <w:rsid w:val="008919F0"/>
    <w:rsid w:val="00893FA5"/>
    <w:rsid w:val="00894FF0"/>
    <w:rsid w:val="00897620"/>
    <w:rsid w:val="00897FAB"/>
    <w:rsid w:val="008A2E4A"/>
    <w:rsid w:val="008A3D33"/>
    <w:rsid w:val="008A77E6"/>
    <w:rsid w:val="008B2F31"/>
    <w:rsid w:val="008C1319"/>
    <w:rsid w:val="008C230C"/>
    <w:rsid w:val="008C2879"/>
    <w:rsid w:val="008C2AF9"/>
    <w:rsid w:val="008C2D92"/>
    <w:rsid w:val="008C3997"/>
    <w:rsid w:val="008C3E99"/>
    <w:rsid w:val="008D0F97"/>
    <w:rsid w:val="008D0FEA"/>
    <w:rsid w:val="008D1AA7"/>
    <w:rsid w:val="008D1C10"/>
    <w:rsid w:val="008D2CA5"/>
    <w:rsid w:val="008D32EC"/>
    <w:rsid w:val="008D398D"/>
    <w:rsid w:val="008D39D5"/>
    <w:rsid w:val="008D4695"/>
    <w:rsid w:val="008D529E"/>
    <w:rsid w:val="008D64EF"/>
    <w:rsid w:val="008E106B"/>
    <w:rsid w:val="008E2DBE"/>
    <w:rsid w:val="008E4F00"/>
    <w:rsid w:val="008E71DC"/>
    <w:rsid w:val="008E7C63"/>
    <w:rsid w:val="008F1121"/>
    <w:rsid w:val="008F17C8"/>
    <w:rsid w:val="008F187F"/>
    <w:rsid w:val="008F3597"/>
    <w:rsid w:val="008F6FE8"/>
    <w:rsid w:val="008F75E4"/>
    <w:rsid w:val="008F7F5F"/>
    <w:rsid w:val="0090442A"/>
    <w:rsid w:val="00904704"/>
    <w:rsid w:val="00904E50"/>
    <w:rsid w:val="009053CD"/>
    <w:rsid w:val="0090660F"/>
    <w:rsid w:val="009067D3"/>
    <w:rsid w:val="00907756"/>
    <w:rsid w:val="00907B9F"/>
    <w:rsid w:val="00911542"/>
    <w:rsid w:val="00911BD7"/>
    <w:rsid w:val="00912803"/>
    <w:rsid w:val="00912DB7"/>
    <w:rsid w:val="00912F59"/>
    <w:rsid w:val="009139F9"/>
    <w:rsid w:val="00913F59"/>
    <w:rsid w:val="009145F4"/>
    <w:rsid w:val="00915146"/>
    <w:rsid w:val="00915581"/>
    <w:rsid w:val="00917985"/>
    <w:rsid w:val="00920BEB"/>
    <w:rsid w:val="0092273F"/>
    <w:rsid w:val="00922A50"/>
    <w:rsid w:val="0092437D"/>
    <w:rsid w:val="00924B3B"/>
    <w:rsid w:val="00924EF2"/>
    <w:rsid w:val="0092500C"/>
    <w:rsid w:val="009256EF"/>
    <w:rsid w:val="00926A46"/>
    <w:rsid w:val="00927C7D"/>
    <w:rsid w:val="00927EE7"/>
    <w:rsid w:val="00927F28"/>
    <w:rsid w:val="00931B6E"/>
    <w:rsid w:val="0093353E"/>
    <w:rsid w:val="0093381F"/>
    <w:rsid w:val="009446A4"/>
    <w:rsid w:val="00945B10"/>
    <w:rsid w:val="00950353"/>
    <w:rsid w:val="00951C36"/>
    <w:rsid w:val="009535F1"/>
    <w:rsid w:val="00953F23"/>
    <w:rsid w:val="009546A6"/>
    <w:rsid w:val="009553B9"/>
    <w:rsid w:val="00956D5F"/>
    <w:rsid w:val="00956E29"/>
    <w:rsid w:val="00957D9F"/>
    <w:rsid w:val="0096068B"/>
    <w:rsid w:val="00962292"/>
    <w:rsid w:val="00964151"/>
    <w:rsid w:val="00964F04"/>
    <w:rsid w:val="009658D2"/>
    <w:rsid w:val="00965C48"/>
    <w:rsid w:val="00966A54"/>
    <w:rsid w:val="00967536"/>
    <w:rsid w:val="009704B9"/>
    <w:rsid w:val="009728F7"/>
    <w:rsid w:val="009757C6"/>
    <w:rsid w:val="00976611"/>
    <w:rsid w:val="00977F5D"/>
    <w:rsid w:val="00982DE6"/>
    <w:rsid w:val="00983055"/>
    <w:rsid w:val="009833A9"/>
    <w:rsid w:val="0098459E"/>
    <w:rsid w:val="00985670"/>
    <w:rsid w:val="00985B69"/>
    <w:rsid w:val="0098771E"/>
    <w:rsid w:val="00990722"/>
    <w:rsid w:val="00991897"/>
    <w:rsid w:val="009918C8"/>
    <w:rsid w:val="00993F44"/>
    <w:rsid w:val="009944D9"/>
    <w:rsid w:val="00995364"/>
    <w:rsid w:val="009A1378"/>
    <w:rsid w:val="009A1B35"/>
    <w:rsid w:val="009A2AD2"/>
    <w:rsid w:val="009A38E4"/>
    <w:rsid w:val="009A4303"/>
    <w:rsid w:val="009A587F"/>
    <w:rsid w:val="009A5D1D"/>
    <w:rsid w:val="009A6E64"/>
    <w:rsid w:val="009A7EFA"/>
    <w:rsid w:val="009B1C2D"/>
    <w:rsid w:val="009B231E"/>
    <w:rsid w:val="009B24D7"/>
    <w:rsid w:val="009B2B39"/>
    <w:rsid w:val="009B4101"/>
    <w:rsid w:val="009B534C"/>
    <w:rsid w:val="009B5912"/>
    <w:rsid w:val="009B63B1"/>
    <w:rsid w:val="009B6B34"/>
    <w:rsid w:val="009B7C4E"/>
    <w:rsid w:val="009C003F"/>
    <w:rsid w:val="009C0C76"/>
    <w:rsid w:val="009C199B"/>
    <w:rsid w:val="009C311A"/>
    <w:rsid w:val="009C42FB"/>
    <w:rsid w:val="009C4E5A"/>
    <w:rsid w:val="009C6A75"/>
    <w:rsid w:val="009C6D3A"/>
    <w:rsid w:val="009D08E1"/>
    <w:rsid w:val="009D1A25"/>
    <w:rsid w:val="009D2B70"/>
    <w:rsid w:val="009D3D29"/>
    <w:rsid w:val="009D4DF3"/>
    <w:rsid w:val="009D4FCA"/>
    <w:rsid w:val="009D5067"/>
    <w:rsid w:val="009D6DDB"/>
    <w:rsid w:val="009D7375"/>
    <w:rsid w:val="009D75E1"/>
    <w:rsid w:val="009E35B0"/>
    <w:rsid w:val="009E3B38"/>
    <w:rsid w:val="009E571A"/>
    <w:rsid w:val="009E5983"/>
    <w:rsid w:val="009E598E"/>
    <w:rsid w:val="009E65FD"/>
    <w:rsid w:val="009E6931"/>
    <w:rsid w:val="009E7423"/>
    <w:rsid w:val="009E79B0"/>
    <w:rsid w:val="009F20D0"/>
    <w:rsid w:val="009F23CB"/>
    <w:rsid w:val="009F2C03"/>
    <w:rsid w:val="009F505A"/>
    <w:rsid w:val="009F597B"/>
    <w:rsid w:val="009F6431"/>
    <w:rsid w:val="00A00D64"/>
    <w:rsid w:val="00A0292E"/>
    <w:rsid w:val="00A02CC6"/>
    <w:rsid w:val="00A041FF"/>
    <w:rsid w:val="00A04E33"/>
    <w:rsid w:val="00A053CF"/>
    <w:rsid w:val="00A05FDD"/>
    <w:rsid w:val="00A06338"/>
    <w:rsid w:val="00A0771C"/>
    <w:rsid w:val="00A10063"/>
    <w:rsid w:val="00A15967"/>
    <w:rsid w:val="00A16994"/>
    <w:rsid w:val="00A16C8D"/>
    <w:rsid w:val="00A2260B"/>
    <w:rsid w:val="00A2302E"/>
    <w:rsid w:val="00A25D53"/>
    <w:rsid w:val="00A269F5"/>
    <w:rsid w:val="00A269F6"/>
    <w:rsid w:val="00A26B1A"/>
    <w:rsid w:val="00A30F81"/>
    <w:rsid w:val="00A33CD2"/>
    <w:rsid w:val="00A3405F"/>
    <w:rsid w:val="00A348BB"/>
    <w:rsid w:val="00A35A7C"/>
    <w:rsid w:val="00A37F4A"/>
    <w:rsid w:val="00A40869"/>
    <w:rsid w:val="00A40F99"/>
    <w:rsid w:val="00A417D3"/>
    <w:rsid w:val="00A4311B"/>
    <w:rsid w:val="00A4349C"/>
    <w:rsid w:val="00A43AA7"/>
    <w:rsid w:val="00A43FD6"/>
    <w:rsid w:val="00A44257"/>
    <w:rsid w:val="00A44E67"/>
    <w:rsid w:val="00A46467"/>
    <w:rsid w:val="00A504FD"/>
    <w:rsid w:val="00A50E8E"/>
    <w:rsid w:val="00A511FC"/>
    <w:rsid w:val="00A52682"/>
    <w:rsid w:val="00A52850"/>
    <w:rsid w:val="00A54E1A"/>
    <w:rsid w:val="00A55733"/>
    <w:rsid w:val="00A56023"/>
    <w:rsid w:val="00A56594"/>
    <w:rsid w:val="00A56B2E"/>
    <w:rsid w:val="00A5778E"/>
    <w:rsid w:val="00A614BD"/>
    <w:rsid w:val="00A616C5"/>
    <w:rsid w:val="00A616CF"/>
    <w:rsid w:val="00A65716"/>
    <w:rsid w:val="00A66103"/>
    <w:rsid w:val="00A66DAF"/>
    <w:rsid w:val="00A67742"/>
    <w:rsid w:val="00A67897"/>
    <w:rsid w:val="00A71965"/>
    <w:rsid w:val="00A72AC8"/>
    <w:rsid w:val="00A737BE"/>
    <w:rsid w:val="00A745D2"/>
    <w:rsid w:val="00A74F7C"/>
    <w:rsid w:val="00A7590A"/>
    <w:rsid w:val="00A75B43"/>
    <w:rsid w:val="00A75C9F"/>
    <w:rsid w:val="00A77995"/>
    <w:rsid w:val="00A8190A"/>
    <w:rsid w:val="00A81C8A"/>
    <w:rsid w:val="00A823FA"/>
    <w:rsid w:val="00A82D44"/>
    <w:rsid w:val="00A84ED1"/>
    <w:rsid w:val="00A900F8"/>
    <w:rsid w:val="00A911DA"/>
    <w:rsid w:val="00A93328"/>
    <w:rsid w:val="00A96A8A"/>
    <w:rsid w:val="00A97AC5"/>
    <w:rsid w:val="00AA142A"/>
    <w:rsid w:val="00AA29BB"/>
    <w:rsid w:val="00AA60A6"/>
    <w:rsid w:val="00AA6422"/>
    <w:rsid w:val="00AA7125"/>
    <w:rsid w:val="00AA720E"/>
    <w:rsid w:val="00AA7A23"/>
    <w:rsid w:val="00AB31A1"/>
    <w:rsid w:val="00AB66EE"/>
    <w:rsid w:val="00AB781F"/>
    <w:rsid w:val="00AB7837"/>
    <w:rsid w:val="00AC0265"/>
    <w:rsid w:val="00AC1404"/>
    <w:rsid w:val="00AC4C3B"/>
    <w:rsid w:val="00AC75DF"/>
    <w:rsid w:val="00AC7C85"/>
    <w:rsid w:val="00AD0E6E"/>
    <w:rsid w:val="00AD3788"/>
    <w:rsid w:val="00AD6E73"/>
    <w:rsid w:val="00AD72B1"/>
    <w:rsid w:val="00AD7870"/>
    <w:rsid w:val="00AE0C99"/>
    <w:rsid w:val="00AE16AD"/>
    <w:rsid w:val="00AE3601"/>
    <w:rsid w:val="00AE5D04"/>
    <w:rsid w:val="00AE64E1"/>
    <w:rsid w:val="00AE6B61"/>
    <w:rsid w:val="00AF1ED5"/>
    <w:rsid w:val="00AF4BFB"/>
    <w:rsid w:val="00AF6FD5"/>
    <w:rsid w:val="00AF7D25"/>
    <w:rsid w:val="00B01807"/>
    <w:rsid w:val="00B01ECA"/>
    <w:rsid w:val="00B02869"/>
    <w:rsid w:val="00B03A51"/>
    <w:rsid w:val="00B0445B"/>
    <w:rsid w:val="00B0459D"/>
    <w:rsid w:val="00B04C28"/>
    <w:rsid w:val="00B07E15"/>
    <w:rsid w:val="00B10943"/>
    <w:rsid w:val="00B11860"/>
    <w:rsid w:val="00B14ED9"/>
    <w:rsid w:val="00B17515"/>
    <w:rsid w:val="00B20A31"/>
    <w:rsid w:val="00B20E0C"/>
    <w:rsid w:val="00B2147D"/>
    <w:rsid w:val="00B2508B"/>
    <w:rsid w:val="00B27322"/>
    <w:rsid w:val="00B31F74"/>
    <w:rsid w:val="00B32D76"/>
    <w:rsid w:val="00B33E83"/>
    <w:rsid w:val="00B353D7"/>
    <w:rsid w:val="00B366CC"/>
    <w:rsid w:val="00B36DD2"/>
    <w:rsid w:val="00B4066E"/>
    <w:rsid w:val="00B40903"/>
    <w:rsid w:val="00B413F4"/>
    <w:rsid w:val="00B41BAD"/>
    <w:rsid w:val="00B4485E"/>
    <w:rsid w:val="00B45ADF"/>
    <w:rsid w:val="00B46AA8"/>
    <w:rsid w:val="00B47158"/>
    <w:rsid w:val="00B47ABB"/>
    <w:rsid w:val="00B50677"/>
    <w:rsid w:val="00B52593"/>
    <w:rsid w:val="00B525F0"/>
    <w:rsid w:val="00B54D7B"/>
    <w:rsid w:val="00B54EB2"/>
    <w:rsid w:val="00B55552"/>
    <w:rsid w:val="00B55BDF"/>
    <w:rsid w:val="00B57A8F"/>
    <w:rsid w:val="00B635A9"/>
    <w:rsid w:val="00B6436C"/>
    <w:rsid w:val="00B65BC8"/>
    <w:rsid w:val="00B708E6"/>
    <w:rsid w:val="00B71B35"/>
    <w:rsid w:val="00B73E8E"/>
    <w:rsid w:val="00B74CDF"/>
    <w:rsid w:val="00B75368"/>
    <w:rsid w:val="00B772D5"/>
    <w:rsid w:val="00B80618"/>
    <w:rsid w:val="00B808B7"/>
    <w:rsid w:val="00B80ED4"/>
    <w:rsid w:val="00B8134E"/>
    <w:rsid w:val="00B822C7"/>
    <w:rsid w:val="00B828D7"/>
    <w:rsid w:val="00B82DBF"/>
    <w:rsid w:val="00B848C9"/>
    <w:rsid w:val="00B85A8B"/>
    <w:rsid w:val="00B90C88"/>
    <w:rsid w:val="00B91BC6"/>
    <w:rsid w:val="00B92B9E"/>
    <w:rsid w:val="00B92E42"/>
    <w:rsid w:val="00B93BF4"/>
    <w:rsid w:val="00B94027"/>
    <w:rsid w:val="00B95508"/>
    <w:rsid w:val="00B962D7"/>
    <w:rsid w:val="00B96675"/>
    <w:rsid w:val="00BA0614"/>
    <w:rsid w:val="00BA3400"/>
    <w:rsid w:val="00BA384F"/>
    <w:rsid w:val="00BA3CAA"/>
    <w:rsid w:val="00BA72A5"/>
    <w:rsid w:val="00BB09CE"/>
    <w:rsid w:val="00BB13C9"/>
    <w:rsid w:val="00BB244E"/>
    <w:rsid w:val="00BB45CD"/>
    <w:rsid w:val="00BB5D36"/>
    <w:rsid w:val="00BB6B17"/>
    <w:rsid w:val="00BB7730"/>
    <w:rsid w:val="00BB7D2A"/>
    <w:rsid w:val="00BC0ED8"/>
    <w:rsid w:val="00BC30FC"/>
    <w:rsid w:val="00BC383F"/>
    <w:rsid w:val="00BC3ED1"/>
    <w:rsid w:val="00BC456E"/>
    <w:rsid w:val="00BD1BBE"/>
    <w:rsid w:val="00BD1BBF"/>
    <w:rsid w:val="00BD37D1"/>
    <w:rsid w:val="00BD5C4C"/>
    <w:rsid w:val="00BD63CA"/>
    <w:rsid w:val="00BD6D99"/>
    <w:rsid w:val="00BD774D"/>
    <w:rsid w:val="00BE08E3"/>
    <w:rsid w:val="00BE23E8"/>
    <w:rsid w:val="00BE246A"/>
    <w:rsid w:val="00BE5C35"/>
    <w:rsid w:val="00BE676D"/>
    <w:rsid w:val="00BE6991"/>
    <w:rsid w:val="00BE6B33"/>
    <w:rsid w:val="00BF2479"/>
    <w:rsid w:val="00BF5872"/>
    <w:rsid w:val="00BF592D"/>
    <w:rsid w:val="00C0190B"/>
    <w:rsid w:val="00C023AB"/>
    <w:rsid w:val="00C03517"/>
    <w:rsid w:val="00C03B2C"/>
    <w:rsid w:val="00C04729"/>
    <w:rsid w:val="00C05160"/>
    <w:rsid w:val="00C05BDC"/>
    <w:rsid w:val="00C11080"/>
    <w:rsid w:val="00C1137D"/>
    <w:rsid w:val="00C12230"/>
    <w:rsid w:val="00C122E2"/>
    <w:rsid w:val="00C127FC"/>
    <w:rsid w:val="00C13E3B"/>
    <w:rsid w:val="00C14BFA"/>
    <w:rsid w:val="00C15E3E"/>
    <w:rsid w:val="00C16CA3"/>
    <w:rsid w:val="00C21C84"/>
    <w:rsid w:val="00C223B3"/>
    <w:rsid w:val="00C252A5"/>
    <w:rsid w:val="00C25398"/>
    <w:rsid w:val="00C3065F"/>
    <w:rsid w:val="00C329FE"/>
    <w:rsid w:val="00C33C4F"/>
    <w:rsid w:val="00C34751"/>
    <w:rsid w:val="00C36A66"/>
    <w:rsid w:val="00C37ED2"/>
    <w:rsid w:val="00C400B5"/>
    <w:rsid w:val="00C40670"/>
    <w:rsid w:val="00C4328D"/>
    <w:rsid w:val="00C43EFE"/>
    <w:rsid w:val="00C4437D"/>
    <w:rsid w:val="00C47155"/>
    <w:rsid w:val="00C514AC"/>
    <w:rsid w:val="00C56413"/>
    <w:rsid w:val="00C5678E"/>
    <w:rsid w:val="00C568E6"/>
    <w:rsid w:val="00C62DE6"/>
    <w:rsid w:val="00C65E3E"/>
    <w:rsid w:val="00C67682"/>
    <w:rsid w:val="00C67CC1"/>
    <w:rsid w:val="00C70633"/>
    <w:rsid w:val="00C74FEA"/>
    <w:rsid w:val="00C75A27"/>
    <w:rsid w:val="00C77DCF"/>
    <w:rsid w:val="00C77F2C"/>
    <w:rsid w:val="00C81F82"/>
    <w:rsid w:val="00C8429A"/>
    <w:rsid w:val="00C84867"/>
    <w:rsid w:val="00C84A02"/>
    <w:rsid w:val="00C873E7"/>
    <w:rsid w:val="00C876BC"/>
    <w:rsid w:val="00C90302"/>
    <w:rsid w:val="00C909DA"/>
    <w:rsid w:val="00C9196A"/>
    <w:rsid w:val="00C92990"/>
    <w:rsid w:val="00C92FF0"/>
    <w:rsid w:val="00C9327D"/>
    <w:rsid w:val="00C93296"/>
    <w:rsid w:val="00C94F3D"/>
    <w:rsid w:val="00C96198"/>
    <w:rsid w:val="00C963B6"/>
    <w:rsid w:val="00C96709"/>
    <w:rsid w:val="00C9683C"/>
    <w:rsid w:val="00C977C7"/>
    <w:rsid w:val="00CA0326"/>
    <w:rsid w:val="00CA14DE"/>
    <w:rsid w:val="00CA19F5"/>
    <w:rsid w:val="00CA38A0"/>
    <w:rsid w:val="00CA4614"/>
    <w:rsid w:val="00CA766D"/>
    <w:rsid w:val="00CB08CB"/>
    <w:rsid w:val="00CB2067"/>
    <w:rsid w:val="00CB25A2"/>
    <w:rsid w:val="00CB2734"/>
    <w:rsid w:val="00CB375F"/>
    <w:rsid w:val="00CB4793"/>
    <w:rsid w:val="00CB5485"/>
    <w:rsid w:val="00CC14B5"/>
    <w:rsid w:val="00CC1651"/>
    <w:rsid w:val="00CC1667"/>
    <w:rsid w:val="00CC1CC9"/>
    <w:rsid w:val="00CC2B67"/>
    <w:rsid w:val="00CC3FBA"/>
    <w:rsid w:val="00CC4553"/>
    <w:rsid w:val="00CC4CA8"/>
    <w:rsid w:val="00CC768C"/>
    <w:rsid w:val="00CD10BD"/>
    <w:rsid w:val="00CD268C"/>
    <w:rsid w:val="00CD2DB6"/>
    <w:rsid w:val="00CD3B75"/>
    <w:rsid w:val="00CD50C2"/>
    <w:rsid w:val="00CD6465"/>
    <w:rsid w:val="00CD65E1"/>
    <w:rsid w:val="00CD73BF"/>
    <w:rsid w:val="00CE0A08"/>
    <w:rsid w:val="00CE1689"/>
    <w:rsid w:val="00CE17DD"/>
    <w:rsid w:val="00CE21E8"/>
    <w:rsid w:val="00CE385E"/>
    <w:rsid w:val="00CE42BF"/>
    <w:rsid w:val="00CE4324"/>
    <w:rsid w:val="00CE4916"/>
    <w:rsid w:val="00CF0E46"/>
    <w:rsid w:val="00CF32BD"/>
    <w:rsid w:val="00CF3CD9"/>
    <w:rsid w:val="00D00D23"/>
    <w:rsid w:val="00D018F8"/>
    <w:rsid w:val="00D02F44"/>
    <w:rsid w:val="00D030DB"/>
    <w:rsid w:val="00D04623"/>
    <w:rsid w:val="00D05BDC"/>
    <w:rsid w:val="00D05F31"/>
    <w:rsid w:val="00D07A93"/>
    <w:rsid w:val="00D07C40"/>
    <w:rsid w:val="00D10BBB"/>
    <w:rsid w:val="00D10FD1"/>
    <w:rsid w:val="00D11CF5"/>
    <w:rsid w:val="00D1228B"/>
    <w:rsid w:val="00D12E1E"/>
    <w:rsid w:val="00D2040A"/>
    <w:rsid w:val="00D246B4"/>
    <w:rsid w:val="00D24AF2"/>
    <w:rsid w:val="00D2701A"/>
    <w:rsid w:val="00D372E1"/>
    <w:rsid w:val="00D40F21"/>
    <w:rsid w:val="00D442E8"/>
    <w:rsid w:val="00D44FF7"/>
    <w:rsid w:val="00D45307"/>
    <w:rsid w:val="00D458B3"/>
    <w:rsid w:val="00D45C7B"/>
    <w:rsid w:val="00D465B6"/>
    <w:rsid w:val="00D47206"/>
    <w:rsid w:val="00D477C4"/>
    <w:rsid w:val="00D51701"/>
    <w:rsid w:val="00D53A5B"/>
    <w:rsid w:val="00D5607A"/>
    <w:rsid w:val="00D56A79"/>
    <w:rsid w:val="00D5754D"/>
    <w:rsid w:val="00D60D9A"/>
    <w:rsid w:val="00D6354D"/>
    <w:rsid w:val="00D66022"/>
    <w:rsid w:val="00D70FEA"/>
    <w:rsid w:val="00D714FF"/>
    <w:rsid w:val="00D728DD"/>
    <w:rsid w:val="00D746E0"/>
    <w:rsid w:val="00D74D35"/>
    <w:rsid w:val="00D755F3"/>
    <w:rsid w:val="00D765AD"/>
    <w:rsid w:val="00D76DA8"/>
    <w:rsid w:val="00D7724E"/>
    <w:rsid w:val="00D77C24"/>
    <w:rsid w:val="00D818AC"/>
    <w:rsid w:val="00D82170"/>
    <w:rsid w:val="00D84374"/>
    <w:rsid w:val="00D8518F"/>
    <w:rsid w:val="00D85D61"/>
    <w:rsid w:val="00D86F63"/>
    <w:rsid w:val="00D871D2"/>
    <w:rsid w:val="00D91849"/>
    <w:rsid w:val="00D930B4"/>
    <w:rsid w:val="00D95869"/>
    <w:rsid w:val="00D958F7"/>
    <w:rsid w:val="00D9685D"/>
    <w:rsid w:val="00D970C7"/>
    <w:rsid w:val="00D97EC1"/>
    <w:rsid w:val="00DA0281"/>
    <w:rsid w:val="00DA1947"/>
    <w:rsid w:val="00DA2BBE"/>
    <w:rsid w:val="00DA3E06"/>
    <w:rsid w:val="00DA4E3F"/>
    <w:rsid w:val="00DB1510"/>
    <w:rsid w:val="00DB27C5"/>
    <w:rsid w:val="00DB2B6F"/>
    <w:rsid w:val="00DB3284"/>
    <w:rsid w:val="00DB70E0"/>
    <w:rsid w:val="00DB7141"/>
    <w:rsid w:val="00DB766E"/>
    <w:rsid w:val="00DB7B33"/>
    <w:rsid w:val="00DC0C49"/>
    <w:rsid w:val="00DC16D8"/>
    <w:rsid w:val="00DC2031"/>
    <w:rsid w:val="00DC24BF"/>
    <w:rsid w:val="00DC34F3"/>
    <w:rsid w:val="00DC6AFB"/>
    <w:rsid w:val="00DD034E"/>
    <w:rsid w:val="00DD0924"/>
    <w:rsid w:val="00DD1210"/>
    <w:rsid w:val="00DD2991"/>
    <w:rsid w:val="00DD2A86"/>
    <w:rsid w:val="00DD39C4"/>
    <w:rsid w:val="00DD442C"/>
    <w:rsid w:val="00DD53C9"/>
    <w:rsid w:val="00DD59F0"/>
    <w:rsid w:val="00DD6CA6"/>
    <w:rsid w:val="00DD6F0B"/>
    <w:rsid w:val="00DD7706"/>
    <w:rsid w:val="00DE3E66"/>
    <w:rsid w:val="00DE440F"/>
    <w:rsid w:val="00DE4A0A"/>
    <w:rsid w:val="00DE5095"/>
    <w:rsid w:val="00DE79DC"/>
    <w:rsid w:val="00DE7D3E"/>
    <w:rsid w:val="00DF01DA"/>
    <w:rsid w:val="00DF2655"/>
    <w:rsid w:val="00DF288C"/>
    <w:rsid w:val="00DF3C7A"/>
    <w:rsid w:val="00DF6DAB"/>
    <w:rsid w:val="00DF7AEA"/>
    <w:rsid w:val="00E00F7D"/>
    <w:rsid w:val="00E010DA"/>
    <w:rsid w:val="00E02704"/>
    <w:rsid w:val="00E038B1"/>
    <w:rsid w:val="00E03C28"/>
    <w:rsid w:val="00E03EC9"/>
    <w:rsid w:val="00E040DD"/>
    <w:rsid w:val="00E0415B"/>
    <w:rsid w:val="00E04852"/>
    <w:rsid w:val="00E05A55"/>
    <w:rsid w:val="00E06797"/>
    <w:rsid w:val="00E10338"/>
    <w:rsid w:val="00E13BB6"/>
    <w:rsid w:val="00E13D4C"/>
    <w:rsid w:val="00E13E1F"/>
    <w:rsid w:val="00E1478D"/>
    <w:rsid w:val="00E17E46"/>
    <w:rsid w:val="00E202F4"/>
    <w:rsid w:val="00E205C1"/>
    <w:rsid w:val="00E20BD0"/>
    <w:rsid w:val="00E23B70"/>
    <w:rsid w:val="00E2483D"/>
    <w:rsid w:val="00E24AC8"/>
    <w:rsid w:val="00E2509C"/>
    <w:rsid w:val="00E25ADE"/>
    <w:rsid w:val="00E30FF3"/>
    <w:rsid w:val="00E339DA"/>
    <w:rsid w:val="00E34356"/>
    <w:rsid w:val="00E40767"/>
    <w:rsid w:val="00E40E05"/>
    <w:rsid w:val="00E429D2"/>
    <w:rsid w:val="00E43C67"/>
    <w:rsid w:val="00E44EAD"/>
    <w:rsid w:val="00E45330"/>
    <w:rsid w:val="00E453C3"/>
    <w:rsid w:val="00E45C3B"/>
    <w:rsid w:val="00E46541"/>
    <w:rsid w:val="00E46E5A"/>
    <w:rsid w:val="00E476E6"/>
    <w:rsid w:val="00E51FE4"/>
    <w:rsid w:val="00E5496A"/>
    <w:rsid w:val="00E54CA4"/>
    <w:rsid w:val="00E54E56"/>
    <w:rsid w:val="00E55290"/>
    <w:rsid w:val="00E60482"/>
    <w:rsid w:val="00E605FF"/>
    <w:rsid w:val="00E60B20"/>
    <w:rsid w:val="00E62273"/>
    <w:rsid w:val="00E64A77"/>
    <w:rsid w:val="00E65256"/>
    <w:rsid w:val="00E65CCD"/>
    <w:rsid w:val="00E67913"/>
    <w:rsid w:val="00E71091"/>
    <w:rsid w:val="00E7193E"/>
    <w:rsid w:val="00E7263B"/>
    <w:rsid w:val="00E73DD8"/>
    <w:rsid w:val="00E742F7"/>
    <w:rsid w:val="00E74835"/>
    <w:rsid w:val="00E75B97"/>
    <w:rsid w:val="00E768BA"/>
    <w:rsid w:val="00E8043F"/>
    <w:rsid w:val="00E82DFE"/>
    <w:rsid w:val="00E86DB5"/>
    <w:rsid w:val="00E8752B"/>
    <w:rsid w:val="00E90444"/>
    <w:rsid w:val="00E90BA6"/>
    <w:rsid w:val="00E9114D"/>
    <w:rsid w:val="00E91256"/>
    <w:rsid w:val="00E9389B"/>
    <w:rsid w:val="00E940DF"/>
    <w:rsid w:val="00E949F7"/>
    <w:rsid w:val="00E960D4"/>
    <w:rsid w:val="00EA0CC3"/>
    <w:rsid w:val="00EA18EF"/>
    <w:rsid w:val="00EA43F2"/>
    <w:rsid w:val="00EA7EC0"/>
    <w:rsid w:val="00EB0C9A"/>
    <w:rsid w:val="00EB0CC6"/>
    <w:rsid w:val="00EB33FD"/>
    <w:rsid w:val="00EB3573"/>
    <w:rsid w:val="00EB3995"/>
    <w:rsid w:val="00EB463F"/>
    <w:rsid w:val="00EB7D82"/>
    <w:rsid w:val="00EC0205"/>
    <w:rsid w:val="00EC153C"/>
    <w:rsid w:val="00EC218B"/>
    <w:rsid w:val="00EC30B0"/>
    <w:rsid w:val="00EC30B5"/>
    <w:rsid w:val="00EC367A"/>
    <w:rsid w:val="00EC3D22"/>
    <w:rsid w:val="00EC6DA6"/>
    <w:rsid w:val="00EC7538"/>
    <w:rsid w:val="00EC75DC"/>
    <w:rsid w:val="00ED2F09"/>
    <w:rsid w:val="00ED3F13"/>
    <w:rsid w:val="00ED5ADB"/>
    <w:rsid w:val="00ED5B64"/>
    <w:rsid w:val="00ED5F0A"/>
    <w:rsid w:val="00ED66EE"/>
    <w:rsid w:val="00ED6853"/>
    <w:rsid w:val="00ED79BF"/>
    <w:rsid w:val="00ED7DCB"/>
    <w:rsid w:val="00EE0D57"/>
    <w:rsid w:val="00EE3CD7"/>
    <w:rsid w:val="00EE3CEA"/>
    <w:rsid w:val="00EE5238"/>
    <w:rsid w:val="00EE6BDA"/>
    <w:rsid w:val="00EE7929"/>
    <w:rsid w:val="00EF092A"/>
    <w:rsid w:val="00EF0F3B"/>
    <w:rsid w:val="00EF38B1"/>
    <w:rsid w:val="00EF5DE4"/>
    <w:rsid w:val="00EF7060"/>
    <w:rsid w:val="00EF7A0C"/>
    <w:rsid w:val="00F004BE"/>
    <w:rsid w:val="00F02665"/>
    <w:rsid w:val="00F0272C"/>
    <w:rsid w:val="00F034C9"/>
    <w:rsid w:val="00F036C7"/>
    <w:rsid w:val="00F043A6"/>
    <w:rsid w:val="00F045ED"/>
    <w:rsid w:val="00F05431"/>
    <w:rsid w:val="00F0604D"/>
    <w:rsid w:val="00F0618F"/>
    <w:rsid w:val="00F078EB"/>
    <w:rsid w:val="00F07F6E"/>
    <w:rsid w:val="00F12F9A"/>
    <w:rsid w:val="00F14261"/>
    <w:rsid w:val="00F15481"/>
    <w:rsid w:val="00F17070"/>
    <w:rsid w:val="00F20F47"/>
    <w:rsid w:val="00F22208"/>
    <w:rsid w:val="00F23B88"/>
    <w:rsid w:val="00F244E3"/>
    <w:rsid w:val="00F261D5"/>
    <w:rsid w:val="00F262D6"/>
    <w:rsid w:val="00F26ED5"/>
    <w:rsid w:val="00F3024D"/>
    <w:rsid w:val="00F3053A"/>
    <w:rsid w:val="00F30ABC"/>
    <w:rsid w:val="00F30EBA"/>
    <w:rsid w:val="00F32372"/>
    <w:rsid w:val="00F34AE4"/>
    <w:rsid w:val="00F34DE4"/>
    <w:rsid w:val="00F36F49"/>
    <w:rsid w:val="00F42DCD"/>
    <w:rsid w:val="00F42DE5"/>
    <w:rsid w:val="00F43287"/>
    <w:rsid w:val="00F43D09"/>
    <w:rsid w:val="00F453C9"/>
    <w:rsid w:val="00F46069"/>
    <w:rsid w:val="00F474BF"/>
    <w:rsid w:val="00F52C5B"/>
    <w:rsid w:val="00F52DC3"/>
    <w:rsid w:val="00F52EBC"/>
    <w:rsid w:val="00F53CF0"/>
    <w:rsid w:val="00F5748B"/>
    <w:rsid w:val="00F57C09"/>
    <w:rsid w:val="00F60601"/>
    <w:rsid w:val="00F619D0"/>
    <w:rsid w:val="00F640CB"/>
    <w:rsid w:val="00F64153"/>
    <w:rsid w:val="00F65E49"/>
    <w:rsid w:val="00F6616E"/>
    <w:rsid w:val="00F66E08"/>
    <w:rsid w:val="00F674BF"/>
    <w:rsid w:val="00F67C90"/>
    <w:rsid w:val="00F67F97"/>
    <w:rsid w:val="00F70A59"/>
    <w:rsid w:val="00F7137F"/>
    <w:rsid w:val="00F72327"/>
    <w:rsid w:val="00F7439A"/>
    <w:rsid w:val="00F755A6"/>
    <w:rsid w:val="00F757B3"/>
    <w:rsid w:val="00F75FE9"/>
    <w:rsid w:val="00F77501"/>
    <w:rsid w:val="00F77D62"/>
    <w:rsid w:val="00F8071A"/>
    <w:rsid w:val="00F81B06"/>
    <w:rsid w:val="00F82BF1"/>
    <w:rsid w:val="00F82E54"/>
    <w:rsid w:val="00F8559D"/>
    <w:rsid w:val="00F85DBF"/>
    <w:rsid w:val="00F87509"/>
    <w:rsid w:val="00F87715"/>
    <w:rsid w:val="00F91D71"/>
    <w:rsid w:val="00F94D4A"/>
    <w:rsid w:val="00FA07A4"/>
    <w:rsid w:val="00FA09D3"/>
    <w:rsid w:val="00FA2ADF"/>
    <w:rsid w:val="00FA3BE3"/>
    <w:rsid w:val="00FA544A"/>
    <w:rsid w:val="00FA66C4"/>
    <w:rsid w:val="00FA6DB8"/>
    <w:rsid w:val="00FA6F2A"/>
    <w:rsid w:val="00FB0317"/>
    <w:rsid w:val="00FB097E"/>
    <w:rsid w:val="00FB09CD"/>
    <w:rsid w:val="00FB2FF9"/>
    <w:rsid w:val="00FB4F7C"/>
    <w:rsid w:val="00FB699D"/>
    <w:rsid w:val="00FB7616"/>
    <w:rsid w:val="00FB7708"/>
    <w:rsid w:val="00FC0059"/>
    <w:rsid w:val="00FC47FD"/>
    <w:rsid w:val="00FC5299"/>
    <w:rsid w:val="00FC52F4"/>
    <w:rsid w:val="00FC732E"/>
    <w:rsid w:val="00FC78BB"/>
    <w:rsid w:val="00FD0FC0"/>
    <w:rsid w:val="00FD3581"/>
    <w:rsid w:val="00FD41D5"/>
    <w:rsid w:val="00FD52AB"/>
    <w:rsid w:val="00FD62FE"/>
    <w:rsid w:val="00FD7CE0"/>
    <w:rsid w:val="00FE0C54"/>
    <w:rsid w:val="00FE0F2C"/>
    <w:rsid w:val="00FE1325"/>
    <w:rsid w:val="00FE379E"/>
    <w:rsid w:val="00FE39B2"/>
    <w:rsid w:val="00FE3A9B"/>
    <w:rsid w:val="00FE43F7"/>
    <w:rsid w:val="00FE71A1"/>
    <w:rsid w:val="00FF1E74"/>
    <w:rsid w:val="00FF297D"/>
    <w:rsid w:val="00FF691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7478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AA720E"/>
    <w:pPr>
      <w:overflowPunct w:val="0"/>
      <w:autoSpaceDE w:val="0"/>
      <w:autoSpaceDN w:val="0"/>
      <w:adjustRightInd w:val="0"/>
    </w:pPr>
    <w:rPr>
      <w:noProof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Seznam2">
    <w:name w:val="List 2"/>
    <w:basedOn w:val="Normln"/>
    <w:rsid w:val="00AA720E"/>
    <w:pPr>
      <w:ind w:left="566" w:hanging="283"/>
    </w:pPr>
    <w:rPr>
      <w:noProof w:val="0"/>
    </w:rPr>
  </w:style>
  <w:style w:type="paragraph" w:styleId="Zkladntext">
    <w:name w:val="Body Text"/>
    <w:basedOn w:val="Normln"/>
    <w:link w:val="ZkladntextChar"/>
    <w:rsid w:val="00AA720E"/>
    <w:pPr>
      <w:widowControl w:val="0"/>
      <w:spacing w:line="288" w:lineRule="auto"/>
    </w:pPr>
    <w:rPr>
      <w:sz w:val="24"/>
    </w:rPr>
  </w:style>
  <w:style w:type="paragraph" w:customStyle="1" w:styleId="ZkladntextIMP">
    <w:name w:val="Základní text_IMP"/>
    <w:basedOn w:val="Normln"/>
    <w:rsid w:val="00AA720E"/>
    <w:pPr>
      <w:suppressAutoHyphens/>
      <w:spacing w:line="256" w:lineRule="auto"/>
    </w:pPr>
    <w:rPr>
      <w:noProof w:val="0"/>
      <w:color w:val="000000"/>
      <w:sz w:val="24"/>
    </w:rPr>
  </w:style>
  <w:style w:type="character" w:customStyle="1" w:styleId="WW8Num35z0">
    <w:name w:val="WW8Num35z0"/>
    <w:rsid w:val="00511F45"/>
    <w:rPr>
      <w:b/>
    </w:rPr>
  </w:style>
  <w:style w:type="paragraph" w:styleId="Textvysvtlivek">
    <w:name w:val="endnote text"/>
    <w:basedOn w:val="Normln"/>
    <w:semiHidden/>
    <w:rsid w:val="00683DAE"/>
  </w:style>
  <w:style w:type="character" w:styleId="Odkaznavysvtlivky">
    <w:name w:val="endnote reference"/>
    <w:basedOn w:val="Standardnpsmoodstavce"/>
    <w:semiHidden/>
    <w:rsid w:val="00683DAE"/>
    <w:rPr>
      <w:vertAlign w:val="superscript"/>
    </w:rPr>
  </w:style>
  <w:style w:type="character" w:customStyle="1" w:styleId="ZkladntextChar">
    <w:name w:val="Základní text Char"/>
    <w:basedOn w:val="Standardnpsmoodstavce"/>
    <w:link w:val="Zkladntext"/>
    <w:rsid w:val="00B6436C"/>
    <w:rPr>
      <w:noProof/>
      <w:sz w:val="24"/>
    </w:rPr>
  </w:style>
  <w:style w:type="paragraph" w:styleId="Nzev">
    <w:name w:val="Title"/>
    <w:basedOn w:val="Normln"/>
    <w:next w:val="Normln"/>
    <w:link w:val="NzevChar"/>
    <w:qFormat/>
    <w:rsid w:val="00AF7D25"/>
    <w:pPr>
      <w:widowControl w:val="0"/>
      <w:suppressAutoHyphens/>
      <w:overflowPunct/>
      <w:autoSpaceDE/>
      <w:autoSpaceDN/>
      <w:adjustRightInd/>
      <w:spacing w:after="480"/>
      <w:jc w:val="center"/>
    </w:pPr>
    <w:rPr>
      <w:b/>
      <w:noProof w:val="0"/>
      <w:sz w:val="48"/>
      <w:lang w:eastAsia="ar-SA"/>
    </w:rPr>
  </w:style>
  <w:style w:type="character" w:customStyle="1" w:styleId="NzevChar">
    <w:name w:val="Název Char"/>
    <w:basedOn w:val="Standardnpsmoodstavce"/>
    <w:link w:val="Nzev"/>
    <w:rsid w:val="00AF7D25"/>
    <w:rPr>
      <w:b/>
      <w:sz w:val="48"/>
      <w:lang w:eastAsia="ar-SA"/>
    </w:rPr>
  </w:style>
  <w:style w:type="character" w:customStyle="1" w:styleId="Zkladntext2">
    <w:name w:val="Základní text (2)_"/>
    <w:link w:val="Zkladntext21"/>
    <w:uiPriority w:val="99"/>
    <w:rsid w:val="00426D7D"/>
    <w:rPr>
      <w:rFonts w:ascii="Segoe UI" w:hAnsi="Segoe UI" w:cs="Segoe UI"/>
      <w:sz w:val="19"/>
      <w:szCs w:val="19"/>
      <w:shd w:val="clear" w:color="auto" w:fill="FFFFFF"/>
    </w:rPr>
  </w:style>
  <w:style w:type="paragraph" w:customStyle="1" w:styleId="Zkladntext21">
    <w:name w:val="Základní text (2)1"/>
    <w:basedOn w:val="Normln"/>
    <w:link w:val="Zkladntext2"/>
    <w:uiPriority w:val="99"/>
    <w:rsid w:val="00426D7D"/>
    <w:pPr>
      <w:widowControl w:val="0"/>
      <w:shd w:val="clear" w:color="auto" w:fill="FFFFFF"/>
      <w:overflowPunct/>
      <w:autoSpaceDE/>
      <w:autoSpaceDN/>
      <w:adjustRightInd/>
      <w:spacing w:before="660" w:after="900" w:line="240" w:lineRule="exact"/>
      <w:ind w:hanging="320"/>
    </w:pPr>
    <w:rPr>
      <w:rFonts w:ascii="Segoe UI" w:hAnsi="Segoe UI"/>
      <w:noProof w:val="0"/>
      <w:sz w:val="19"/>
      <w:szCs w:val="19"/>
    </w:rPr>
  </w:style>
  <w:style w:type="paragraph" w:styleId="Textbubliny">
    <w:name w:val="Balloon Text"/>
    <w:basedOn w:val="Normln"/>
    <w:link w:val="TextbublinyChar"/>
    <w:rsid w:val="0069416C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rsid w:val="0069416C"/>
    <w:rPr>
      <w:rFonts w:ascii="Tahoma" w:hAnsi="Tahoma" w:cs="Tahoma"/>
      <w:noProof/>
      <w:sz w:val="16"/>
      <w:szCs w:val="16"/>
    </w:rPr>
  </w:style>
  <w:style w:type="paragraph" w:styleId="Seznamsodrkami">
    <w:name w:val="List Bullet"/>
    <w:basedOn w:val="Normln"/>
    <w:rsid w:val="00890496"/>
    <w:pPr>
      <w:numPr>
        <w:numId w:val="26"/>
      </w:numPr>
      <w:contextualSpacing/>
    </w:pPr>
  </w:style>
  <w:style w:type="table" w:styleId="Mkatabulky">
    <w:name w:val="Table Grid"/>
    <w:basedOn w:val="Normlntabulka"/>
    <w:rsid w:val="00DB151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507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8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10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21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19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60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159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172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790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991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751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824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473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277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476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008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569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351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056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195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608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191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145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254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266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103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855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050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008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391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277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420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242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885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634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259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486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582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819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120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590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531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493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563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358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090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472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215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835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267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312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432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234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242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155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200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341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521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576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007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557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229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938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109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979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332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894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081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648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611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304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84200EB-1498-45F3-A98A-A62A21D3B88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293</TotalTime>
  <Pages>3</Pages>
  <Words>803</Words>
  <Characters>4744</Characters>
  <Application>Microsoft Office Word</Application>
  <DocSecurity>0</DocSecurity>
  <Lines>39</Lines>
  <Paragraphs>11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OU_Dolni_Lomna</Company>
  <LinksUpToDate>false</LinksUpToDate>
  <CharactersWithSpaces>5536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OU_Lomna</dc:creator>
  <cp:lastModifiedBy>ucto</cp:lastModifiedBy>
  <cp:revision>23</cp:revision>
  <cp:lastPrinted>2025-07-03T06:26:00Z</cp:lastPrinted>
  <dcterms:created xsi:type="dcterms:W3CDTF">2025-04-02T13:37:00Z</dcterms:created>
  <dcterms:modified xsi:type="dcterms:W3CDTF">2025-07-03T06:30:00Z</dcterms:modified>
</cp:coreProperties>
</file>